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C98E37" w14:textId="0173AD6F" w:rsidR="002B1A58" w:rsidRPr="005A2F22" w:rsidRDefault="009F7049" w:rsidP="005A2F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216698007"/>
      <w:bookmarkStart w:id="1" w:name="_Hlk217334642"/>
      <w:r w:rsidRPr="005A2F22">
        <w:rPr>
          <w:rFonts w:ascii="Times New Roman" w:hAnsi="Times New Roman" w:cs="Times New Roman"/>
          <w:b/>
          <w:sz w:val="24"/>
          <w:szCs w:val="24"/>
        </w:rPr>
        <w:t>FMV IŞIK ÜNİVERSİTESİ AKADEMİK ATAMA VE YÜKSELTME BAŞVURU FORMU</w:t>
      </w:r>
    </w:p>
    <w:bookmarkEnd w:id="1"/>
    <w:p w14:paraId="1F02DC3B" w14:textId="77777777" w:rsidR="009A7528" w:rsidRPr="00644E07" w:rsidRDefault="009A7528" w:rsidP="00644E07">
      <w:pPr>
        <w:pStyle w:val="NormalWeb"/>
        <w:jc w:val="both"/>
        <w:rPr>
          <w:b/>
          <w:bCs/>
          <w:sz w:val="20"/>
          <w:szCs w:val="20"/>
        </w:rPr>
      </w:pPr>
      <w:r w:rsidRPr="00644E07">
        <w:rPr>
          <w:rStyle w:val="Gl"/>
          <w:b w:val="0"/>
          <w:bCs w:val="0"/>
          <w:sz w:val="20"/>
          <w:szCs w:val="20"/>
        </w:rPr>
        <w:t>FMV Işık Üniversitesi’nde gerçekleştirilecek öğretim üyesi atama ve yükseltme işlemlerinde adayların bu formu eksiksiz olarak doldurmaları gerekmektedir. Form, bilgisayar ortamında doldurulduktan sonra çıktısı alınarak imzalanmalıdır.</w:t>
      </w:r>
    </w:p>
    <w:p w14:paraId="576BF8BD" w14:textId="08CD663D" w:rsidR="009A7528" w:rsidRPr="00644E07" w:rsidRDefault="009A7528" w:rsidP="00644E07">
      <w:pPr>
        <w:pStyle w:val="NormalWeb"/>
        <w:jc w:val="both"/>
        <w:rPr>
          <w:b/>
          <w:bCs/>
          <w:sz w:val="20"/>
          <w:szCs w:val="20"/>
        </w:rPr>
      </w:pPr>
      <w:r w:rsidRPr="00644E07">
        <w:rPr>
          <w:rStyle w:val="Gl"/>
          <w:b w:val="0"/>
          <w:bCs w:val="0"/>
          <w:sz w:val="20"/>
          <w:szCs w:val="20"/>
        </w:rPr>
        <w:t>Bu formun ilk sayfasında yer alan tablolarda, gerekli görülen durumlarda kısaltma yapılması; bilgilerin en güncel olandan başlamak üzere tarih sırasına göre geriye doğru girilmesi gerekmektedir. Ek satır ihtiyacı doğması hâlinde, ilave yapılabilir; daha ayrıntılı bilgilere ise özgeçmişte yer verilmelidir.</w:t>
      </w:r>
    </w:p>
    <w:p w14:paraId="64325F9F" w14:textId="0A911058" w:rsidR="009A7528" w:rsidRPr="00644E07" w:rsidRDefault="009A7528" w:rsidP="00644E07">
      <w:pPr>
        <w:pStyle w:val="NormalWeb"/>
        <w:jc w:val="both"/>
        <w:rPr>
          <w:b/>
          <w:bCs/>
          <w:sz w:val="20"/>
          <w:szCs w:val="20"/>
        </w:rPr>
      </w:pPr>
      <w:r w:rsidRPr="00644E07">
        <w:rPr>
          <w:rStyle w:val="Gl"/>
          <w:b w:val="0"/>
          <w:bCs w:val="0"/>
          <w:sz w:val="20"/>
          <w:szCs w:val="20"/>
        </w:rPr>
        <w:t xml:space="preserve">Ayrıca, adayların FMV Işık Üniversitesi Öğretim Üyeliğine Yükseltilme ve </w:t>
      </w:r>
      <w:r w:rsidR="00F07124" w:rsidRPr="00644E07">
        <w:rPr>
          <w:rStyle w:val="Gl"/>
          <w:b w:val="0"/>
          <w:bCs w:val="0"/>
          <w:sz w:val="20"/>
          <w:szCs w:val="20"/>
        </w:rPr>
        <w:t>Atanma Yönergesinde</w:t>
      </w:r>
      <w:r w:rsidRPr="00644E07">
        <w:rPr>
          <w:rStyle w:val="Gl"/>
          <w:b w:val="0"/>
          <w:bCs w:val="0"/>
          <w:sz w:val="20"/>
          <w:szCs w:val="20"/>
        </w:rPr>
        <w:t xml:space="preserve"> belirtilen tüm koşulları taşıması ve başvuru sürecinde sunulan bilgi ve belgelerin anılan yönerge hükümlerine uygun olması gerekmektedir.</w:t>
      </w:r>
    </w:p>
    <w:p w14:paraId="544E3C86" w14:textId="083BC3AA" w:rsidR="00442ADC" w:rsidRPr="00E625FE" w:rsidRDefault="00442ADC" w:rsidP="00644E0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625FE">
        <w:rPr>
          <w:rFonts w:ascii="Times New Roman" w:hAnsi="Times New Roman" w:cs="Times New Roman"/>
          <w:b/>
          <w:sz w:val="20"/>
          <w:szCs w:val="20"/>
        </w:rPr>
        <w:t>Başvurulan İlana İlişkin Bilgiler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830"/>
        <w:gridCol w:w="2127"/>
        <w:gridCol w:w="2490"/>
        <w:gridCol w:w="3013"/>
      </w:tblGrid>
      <w:tr w:rsidR="005A2F22" w:rsidRPr="00E625FE" w14:paraId="5AD0BB28" w14:textId="48D62FC0" w:rsidTr="000830DA">
        <w:trPr>
          <w:trHeight w:val="227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7B7208" w14:textId="2620F9D0" w:rsidR="005A2F22" w:rsidRPr="00E625FE" w:rsidRDefault="005A2F22" w:rsidP="00644E0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Başvurulan </w:t>
            </w:r>
            <w:r w:rsidRPr="00E625FE">
              <w:rPr>
                <w:rFonts w:ascii="Times New Roman" w:hAnsi="Times New Roman" w:cs="Times New Roman"/>
                <w:b/>
                <w:sz w:val="20"/>
                <w:szCs w:val="20"/>
              </w:rPr>
              <w:t>Kadro Unvanı</w:t>
            </w:r>
          </w:p>
          <w:p w14:paraId="5748674B" w14:textId="2188EB23" w:rsidR="005A2F22" w:rsidRPr="00E625FE" w:rsidRDefault="005A2F22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25FE">
              <w:rPr>
                <w:rFonts w:ascii="Times New Roman" w:hAnsi="Times New Roman" w:cs="Times New Roman"/>
                <w:sz w:val="20"/>
                <w:szCs w:val="20"/>
              </w:rPr>
              <w:t>(Lütfen işaretleyiniz)</w:t>
            </w:r>
          </w:p>
        </w:tc>
        <w:tc>
          <w:tcPr>
            <w:tcW w:w="7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F2AB52" w14:textId="64002C05" w:rsidR="005A2F22" w:rsidRPr="00E625FE" w:rsidRDefault="005A2F22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625FE">
              <w:rPr>
                <w:rFonts w:ascii="Times New Roman" w:hAnsi="Times New Roman" w:cs="Times New Roman"/>
                <w:sz w:val="20"/>
                <w:szCs w:val="20"/>
              </w:rPr>
              <w:t>(  )</w:t>
            </w:r>
            <w:proofErr w:type="gramEnd"/>
            <w:r w:rsidRPr="00E625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Dr. Öğr. Üyesi</w:t>
            </w:r>
          </w:p>
        </w:tc>
      </w:tr>
      <w:tr w:rsidR="005A2F22" w:rsidRPr="00E625FE" w14:paraId="36BDA5B2" w14:textId="07A34913" w:rsidTr="000830DA">
        <w:trPr>
          <w:trHeight w:val="227"/>
        </w:trPr>
        <w:tc>
          <w:tcPr>
            <w:tcW w:w="2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4A8C31A" w14:textId="77777777" w:rsidR="005A2F22" w:rsidRPr="00E625FE" w:rsidRDefault="005A2F22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F7550" w14:textId="77777777" w:rsidR="005A2F22" w:rsidRPr="00E625FE" w:rsidRDefault="005A2F22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625FE">
              <w:rPr>
                <w:rFonts w:ascii="Times New Roman" w:hAnsi="Times New Roman" w:cs="Times New Roman"/>
                <w:sz w:val="20"/>
                <w:szCs w:val="20"/>
              </w:rPr>
              <w:t>(  )</w:t>
            </w:r>
            <w:proofErr w:type="gramEnd"/>
            <w:r w:rsidRPr="00E625FE">
              <w:rPr>
                <w:rFonts w:ascii="Times New Roman" w:hAnsi="Times New Roman" w:cs="Times New Roman"/>
                <w:sz w:val="20"/>
                <w:szCs w:val="20"/>
              </w:rPr>
              <w:t xml:space="preserve"> Doçent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951808F" w14:textId="0CC9820A" w:rsidR="005A2F22" w:rsidRPr="005A2F22" w:rsidRDefault="005A2F22" w:rsidP="00644E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2F2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Doçentlik Tarihi (ÜAK):</w:t>
            </w:r>
          </w:p>
        </w:tc>
        <w:tc>
          <w:tcPr>
            <w:tcW w:w="3013" w:type="dxa"/>
          </w:tcPr>
          <w:p w14:paraId="1E37210A" w14:textId="77777777" w:rsidR="005A2F22" w:rsidRPr="005A2F22" w:rsidRDefault="005A2F22" w:rsidP="00644E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A2F22" w:rsidRPr="00E625FE" w14:paraId="72D36649" w14:textId="43FB4CE2" w:rsidTr="000830DA">
        <w:trPr>
          <w:trHeight w:val="227"/>
        </w:trPr>
        <w:tc>
          <w:tcPr>
            <w:tcW w:w="2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48A7CE6" w14:textId="77777777" w:rsidR="005A2F22" w:rsidRPr="00E625FE" w:rsidRDefault="005A2F22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E53C1" w14:textId="77777777" w:rsidR="005A2F22" w:rsidRPr="00E625FE" w:rsidRDefault="005A2F22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625FE">
              <w:rPr>
                <w:rFonts w:ascii="Times New Roman" w:hAnsi="Times New Roman" w:cs="Times New Roman"/>
                <w:sz w:val="20"/>
                <w:szCs w:val="20"/>
              </w:rPr>
              <w:t>(  )</w:t>
            </w:r>
            <w:proofErr w:type="gramEnd"/>
            <w:r w:rsidRPr="00E625FE">
              <w:rPr>
                <w:rFonts w:ascii="Times New Roman" w:hAnsi="Times New Roman" w:cs="Times New Roman"/>
                <w:sz w:val="20"/>
                <w:szCs w:val="20"/>
              </w:rPr>
              <w:t xml:space="preserve"> Profesör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FE65839" w14:textId="1452A611" w:rsidR="005A2F22" w:rsidRPr="005A2F22" w:rsidRDefault="005A2F22" w:rsidP="00644E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2F2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Doçentlik Atanma Tarihi:</w:t>
            </w:r>
          </w:p>
        </w:tc>
        <w:tc>
          <w:tcPr>
            <w:tcW w:w="3013" w:type="dxa"/>
          </w:tcPr>
          <w:p w14:paraId="1AC1422F" w14:textId="77777777" w:rsidR="005A2F22" w:rsidRPr="005A2F22" w:rsidRDefault="005A2F22" w:rsidP="00644E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A2F22" w:rsidRPr="00E625FE" w14:paraId="7B92D7F1" w14:textId="0314D4E0" w:rsidTr="000830DA">
        <w:trPr>
          <w:trHeight w:val="227"/>
        </w:trPr>
        <w:tc>
          <w:tcPr>
            <w:tcW w:w="2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AB202E0" w14:textId="77777777" w:rsidR="005A2F22" w:rsidRPr="00E625FE" w:rsidRDefault="005A2F22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51BB3" w14:textId="77777777" w:rsidR="005A2F22" w:rsidRPr="00E625FE" w:rsidRDefault="005A2F22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CA47113" w14:textId="496A34B2" w:rsidR="005A2F22" w:rsidRPr="005A2F22" w:rsidRDefault="005A2F22" w:rsidP="00644E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2F2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Doçentlik Alanı (ÜAK):</w:t>
            </w:r>
          </w:p>
        </w:tc>
        <w:tc>
          <w:tcPr>
            <w:tcW w:w="3013" w:type="dxa"/>
          </w:tcPr>
          <w:p w14:paraId="51375A02" w14:textId="77777777" w:rsidR="005A2F22" w:rsidRPr="005A2F22" w:rsidRDefault="005A2F22" w:rsidP="00644E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A2F22" w:rsidRPr="00E625FE" w14:paraId="4E97B1B9" w14:textId="5384E741" w:rsidTr="000830DA">
        <w:trPr>
          <w:trHeight w:val="227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3D5726" w14:textId="095B6D04" w:rsidR="005A2F22" w:rsidRPr="00E625FE" w:rsidRDefault="005A2F22" w:rsidP="00644E0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Başvurulan Fakülte</w:t>
            </w:r>
          </w:p>
        </w:tc>
        <w:tc>
          <w:tcPr>
            <w:tcW w:w="7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CA88201" w14:textId="77777777" w:rsidR="005A2F22" w:rsidRPr="00E625FE" w:rsidRDefault="005A2F22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2F22" w:rsidRPr="00E625FE" w14:paraId="63A4A7C7" w14:textId="57902E96" w:rsidTr="000830DA">
        <w:trPr>
          <w:trHeight w:val="227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C88FEB" w14:textId="18B97247" w:rsidR="005A2F22" w:rsidRPr="00E625FE" w:rsidRDefault="005A2F22" w:rsidP="00644E0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Başvurulan </w:t>
            </w:r>
            <w:r w:rsidRPr="00E625F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Bölüm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r w:rsidRPr="00E625F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Program</w:t>
            </w:r>
          </w:p>
        </w:tc>
        <w:tc>
          <w:tcPr>
            <w:tcW w:w="7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158229B" w14:textId="77777777" w:rsidR="005A2F22" w:rsidRPr="00E625FE" w:rsidRDefault="005A2F22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32328B2" w14:textId="300CE31B" w:rsidR="007A6907" w:rsidRPr="00E625FE" w:rsidRDefault="007A6907" w:rsidP="00644E0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2043052" w14:textId="28EEFB15" w:rsidR="007A6907" w:rsidRPr="00E625FE" w:rsidRDefault="007A6907" w:rsidP="00644E0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625FE">
        <w:rPr>
          <w:rFonts w:ascii="Times New Roman" w:hAnsi="Times New Roman" w:cs="Times New Roman"/>
          <w:b/>
          <w:sz w:val="20"/>
          <w:szCs w:val="20"/>
        </w:rPr>
        <w:t>Aday Bilgileri</w:t>
      </w:r>
    </w:p>
    <w:tbl>
      <w:tblPr>
        <w:tblStyle w:val="TabloKlavuzu"/>
        <w:tblW w:w="10485" w:type="dxa"/>
        <w:tblLook w:val="04A0" w:firstRow="1" w:lastRow="0" w:firstColumn="1" w:lastColumn="0" w:noHBand="0" w:noVBand="1"/>
      </w:tblPr>
      <w:tblGrid>
        <w:gridCol w:w="3539"/>
        <w:gridCol w:w="6946"/>
      </w:tblGrid>
      <w:tr w:rsidR="00047F18" w:rsidRPr="00E625FE" w14:paraId="7CB288CB" w14:textId="77777777" w:rsidTr="005A2F22">
        <w:tc>
          <w:tcPr>
            <w:tcW w:w="3539" w:type="dxa"/>
            <w:shd w:val="clear" w:color="auto" w:fill="D9D9D9" w:themeFill="background1" w:themeFillShade="D9"/>
          </w:tcPr>
          <w:p w14:paraId="3AD12CFE" w14:textId="44649748" w:rsidR="00047F18" w:rsidRPr="00E625FE" w:rsidRDefault="00047F18" w:rsidP="00644E0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Başvuru tarihi:</w:t>
            </w:r>
          </w:p>
        </w:tc>
        <w:tc>
          <w:tcPr>
            <w:tcW w:w="6946" w:type="dxa"/>
          </w:tcPr>
          <w:p w14:paraId="05B7F159" w14:textId="77777777" w:rsidR="00047F18" w:rsidRPr="00E625FE" w:rsidRDefault="00047F18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768D" w:rsidRPr="00E625FE" w14:paraId="228C27F0" w14:textId="77777777" w:rsidTr="005A2F22">
        <w:tc>
          <w:tcPr>
            <w:tcW w:w="3539" w:type="dxa"/>
            <w:shd w:val="clear" w:color="auto" w:fill="D9D9D9" w:themeFill="background1" w:themeFillShade="D9"/>
          </w:tcPr>
          <w:p w14:paraId="79A2F177" w14:textId="4E3C04FC" w:rsidR="004A768D" w:rsidRPr="00E625FE" w:rsidRDefault="004A768D" w:rsidP="00644E0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25FE">
              <w:rPr>
                <w:rFonts w:ascii="Times New Roman" w:hAnsi="Times New Roman" w:cs="Times New Roman"/>
                <w:b/>
                <w:sz w:val="20"/>
                <w:szCs w:val="20"/>
              </w:rPr>
              <w:t>Başvuru tarihindeki akademik unvanı</w:t>
            </w:r>
            <w:r w:rsidRPr="00E625FE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</w:tc>
        <w:tc>
          <w:tcPr>
            <w:tcW w:w="6946" w:type="dxa"/>
          </w:tcPr>
          <w:p w14:paraId="7B165372" w14:textId="77777777" w:rsidR="004A768D" w:rsidRPr="00E625FE" w:rsidRDefault="004A768D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768D" w:rsidRPr="00E625FE" w14:paraId="49E86203" w14:textId="77777777" w:rsidTr="005A2F22">
        <w:tc>
          <w:tcPr>
            <w:tcW w:w="3539" w:type="dxa"/>
            <w:shd w:val="clear" w:color="auto" w:fill="D9D9D9" w:themeFill="background1" w:themeFillShade="D9"/>
          </w:tcPr>
          <w:p w14:paraId="276918E0" w14:textId="3A480313" w:rsidR="004A768D" w:rsidRPr="00E625FE" w:rsidRDefault="004A768D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25FE">
              <w:rPr>
                <w:rFonts w:ascii="Times New Roman" w:hAnsi="Times New Roman" w:cs="Times New Roman"/>
                <w:b/>
                <w:sz w:val="20"/>
                <w:szCs w:val="20"/>
              </w:rPr>
              <w:t>Adı-Soyadı</w:t>
            </w:r>
            <w:r w:rsidRPr="00E625F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6946" w:type="dxa"/>
          </w:tcPr>
          <w:p w14:paraId="05EC00D3" w14:textId="77777777" w:rsidR="004A768D" w:rsidRPr="00E625FE" w:rsidRDefault="004A768D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768D" w:rsidRPr="00E625FE" w14:paraId="4046094E" w14:textId="77777777" w:rsidTr="005A2F22">
        <w:tc>
          <w:tcPr>
            <w:tcW w:w="3539" w:type="dxa"/>
            <w:shd w:val="clear" w:color="auto" w:fill="D9D9D9" w:themeFill="background1" w:themeFillShade="D9"/>
          </w:tcPr>
          <w:p w14:paraId="7304F23E" w14:textId="432163C5" w:rsidR="004A768D" w:rsidRPr="00E625FE" w:rsidRDefault="004A768D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25FE">
              <w:rPr>
                <w:rFonts w:ascii="Times New Roman" w:hAnsi="Times New Roman" w:cs="Times New Roman"/>
                <w:b/>
                <w:sz w:val="20"/>
                <w:szCs w:val="20"/>
              </w:rPr>
              <w:t>Doğum tarihi</w:t>
            </w:r>
            <w:r w:rsidRPr="00E625F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6946" w:type="dxa"/>
          </w:tcPr>
          <w:p w14:paraId="1FCE169B" w14:textId="77777777" w:rsidR="004A768D" w:rsidRPr="00E625FE" w:rsidRDefault="004A768D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768D" w:rsidRPr="00E625FE" w14:paraId="3823EF83" w14:textId="77777777" w:rsidTr="005A2F22">
        <w:tc>
          <w:tcPr>
            <w:tcW w:w="3539" w:type="dxa"/>
            <w:shd w:val="clear" w:color="auto" w:fill="D9D9D9" w:themeFill="background1" w:themeFillShade="D9"/>
          </w:tcPr>
          <w:p w14:paraId="24732455" w14:textId="3A02E463" w:rsidR="004A768D" w:rsidRPr="00E625FE" w:rsidRDefault="004A768D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25FE">
              <w:rPr>
                <w:rFonts w:ascii="Times New Roman" w:hAnsi="Times New Roman" w:cs="Times New Roman"/>
                <w:b/>
                <w:sz w:val="20"/>
                <w:szCs w:val="20"/>
              </w:rPr>
              <w:t>T.C. Kimlik No</w:t>
            </w:r>
            <w:r w:rsidRPr="00E625F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6946" w:type="dxa"/>
          </w:tcPr>
          <w:p w14:paraId="704592F7" w14:textId="77777777" w:rsidR="004A768D" w:rsidRPr="00E625FE" w:rsidRDefault="004A768D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768D" w:rsidRPr="00E625FE" w14:paraId="7D0070D5" w14:textId="77777777" w:rsidTr="005A2F22">
        <w:tc>
          <w:tcPr>
            <w:tcW w:w="3539" w:type="dxa"/>
            <w:shd w:val="clear" w:color="auto" w:fill="D9D9D9" w:themeFill="background1" w:themeFillShade="D9"/>
          </w:tcPr>
          <w:p w14:paraId="55A85014" w14:textId="2E55403F" w:rsidR="004A768D" w:rsidRPr="00E625FE" w:rsidRDefault="004A768D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25FE">
              <w:rPr>
                <w:rFonts w:ascii="Times New Roman" w:hAnsi="Times New Roman" w:cs="Times New Roman"/>
                <w:b/>
                <w:sz w:val="20"/>
                <w:szCs w:val="20"/>
              </w:rPr>
              <w:t>E-posta</w:t>
            </w:r>
            <w:r w:rsidRPr="00E625F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6946" w:type="dxa"/>
          </w:tcPr>
          <w:p w14:paraId="3514E0CA" w14:textId="77777777" w:rsidR="004A768D" w:rsidRPr="00E625FE" w:rsidRDefault="004A768D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768D" w:rsidRPr="00E625FE" w14:paraId="3958D886" w14:textId="77777777" w:rsidTr="005A2F22">
        <w:tc>
          <w:tcPr>
            <w:tcW w:w="3539" w:type="dxa"/>
            <w:shd w:val="clear" w:color="auto" w:fill="D9D9D9" w:themeFill="background1" w:themeFillShade="D9"/>
          </w:tcPr>
          <w:p w14:paraId="14F59836" w14:textId="4A95F31F" w:rsidR="004A768D" w:rsidRPr="00E625FE" w:rsidRDefault="004A768D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25FE">
              <w:rPr>
                <w:rFonts w:ascii="Times New Roman" w:hAnsi="Times New Roman" w:cs="Times New Roman"/>
                <w:b/>
                <w:sz w:val="20"/>
                <w:szCs w:val="20"/>
              </w:rPr>
              <w:t>Cep Telefonu No</w:t>
            </w:r>
            <w:r w:rsidRPr="00E625F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6946" w:type="dxa"/>
          </w:tcPr>
          <w:p w14:paraId="2CDD1AC6" w14:textId="77777777" w:rsidR="004A768D" w:rsidRPr="00E625FE" w:rsidRDefault="004A768D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AC98E4A" w14:textId="382BC262" w:rsidR="002B1A58" w:rsidRPr="00E625FE" w:rsidRDefault="002B1A58" w:rsidP="00644E0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ADE0C17" w14:textId="705E5302" w:rsidR="007A6907" w:rsidRPr="00E625FE" w:rsidRDefault="002B1A58" w:rsidP="00644E0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625FE">
        <w:rPr>
          <w:rFonts w:ascii="Times New Roman" w:hAnsi="Times New Roman" w:cs="Times New Roman"/>
          <w:b/>
          <w:sz w:val="20"/>
          <w:szCs w:val="20"/>
        </w:rPr>
        <w:t>Adayın Eğitim Bilgileri</w:t>
      </w:r>
    </w:p>
    <w:tbl>
      <w:tblPr>
        <w:tblStyle w:val="TabloKlavuzu"/>
        <w:tblW w:w="10485" w:type="dxa"/>
        <w:tblLook w:val="04A0" w:firstRow="1" w:lastRow="0" w:firstColumn="1" w:lastColumn="0" w:noHBand="0" w:noVBand="1"/>
      </w:tblPr>
      <w:tblGrid>
        <w:gridCol w:w="1413"/>
        <w:gridCol w:w="1559"/>
        <w:gridCol w:w="3119"/>
        <w:gridCol w:w="4394"/>
      </w:tblGrid>
      <w:tr w:rsidR="004543FE" w:rsidRPr="00E625FE" w14:paraId="0AC98E52" w14:textId="77777777" w:rsidTr="005A2F22">
        <w:tc>
          <w:tcPr>
            <w:tcW w:w="1413" w:type="dxa"/>
            <w:shd w:val="clear" w:color="auto" w:fill="D9D9D9" w:themeFill="background1" w:themeFillShade="D9"/>
          </w:tcPr>
          <w:p w14:paraId="0AC98E4D" w14:textId="6171F22F" w:rsidR="004543FE" w:rsidRPr="005A2F22" w:rsidRDefault="004543FE" w:rsidP="005A2F2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2F22">
              <w:rPr>
                <w:rFonts w:ascii="Times New Roman" w:hAnsi="Times New Roman" w:cs="Times New Roman"/>
                <w:b/>
                <w:sz w:val="20"/>
                <w:szCs w:val="20"/>
              </w:rPr>
              <w:t>Derece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0AC98E4E" w14:textId="460F284F" w:rsidR="004543FE" w:rsidRPr="005A2F22" w:rsidRDefault="004543FE" w:rsidP="005A2F2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2F22">
              <w:rPr>
                <w:rFonts w:ascii="Times New Roman" w:hAnsi="Times New Roman" w:cs="Times New Roman"/>
                <w:b/>
                <w:sz w:val="20"/>
                <w:szCs w:val="20"/>
              </w:rPr>
              <w:t>Mezuniyet Yıl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0AC98E4F" w14:textId="77777777" w:rsidR="004543FE" w:rsidRPr="005A2F22" w:rsidRDefault="004543FE" w:rsidP="005A2F2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2F22">
              <w:rPr>
                <w:rFonts w:ascii="Times New Roman" w:hAnsi="Times New Roman" w:cs="Times New Roman"/>
                <w:b/>
                <w:sz w:val="20"/>
                <w:szCs w:val="20"/>
              </w:rPr>
              <w:t>Üniversite</w:t>
            </w:r>
          </w:p>
        </w:tc>
        <w:tc>
          <w:tcPr>
            <w:tcW w:w="4394" w:type="dxa"/>
            <w:shd w:val="clear" w:color="auto" w:fill="D9D9D9" w:themeFill="background1" w:themeFillShade="D9"/>
            <w:vAlign w:val="center"/>
          </w:tcPr>
          <w:p w14:paraId="0AC98E51" w14:textId="0463E459" w:rsidR="004543FE" w:rsidRPr="005A2F22" w:rsidRDefault="004543FE" w:rsidP="005A2F2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2F22">
              <w:rPr>
                <w:rFonts w:ascii="Times New Roman" w:hAnsi="Times New Roman" w:cs="Times New Roman"/>
                <w:b/>
                <w:sz w:val="20"/>
                <w:szCs w:val="20"/>
              </w:rPr>
              <w:t>Diploma Alanı</w:t>
            </w:r>
          </w:p>
        </w:tc>
      </w:tr>
      <w:tr w:rsidR="004543FE" w:rsidRPr="00E625FE" w14:paraId="0AC98E5E" w14:textId="77777777" w:rsidTr="005A2F22">
        <w:tc>
          <w:tcPr>
            <w:tcW w:w="1413" w:type="dxa"/>
            <w:vAlign w:val="center"/>
          </w:tcPr>
          <w:p w14:paraId="0AC98E59" w14:textId="777C79CF" w:rsidR="004543FE" w:rsidRPr="00E625FE" w:rsidRDefault="004543FE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Doktora</w:t>
            </w:r>
          </w:p>
        </w:tc>
        <w:tc>
          <w:tcPr>
            <w:tcW w:w="1559" w:type="dxa"/>
            <w:vAlign w:val="center"/>
          </w:tcPr>
          <w:p w14:paraId="0AC98E5A" w14:textId="77777777" w:rsidR="004543FE" w:rsidRPr="00E625FE" w:rsidRDefault="004543FE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0AC98E5B" w14:textId="77777777" w:rsidR="004543FE" w:rsidRPr="00E625FE" w:rsidRDefault="004543FE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0AC98E5D" w14:textId="77777777" w:rsidR="004543FE" w:rsidRPr="00E625FE" w:rsidRDefault="004543FE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43FE" w:rsidRPr="00E625FE" w14:paraId="0AC98E64" w14:textId="77777777" w:rsidTr="005A2F22">
        <w:tc>
          <w:tcPr>
            <w:tcW w:w="1413" w:type="dxa"/>
            <w:vAlign w:val="center"/>
          </w:tcPr>
          <w:p w14:paraId="0AC98E5F" w14:textId="5C293C8C" w:rsidR="004543FE" w:rsidRPr="00E625FE" w:rsidRDefault="004543FE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Yüksek Lisans</w:t>
            </w:r>
          </w:p>
        </w:tc>
        <w:tc>
          <w:tcPr>
            <w:tcW w:w="1559" w:type="dxa"/>
            <w:vAlign w:val="center"/>
          </w:tcPr>
          <w:p w14:paraId="0AC98E60" w14:textId="77777777" w:rsidR="004543FE" w:rsidRPr="00E625FE" w:rsidRDefault="004543FE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0AC98E61" w14:textId="77777777" w:rsidR="004543FE" w:rsidRPr="00E625FE" w:rsidRDefault="004543FE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0AC98E63" w14:textId="77777777" w:rsidR="004543FE" w:rsidRPr="00E625FE" w:rsidRDefault="004543FE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43FE" w:rsidRPr="00E625FE" w14:paraId="0AC98E6A" w14:textId="77777777" w:rsidTr="005A2F22">
        <w:tc>
          <w:tcPr>
            <w:tcW w:w="1413" w:type="dxa"/>
            <w:vAlign w:val="center"/>
          </w:tcPr>
          <w:p w14:paraId="0AC98E65" w14:textId="6DAB7721" w:rsidR="004543FE" w:rsidRPr="00E625FE" w:rsidRDefault="004543FE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Lisans</w:t>
            </w:r>
          </w:p>
        </w:tc>
        <w:tc>
          <w:tcPr>
            <w:tcW w:w="1559" w:type="dxa"/>
            <w:vAlign w:val="center"/>
          </w:tcPr>
          <w:p w14:paraId="0AC98E66" w14:textId="77777777" w:rsidR="004543FE" w:rsidRPr="00E625FE" w:rsidRDefault="004543FE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0AC98E67" w14:textId="77777777" w:rsidR="004543FE" w:rsidRPr="00E625FE" w:rsidRDefault="004543FE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0AC98E69" w14:textId="77777777" w:rsidR="004543FE" w:rsidRPr="00E625FE" w:rsidRDefault="004543FE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AC98E71" w14:textId="3FCE2864" w:rsidR="002B1A58" w:rsidRPr="00E625FE" w:rsidRDefault="002B1A58" w:rsidP="00644E0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0EF5F92" w14:textId="685AEE6B" w:rsidR="007A6907" w:rsidRPr="00E625FE" w:rsidRDefault="002B1A58" w:rsidP="00644E0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625FE">
        <w:rPr>
          <w:rFonts w:ascii="Times New Roman" w:hAnsi="Times New Roman" w:cs="Times New Roman"/>
          <w:b/>
          <w:sz w:val="20"/>
          <w:szCs w:val="20"/>
        </w:rPr>
        <w:t>Adayın Önceki Çalışma Deneyimleri</w:t>
      </w:r>
    </w:p>
    <w:tbl>
      <w:tblPr>
        <w:tblStyle w:val="TabloKlavuzu"/>
        <w:tblW w:w="10485" w:type="dxa"/>
        <w:tblLook w:val="04A0" w:firstRow="1" w:lastRow="0" w:firstColumn="1" w:lastColumn="0" w:noHBand="0" w:noVBand="1"/>
      </w:tblPr>
      <w:tblGrid>
        <w:gridCol w:w="1413"/>
        <w:gridCol w:w="4678"/>
        <w:gridCol w:w="4394"/>
      </w:tblGrid>
      <w:tr w:rsidR="002B1A58" w:rsidRPr="00E625FE" w14:paraId="0AC98E76" w14:textId="77777777" w:rsidTr="005A2F22">
        <w:tc>
          <w:tcPr>
            <w:tcW w:w="1413" w:type="dxa"/>
            <w:shd w:val="clear" w:color="auto" w:fill="D9D9D9" w:themeFill="background1" w:themeFillShade="D9"/>
            <w:vAlign w:val="center"/>
          </w:tcPr>
          <w:p w14:paraId="0AC98E73" w14:textId="5D7876FF" w:rsidR="002B1A58" w:rsidRPr="005A2F22" w:rsidRDefault="00E625FE" w:rsidP="005A2F2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2F22">
              <w:rPr>
                <w:rFonts w:ascii="Times New Roman" w:hAnsi="Times New Roman" w:cs="Times New Roman"/>
                <w:b/>
                <w:sz w:val="20"/>
                <w:szCs w:val="20"/>
              </w:rPr>
              <w:t>Tarih</w:t>
            </w:r>
            <w:r w:rsidR="00813FEA" w:rsidRPr="005A2F22">
              <w:rPr>
                <w:rFonts w:ascii="Times New Roman" w:hAnsi="Times New Roman" w:cs="Times New Roman"/>
                <w:b/>
                <w:sz w:val="20"/>
                <w:szCs w:val="20"/>
              </w:rPr>
              <w:t>ler</w:t>
            </w:r>
          </w:p>
        </w:tc>
        <w:tc>
          <w:tcPr>
            <w:tcW w:w="4678" w:type="dxa"/>
            <w:shd w:val="clear" w:color="auto" w:fill="D9D9D9" w:themeFill="background1" w:themeFillShade="D9"/>
            <w:vAlign w:val="center"/>
          </w:tcPr>
          <w:p w14:paraId="0AC98E74" w14:textId="77777777" w:rsidR="002B1A58" w:rsidRPr="005A2F22" w:rsidRDefault="002B1A58" w:rsidP="005A2F2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2F22">
              <w:rPr>
                <w:rFonts w:ascii="Times New Roman" w:hAnsi="Times New Roman" w:cs="Times New Roman"/>
                <w:b/>
                <w:sz w:val="20"/>
                <w:szCs w:val="20"/>
              </w:rPr>
              <w:t>Kurum</w:t>
            </w:r>
          </w:p>
        </w:tc>
        <w:tc>
          <w:tcPr>
            <w:tcW w:w="4394" w:type="dxa"/>
            <w:shd w:val="clear" w:color="auto" w:fill="D9D9D9" w:themeFill="background1" w:themeFillShade="D9"/>
            <w:vAlign w:val="center"/>
          </w:tcPr>
          <w:p w14:paraId="0AC98E75" w14:textId="693EBDBF" w:rsidR="002B1A58" w:rsidRPr="005A2F22" w:rsidRDefault="00E57E93" w:rsidP="005A2F2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2F22">
              <w:rPr>
                <w:rFonts w:ascii="Times New Roman" w:hAnsi="Times New Roman" w:cs="Times New Roman"/>
                <w:b/>
                <w:sz w:val="20"/>
                <w:szCs w:val="20"/>
              </w:rPr>
              <w:t>Unvan</w:t>
            </w:r>
            <w:r w:rsidR="002B1A58" w:rsidRPr="005A2F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/ Görev</w:t>
            </w:r>
          </w:p>
        </w:tc>
      </w:tr>
      <w:tr w:rsidR="002B1A58" w:rsidRPr="00E625FE" w14:paraId="0AC98E7A" w14:textId="77777777" w:rsidTr="005A2F22">
        <w:tc>
          <w:tcPr>
            <w:tcW w:w="1413" w:type="dxa"/>
            <w:vAlign w:val="center"/>
          </w:tcPr>
          <w:p w14:paraId="0AC98E77" w14:textId="77777777" w:rsidR="002B1A58" w:rsidRPr="00E625FE" w:rsidRDefault="002B1A58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vAlign w:val="center"/>
          </w:tcPr>
          <w:p w14:paraId="0AC98E78" w14:textId="77777777" w:rsidR="002B1A58" w:rsidRPr="00E625FE" w:rsidRDefault="002B1A58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0AC98E79" w14:textId="77777777" w:rsidR="002B1A58" w:rsidRPr="00E625FE" w:rsidRDefault="002B1A58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4E07" w:rsidRPr="00E625FE" w14:paraId="302F4E5A" w14:textId="77777777" w:rsidTr="005A2F22">
        <w:tc>
          <w:tcPr>
            <w:tcW w:w="1413" w:type="dxa"/>
            <w:vAlign w:val="center"/>
          </w:tcPr>
          <w:p w14:paraId="31B9D8E7" w14:textId="77777777" w:rsidR="00644E07" w:rsidRPr="00E625FE" w:rsidRDefault="00644E07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vAlign w:val="center"/>
          </w:tcPr>
          <w:p w14:paraId="41C2ECE9" w14:textId="77777777" w:rsidR="00644E07" w:rsidRPr="00E625FE" w:rsidRDefault="00644E07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6E077C0F" w14:textId="77777777" w:rsidR="00644E07" w:rsidRPr="00E625FE" w:rsidRDefault="00644E07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B1A58" w:rsidRPr="00E625FE" w14:paraId="0AC98E7E" w14:textId="77777777" w:rsidTr="005A2F22">
        <w:tc>
          <w:tcPr>
            <w:tcW w:w="1413" w:type="dxa"/>
            <w:vAlign w:val="center"/>
          </w:tcPr>
          <w:p w14:paraId="0AC98E7B" w14:textId="77777777" w:rsidR="002B1A58" w:rsidRPr="00E625FE" w:rsidRDefault="002B1A58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vAlign w:val="center"/>
          </w:tcPr>
          <w:p w14:paraId="0AC98E7C" w14:textId="77777777" w:rsidR="002B1A58" w:rsidRPr="00E625FE" w:rsidRDefault="002B1A58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0AC98E7D" w14:textId="77777777" w:rsidR="002B1A58" w:rsidRPr="00E625FE" w:rsidRDefault="002B1A58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8B85E36" w14:textId="77777777" w:rsidR="005B684F" w:rsidRPr="00E625FE" w:rsidRDefault="005B684F" w:rsidP="00644E0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44255BC2" w14:textId="70124A46" w:rsidR="002F7120" w:rsidRPr="00E625FE" w:rsidRDefault="002B1A58" w:rsidP="00644E0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625FE">
        <w:rPr>
          <w:rFonts w:ascii="Times New Roman" w:hAnsi="Times New Roman" w:cs="Times New Roman"/>
          <w:b/>
          <w:sz w:val="20"/>
          <w:szCs w:val="20"/>
        </w:rPr>
        <w:t>Adayın Önceki Akademik</w:t>
      </w:r>
      <w:r w:rsidR="00FF3F24" w:rsidRPr="00E625FE">
        <w:rPr>
          <w:rFonts w:ascii="Times New Roman" w:hAnsi="Times New Roman" w:cs="Times New Roman"/>
          <w:b/>
          <w:sz w:val="20"/>
          <w:szCs w:val="20"/>
        </w:rPr>
        <w:t>-</w:t>
      </w:r>
      <w:r w:rsidRPr="00E625FE">
        <w:rPr>
          <w:rFonts w:ascii="Times New Roman" w:hAnsi="Times New Roman" w:cs="Times New Roman"/>
          <w:b/>
          <w:sz w:val="20"/>
          <w:szCs w:val="20"/>
        </w:rPr>
        <w:t>İdari Deneyimleri</w:t>
      </w:r>
    </w:p>
    <w:tbl>
      <w:tblPr>
        <w:tblStyle w:val="TabloKlavuzu"/>
        <w:tblW w:w="10485" w:type="dxa"/>
        <w:tblLook w:val="04A0" w:firstRow="1" w:lastRow="0" w:firstColumn="1" w:lastColumn="0" w:noHBand="0" w:noVBand="1"/>
      </w:tblPr>
      <w:tblGrid>
        <w:gridCol w:w="1413"/>
        <w:gridCol w:w="2693"/>
        <w:gridCol w:w="2977"/>
        <w:gridCol w:w="3402"/>
      </w:tblGrid>
      <w:tr w:rsidR="002B1A58" w:rsidRPr="00E625FE" w14:paraId="0AC98EB5" w14:textId="77777777" w:rsidTr="005A2F22">
        <w:tc>
          <w:tcPr>
            <w:tcW w:w="1413" w:type="dxa"/>
            <w:shd w:val="clear" w:color="auto" w:fill="D9D9D9" w:themeFill="background1" w:themeFillShade="D9"/>
            <w:vAlign w:val="center"/>
          </w:tcPr>
          <w:p w14:paraId="0AC98EB1" w14:textId="2858CD85" w:rsidR="002B1A58" w:rsidRPr="005A2F22" w:rsidRDefault="00E625FE" w:rsidP="005A2F2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2F22">
              <w:rPr>
                <w:rFonts w:ascii="Times New Roman" w:hAnsi="Times New Roman" w:cs="Times New Roman"/>
                <w:b/>
                <w:sz w:val="20"/>
                <w:szCs w:val="20"/>
              </w:rPr>
              <w:t>Tarih</w:t>
            </w:r>
            <w:r w:rsidR="00813FEA" w:rsidRPr="005A2F22">
              <w:rPr>
                <w:rFonts w:ascii="Times New Roman" w:hAnsi="Times New Roman" w:cs="Times New Roman"/>
                <w:b/>
                <w:sz w:val="20"/>
                <w:szCs w:val="20"/>
              </w:rPr>
              <w:t>ler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0AC98EB2" w14:textId="77777777" w:rsidR="002B1A58" w:rsidRPr="005A2F22" w:rsidRDefault="002B1A58" w:rsidP="005A2F2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2F22">
              <w:rPr>
                <w:rFonts w:ascii="Times New Roman" w:hAnsi="Times New Roman" w:cs="Times New Roman"/>
                <w:b/>
                <w:sz w:val="20"/>
                <w:szCs w:val="20"/>
              </w:rPr>
              <w:t>Üniversite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0AC98EB3" w14:textId="13B060CC" w:rsidR="002B1A58" w:rsidRPr="005A2F22" w:rsidRDefault="00813FEA" w:rsidP="005A2F2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2F22">
              <w:rPr>
                <w:rFonts w:ascii="Times New Roman" w:hAnsi="Times New Roman" w:cs="Times New Roman"/>
                <w:b/>
                <w:sz w:val="20"/>
                <w:szCs w:val="20"/>
              </w:rPr>
              <w:t>Birim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0AC98EB4" w14:textId="77777777" w:rsidR="002B1A58" w:rsidRPr="005A2F22" w:rsidRDefault="002B1A58" w:rsidP="005A2F2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2F22">
              <w:rPr>
                <w:rFonts w:ascii="Times New Roman" w:hAnsi="Times New Roman" w:cs="Times New Roman"/>
                <w:b/>
                <w:sz w:val="20"/>
                <w:szCs w:val="20"/>
              </w:rPr>
              <w:t>İdari Görev</w:t>
            </w:r>
          </w:p>
        </w:tc>
      </w:tr>
      <w:tr w:rsidR="002B1A58" w:rsidRPr="00E625FE" w14:paraId="0AC98EBA" w14:textId="77777777" w:rsidTr="005A2F22">
        <w:tc>
          <w:tcPr>
            <w:tcW w:w="1413" w:type="dxa"/>
            <w:vAlign w:val="center"/>
          </w:tcPr>
          <w:p w14:paraId="0AC98EB6" w14:textId="77777777" w:rsidR="002B1A58" w:rsidRPr="00E625FE" w:rsidRDefault="002B1A58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0AC98EB7" w14:textId="027D2E17" w:rsidR="002B1A58" w:rsidRPr="00E625FE" w:rsidRDefault="002B1A58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14:paraId="0AC98EB8" w14:textId="77777777" w:rsidR="002B1A58" w:rsidRPr="00E625FE" w:rsidRDefault="002B1A58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0AC98EB9" w14:textId="77777777" w:rsidR="002B1A58" w:rsidRPr="00E625FE" w:rsidRDefault="002B1A58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B1A58" w:rsidRPr="00E625FE" w14:paraId="0AC98EBF" w14:textId="77777777" w:rsidTr="005A2F22">
        <w:tc>
          <w:tcPr>
            <w:tcW w:w="1413" w:type="dxa"/>
            <w:vAlign w:val="center"/>
          </w:tcPr>
          <w:p w14:paraId="0AC98EBB" w14:textId="77777777" w:rsidR="002B1A58" w:rsidRPr="00E625FE" w:rsidRDefault="002B1A58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0AC98EBC" w14:textId="77777777" w:rsidR="002B1A58" w:rsidRPr="00E625FE" w:rsidRDefault="002B1A58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14:paraId="0AC98EBD" w14:textId="77777777" w:rsidR="002B1A58" w:rsidRPr="00E625FE" w:rsidRDefault="002B1A58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0AC98EBE" w14:textId="77777777" w:rsidR="002B1A58" w:rsidRPr="00E625FE" w:rsidRDefault="002B1A58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4E07" w:rsidRPr="00E625FE" w14:paraId="19D41423" w14:textId="77777777" w:rsidTr="005A2F22">
        <w:tc>
          <w:tcPr>
            <w:tcW w:w="1413" w:type="dxa"/>
            <w:vAlign w:val="center"/>
          </w:tcPr>
          <w:p w14:paraId="3C37E29D" w14:textId="77777777" w:rsidR="00644E07" w:rsidRPr="00E625FE" w:rsidRDefault="00644E07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46FD6405" w14:textId="77777777" w:rsidR="00644E07" w:rsidRPr="00E625FE" w:rsidRDefault="00644E07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14:paraId="01F2FC7F" w14:textId="77777777" w:rsidR="00644E07" w:rsidRPr="00E625FE" w:rsidRDefault="00644E07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61CD3E18" w14:textId="77777777" w:rsidR="00644E07" w:rsidRPr="00E625FE" w:rsidRDefault="00644E07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AC98ED4" w14:textId="5E6FE066" w:rsidR="002B1A58" w:rsidRDefault="002B1A58" w:rsidP="00644E0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0EC73907" w14:textId="78C19A87" w:rsidR="00FD68C1" w:rsidRPr="00E625FE" w:rsidRDefault="00FD68C1" w:rsidP="00644E0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Profesör Kadrosuna Başvuracak Adayların Başlıca Araştırma Eseri</w:t>
      </w:r>
    </w:p>
    <w:tbl>
      <w:tblPr>
        <w:tblStyle w:val="TabloKlavuzu"/>
        <w:tblW w:w="10485" w:type="dxa"/>
        <w:tblLook w:val="04A0" w:firstRow="1" w:lastRow="0" w:firstColumn="1" w:lastColumn="0" w:noHBand="0" w:noVBand="1"/>
      </w:tblPr>
      <w:tblGrid>
        <w:gridCol w:w="2362"/>
        <w:gridCol w:w="1038"/>
        <w:gridCol w:w="1276"/>
        <w:gridCol w:w="5809"/>
      </w:tblGrid>
      <w:tr w:rsidR="00FD68C1" w:rsidRPr="00E625FE" w14:paraId="28F5BF5A" w14:textId="77777777" w:rsidTr="005A2F22">
        <w:tc>
          <w:tcPr>
            <w:tcW w:w="2362" w:type="dxa"/>
            <w:shd w:val="clear" w:color="auto" w:fill="D9D9D9" w:themeFill="background1" w:themeFillShade="D9"/>
            <w:vAlign w:val="center"/>
          </w:tcPr>
          <w:p w14:paraId="0BE3886E" w14:textId="77777777" w:rsidR="00FD68C1" w:rsidRPr="005A2F22" w:rsidRDefault="00FD68C1" w:rsidP="00644E0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2F22">
              <w:rPr>
                <w:rFonts w:ascii="Times New Roman" w:hAnsi="Times New Roman" w:cs="Times New Roman"/>
                <w:b/>
                <w:sz w:val="20"/>
                <w:szCs w:val="20"/>
              </w:rPr>
              <w:t>Eserin Adı</w:t>
            </w:r>
          </w:p>
        </w:tc>
        <w:tc>
          <w:tcPr>
            <w:tcW w:w="1038" w:type="dxa"/>
            <w:shd w:val="clear" w:color="auto" w:fill="D9D9D9" w:themeFill="background1" w:themeFillShade="D9"/>
            <w:vAlign w:val="center"/>
          </w:tcPr>
          <w:p w14:paraId="32F590FE" w14:textId="77777777" w:rsidR="00FD68C1" w:rsidRPr="005A2F22" w:rsidRDefault="00FD68C1" w:rsidP="00644E0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2F22">
              <w:rPr>
                <w:rFonts w:ascii="Times New Roman" w:hAnsi="Times New Roman" w:cs="Times New Roman"/>
                <w:b/>
                <w:sz w:val="20"/>
                <w:szCs w:val="20"/>
              </w:rPr>
              <w:t>Yazar/</w:t>
            </w:r>
            <w:proofErr w:type="spellStart"/>
            <w:r w:rsidRPr="005A2F22">
              <w:rPr>
                <w:rFonts w:ascii="Times New Roman" w:hAnsi="Times New Roman" w:cs="Times New Roman"/>
                <w:b/>
                <w:sz w:val="20"/>
                <w:szCs w:val="20"/>
              </w:rPr>
              <w:t>lar</w:t>
            </w:r>
            <w:proofErr w:type="spellEnd"/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11C8407C" w14:textId="77777777" w:rsidR="00FD68C1" w:rsidRPr="005A2F22" w:rsidRDefault="00FD68C1" w:rsidP="00644E0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2F22">
              <w:rPr>
                <w:rFonts w:ascii="Times New Roman" w:hAnsi="Times New Roman" w:cs="Times New Roman"/>
                <w:b/>
                <w:sz w:val="20"/>
                <w:szCs w:val="20"/>
              </w:rPr>
              <w:t>Yıl</w:t>
            </w:r>
          </w:p>
        </w:tc>
        <w:tc>
          <w:tcPr>
            <w:tcW w:w="5809" w:type="dxa"/>
            <w:shd w:val="clear" w:color="auto" w:fill="D9D9D9" w:themeFill="background1" w:themeFillShade="D9"/>
            <w:vAlign w:val="center"/>
          </w:tcPr>
          <w:p w14:paraId="4A5E9137" w14:textId="77777777" w:rsidR="00FD68C1" w:rsidRPr="005A2F22" w:rsidRDefault="00FD68C1" w:rsidP="00644E0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2F22">
              <w:rPr>
                <w:rFonts w:ascii="Times New Roman" w:hAnsi="Times New Roman" w:cs="Times New Roman"/>
                <w:b/>
                <w:sz w:val="20"/>
                <w:szCs w:val="20"/>
              </w:rPr>
              <w:t>Diğer Bilgiler</w:t>
            </w:r>
          </w:p>
        </w:tc>
      </w:tr>
      <w:tr w:rsidR="00FD68C1" w:rsidRPr="00E625FE" w14:paraId="4A337F5E" w14:textId="77777777" w:rsidTr="005A2F22">
        <w:tc>
          <w:tcPr>
            <w:tcW w:w="2362" w:type="dxa"/>
            <w:vAlign w:val="center"/>
          </w:tcPr>
          <w:p w14:paraId="71B4EDBC" w14:textId="22E9617D" w:rsidR="00FD68C1" w:rsidRPr="00E625FE" w:rsidRDefault="00FD68C1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8" w:type="dxa"/>
            <w:vAlign w:val="center"/>
          </w:tcPr>
          <w:p w14:paraId="451144E6" w14:textId="77777777" w:rsidR="00FD68C1" w:rsidRPr="00E625FE" w:rsidRDefault="00FD68C1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28D1248" w14:textId="77777777" w:rsidR="00FD68C1" w:rsidRPr="00E625FE" w:rsidRDefault="00FD68C1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9" w:type="dxa"/>
            <w:vAlign w:val="center"/>
          </w:tcPr>
          <w:p w14:paraId="39032F1F" w14:textId="77777777" w:rsidR="00FD68C1" w:rsidRPr="00E625FE" w:rsidRDefault="00FD68C1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4E07" w:rsidRPr="00E625FE" w14:paraId="6737CC1F" w14:textId="77777777" w:rsidTr="005A2F22">
        <w:tc>
          <w:tcPr>
            <w:tcW w:w="2362" w:type="dxa"/>
            <w:vAlign w:val="center"/>
          </w:tcPr>
          <w:p w14:paraId="37368965" w14:textId="77777777" w:rsidR="00644E07" w:rsidRPr="00E625FE" w:rsidRDefault="00644E07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8" w:type="dxa"/>
            <w:vAlign w:val="center"/>
          </w:tcPr>
          <w:p w14:paraId="4241B312" w14:textId="77777777" w:rsidR="00644E07" w:rsidRPr="00E625FE" w:rsidRDefault="00644E07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D7F8909" w14:textId="77777777" w:rsidR="00644E07" w:rsidRPr="00E625FE" w:rsidRDefault="00644E07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9" w:type="dxa"/>
            <w:vAlign w:val="center"/>
          </w:tcPr>
          <w:p w14:paraId="50B913C2" w14:textId="77777777" w:rsidR="00644E07" w:rsidRPr="00E625FE" w:rsidRDefault="00644E07" w:rsidP="00644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bookmarkEnd w:id="0"/>
    </w:tbl>
    <w:p w14:paraId="0500A30B" w14:textId="77777777" w:rsidR="00FD68C1" w:rsidRPr="0067495B" w:rsidRDefault="00FD68C1" w:rsidP="00644E07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14:paraId="3B3888A9" w14:textId="77777777" w:rsidR="0067495B" w:rsidRPr="00A322AD" w:rsidRDefault="0067495B" w:rsidP="0067495B">
      <w:pPr>
        <w:rPr>
          <w:rFonts w:ascii="Times New Roman" w:hAnsi="Times New Roman" w:cs="Times New Roman"/>
          <w:b/>
          <w:color w:val="EE0000"/>
          <w:sz w:val="16"/>
          <w:szCs w:val="16"/>
        </w:rPr>
      </w:pPr>
      <w:r w:rsidRPr="00A322AD">
        <w:rPr>
          <w:rFonts w:ascii="Times New Roman" w:hAnsi="Times New Roman" w:cs="Times New Roman"/>
          <w:b/>
          <w:color w:val="EE0000"/>
          <w:sz w:val="16"/>
          <w:szCs w:val="16"/>
        </w:rPr>
        <w:t>Bu formda ve eklerinde beyan ettiğim bilgi ve belgelerin doğru, güncel ve eksiksiz olduğunu; gerçeğe aykırı beyanda bulunmam hâlinde 2547 sayılı Yükseköğretim Kanunu ve ilgili mevzuat uyarınca doğabilecek her türlü hukuki ve idari sorumluluğun tarafıma ait olduğunu kabul ve beyan ederim.</w:t>
      </w:r>
    </w:p>
    <w:p w14:paraId="02DF9C48" w14:textId="77777777" w:rsidR="0067495B" w:rsidRPr="0067495B" w:rsidRDefault="0067495B" w:rsidP="0067495B">
      <w:pPr>
        <w:ind w:left="6372"/>
        <w:rPr>
          <w:rFonts w:ascii="Times New Roman" w:hAnsi="Times New Roman" w:cs="Times New Roman"/>
          <w:b/>
          <w:sz w:val="18"/>
          <w:szCs w:val="18"/>
        </w:rPr>
      </w:pPr>
      <w:proofErr w:type="gramStart"/>
      <w:r w:rsidRPr="0067495B">
        <w:rPr>
          <w:rFonts w:ascii="Times New Roman" w:hAnsi="Times New Roman" w:cs="Times New Roman"/>
          <w:b/>
          <w:bCs/>
          <w:sz w:val="18"/>
          <w:szCs w:val="18"/>
        </w:rPr>
        <w:t>Tarih :</w:t>
      </w:r>
      <w:proofErr w:type="gramEnd"/>
      <w:r w:rsidRPr="0067495B">
        <w:rPr>
          <w:rFonts w:ascii="Times New Roman" w:hAnsi="Times New Roman" w:cs="Times New Roman"/>
          <w:b/>
          <w:sz w:val="18"/>
          <w:szCs w:val="18"/>
        </w:rPr>
        <w:br/>
      </w:r>
      <w:r w:rsidRPr="0067495B">
        <w:rPr>
          <w:rFonts w:ascii="Times New Roman" w:hAnsi="Times New Roman" w:cs="Times New Roman"/>
          <w:b/>
          <w:bCs/>
          <w:sz w:val="18"/>
          <w:szCs w:val="18"/>
        </w:rPr>
        <w:t xml:space="preserve">Adı </w:t>
      </w:r>
      <w:proofErr w:type="gramStart"/>
      <w:r w:rsidRPr="0067495B">
        <w:rPr>
          <w:rFonts w:ascii="Times New Roman" w:hAnsi="Times New Roman" w:cs="Times New Roman"/>
          <w:b/>
          <w:bCs/>
          <w:sz w:val="18"/>
          <w:szCs w:val="18"/>
        </w:rPr>
        <w:t>Soyadı :</w:t>
      </w:r>
      <w:proofErr w:type="gramEnd"/>
      <w:r w:rsidRPr="0067495B">
        <w:rPr>
          <w:rFonts w:ascii="Times New Roman" w:hAnsi="Times New Roman" w:cs="Times New Roman"/>
          <w:b/>
          <w:sz w:val="18"/>
          <w:szCs w:val="18"/>
        </w:rPr>
        <w:br/>
      </w:r>
      <w:proofErr w:type="gramStart"/>
      <w:r w:rsidRPr="0067495B">
        <w:rPr>
          <w:rFonts w:ascii="Times New Roman" w:hAnsi="Times New Roman" w:cs="Times New Roman"/>
          <w:b/>
          <w:bCs/>
          <w:sz w:val="18"/>
          <w:szCs w:val="18"/>
        </w:rPr>
        <w:t>İmza :</w:t>
      </w:r>
      <w:proofErr w:type="gramEnd"/>
    </w:p>
    <w:p w14:paraId="589682F8" w14:textId="25003DC7" w:rsidR="0057517B" w:rsidRDefault="0057517B" w:rsidP="00644E07">
      <w:pPr>
        <w:rPr>
          <w:rFonts w:ascii="Times New Roman" w:hAnsi="Times New Roman" w:cs="Times New Roman"/>
          <w:b/>
          <w:sz w:val="20"/>
          <w:szCs w:val="20"/>
        </w:rPr>
      </w:pPr>
      <w:r w:rsidRPr="00E625FE">
        <w:rPr>
          <w:rFonts w:ascii="Times New Roman" w:hAnsi="Times New Roman" w:cs="Times New Roman"/>
          <w:b/>
          <w:sz w:val="20"/>
          <w:szCs w:val="20"/>
        </w:rPr>
        <w:br w:type="page"/>
      </w:r>
      <w:r w:rsidR="00570467">
        <w:rPr>
          <w:noProof/>
        </w:rPr>
        <w:lastRenderedPageBreak/>
        <w:drawing>
          <wp:inline distT="0" distB="0" distL="0" distR="0" wp14:anchorId="154ECA45" wp14:editId="79DCAC45">
            <wp:extent cx="6736080" cy="9108536"/>
            <wp:effectExtent l="0" t="0" r="7620" b="0"/>
            <wp:docPr id="47903911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039115" name=""/>
                    <pic:cNvPicPr/>
                  </pic:nvPicPr>
                  <pic:blipFill rotWithShape="1">
                    <a:blip r:embed="rId12"/>
                    <a:srcRect l="28538" t="13203" r="35014" b="7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600" cy="9122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DA011" w14:textId="0C91E1A0" w:rsidR="00570467" w:rsidRDefault="00570467" w:rsidP="00644E07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3895E03" wp14:editId="0EB28D73">
            <wp:extent cx="6530340" cy="9040373"/>
            <wp:effectExtent l="0" t="0" r="3810" b="8890"/>
            <wp:docPr id="1867135472" name="Resim 1" descr="metin, ekran görüntüsü, yazılım, bilgisayar simgesi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135472" name="Resim 1" descr="metin, ekran görüntüsü, yazılım, bilgisayar simgesi içeren bir resim&#10;&#10;Yapay zeka tarafından oluşturulmuş içerik yanlış olabilir."/>
                    <pic:cNvPicPr/>
                  </pic:nvPicPr>
                  <pic:blipFill rotWithShape="1">
                    <a:blip r:embed="rId13"/>
                    <a:srcRect l="28882" t="13937" r="35931" b="8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347" cy="9062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507DD" w14:textId="14EEC3F1" w:rsidR="00570467" w:rsidRDefault="00570467" w:rsidP="00644E07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6DFAAE0" wp14:editId="6917B62B">
            <wp:extent cx="6568440" cy="9152744"/>
            <wp:effectExtent l="0" t="0" r="3810" b="0"/>
            <wp:docPr id="2141885791" name="Resim 1" descr="metin, ekran görüntüsü, yazılım, bilgisayar simgesi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885791" name="Resim 1" descr="metin, ekran görüntüsü, yazılım, bilgisayar simgesi içeren bir resim&#10;&#10;Yapay zeka tarafından oluşturulmuş içerik yanlış olabilir."/>
                    <pic:cNvPicPr/>
                  </pic:nvPicPr>
                  <pic:blipFill rotWithShape="1">
                    <a:blip r:embed="rId14"/>
                    <a:srcRect l="29112" t="13019" r="35931" b="9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939" cy="9164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43A844" w14:textId="1389A1AE" w:rsidR="00570467" w:rsidRDefault="00570467" w:rsidP="00644E07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20C4470" wp14:editId="0D81D3F1">
            <wp:extent cx="6648450" cy="9081321"/>
            <wp:effectExtent l="0" t="0" r="0" b="5715"/>
            <wp:docPr id="303659429" name="Resim 1" descr="metin, ekran görüntüsü, yazılım, bilgisayar simgesi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659429" name="Resim 1" descr="metin, ekran görüntüsü, yazılım, bilgisayar simgesi içeren bir resim&#10;&#10;Yapay zeka tarafından oluşturulmuş içerik yanlış olabilir."/>
                    <pic:cNvPicPr/>
                  </pic:nvPicPr>
                  <pic:blipFill rotWithShape="1">
                    <a:blip r:embed="rId15"/>
                    <a:srcRect l="29226" t="12655" r="34441" b="7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751" cy="9091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782CB" w14:textId="2CB56FBC" w:rsidR="00570467" w:rsidRDefault="00570467" w:rsidP="00644E07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78C39EE" wp14:editId="792B418D">
            <wp:extent cx="6606540" cy="9047172"/>
            <wp:effectExtent l="0" t="0" r="3810" b="1905"/>
            <wp:docPr id="539311849" name="Resim 1" descr="metin, ekran görüntüsü, yazılım, bilgisayar simgesi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311849" name="Resim 1" descr="metin, ekran görüntüsü, yazılım, bilgisayar simgesi içeren bir resim&#10;&#10;Yapay zeka tarafından oluşturulmuş içerik yanlış olabilir."/>
                    <pic:cNvPicPr/>
                  </pic:nvPicPr>
                  <pic:blipFill rotWithShape="1">
                    <a:blip r:embed="rId16"/>
                    <a:srcRect l="28539" t="12470" r="35473" b="8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60" cy="9058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10445B" w14:textId="0FDED246" w:rsidR="00570467" w:rsidRDefault="00570467" w:rsidP="00644E07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23592F4" wp14:editId="4868FAD0">
            <wp:extent cx="6836216" cy="8724900"/>
            <wp:effectExtent l="0" t="0" r="3175" b="0"/>
            <wp:docPr id="233877078" name="Resim 1" descr="metin, ekran görüntüsü, yazılım, bilgisayar simgesi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877078" name="Resim 1" descr="metin, ekran görüntüsü, yazılım, bilgisayar simgesi içeren bir resim&#10;&#10;Yapay zeka tarafından oluşturulmuş içerik yanlış olabilir."/>
                    <pic:cNvPicPr/>
                  </pic:nvPicPr>
                  <pic:blipFill rotWithShape="1">
                    <a:blip r:embed="rId17"/>
                    <a:srcRect l="28769" t="13203" r="33065" b="8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971" cy="8743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635DAB" w14:textId="25425CF7" w:rsidR="00570467" w:rsidRDefault="00570467" w:rsidP="00644E07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DF53C14" wp14:editId="72738031">
            <wp:extent cx="6773207" cy="8900160"/>
            <wp:effectExtent l="0" t="0" r="8890" b="0"/>
            <wp:docPr id="1163674031" name="Resim 1" descr="metin, ekran görüntüsü, yazılım, bilgisayar simgesi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674031" name="Resim 1" descr="metin, ekran görüntüsü, yazılım, bilgisayar simgesi içeren bir resim&#10;&#10;Yapay zeka tarafından oluşturulmuş içerik yanlış olabilir."/>
                    <pic:cNvPicPr/>
                  </pic:nvPicPr>
                  <pic:blipFill rotWithShape="1">
                    <a:blip r:embed="rId18"/>
                    <a:srcRect l="28424" t="12286" r="33983" b="8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727" cy="8915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37"/>
        <w:gridCol w:w="567"/>
        <w:gridCol w:w="554"/>
        <w:gridCol w:w="717"/>
        <w:gridCol w:w="717"/>
        <w:gridCol w:w="717"/>
        <w:gridCol w:w="13"/>
        <w:gridCol w:w="686"/>
      </w:tblGrid>
      <w:tr w:rsidR="00570467" w:rsidRPr="00E65589" w14:paraId="36566DE2" w14:textId="77777777" w:rsidTr="001E597E">
        <w:trPr>
          <w:trHeight w:val="705"/>
          <w:jc w:val="center"/>
        </w:trPr>
        <w:tc>
          <w:tcPr>
            <w:tcW w:w="1020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763C7C" w14:textId="77777777" w:rsidR="00570467" w:rsidRPr="00E65589" w:rsidRDefault="00570467" w:rsidP="00991DA1">
            <w:pPr>
              <w:pStyle w:val="AralkYok"/>
            </w:pPr>
            <w:r w:rsidRPr="00E65589">
              <w:lastRenderedPageBreak/>
              <w:t>EK-1 PUANLAMA TABLOSU</w:t>
            </w:r>
          </w:p>
          <w:p w14:paraId="0FFB4A19" w14:textId="77777777" w:rsidR="00570467" w:rsidRPr="00E65589" w:rsidRDefault="00570467" w:rsidP="00991DA1">
            <w:pPr>
              <w:pStyle w:val="AralkYok"/>
              <w:rPr>
                <w:i/>
                <w:sz w:val="20"/>
                <w:szCs w:val="20"/>
                <w:lang w:val="en-US" w:eastAsia="en-US"/>
              </w:rPr>
            </w:pPr>
            <w:r w:rsidRPr="00E65589">
              <w:rPr>
                <w:sz w:val="20"/>
                <w:szCs w:val="20"/>
              </w:rPr>
              <w:t>(</w:t>
            </w:r>
            <w:r w:rsidRPr="00E65589">
              <w:rPr>
                <w:i/>
                <w:sz w:val="20"/>
                <w:szCs w:val="20"/>
              </w:rPr>
              <w:t>Tablo sonunda verilen açıklamalar doğrultusunda doldurulacaktır.</w:t>
            </w:r>
            <w:r w:rsidRPr="00E65589">
              <w:rPr>
                <w:sz w:val="20"/>
                <w:szCs w:val="20"/>
              </w:rPr>
              <w:t>)</w:t>
            </w:r>
          </w:p>
        </w:tc>
      </w:tr>
      <w:tr w:rsidR="00570467" w:rsidRPr="00E65589" w14:paraId="530FE1E5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C257E9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A-YAYINLAR  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B3533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PUAN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8B7EEE" w14:textId="77777777" w:rsidR="00570467" w:rsidRPr="00E65589" w:rsidRDefault="00570467" w:rsidP="00991DA1">
            <w:pPr>
              <w:pStyle w:val="AralkYok"/>
              <w:rPr>
                <w:sz w:val="16"/>
                <w:szCs w:val="18"/>
              </w:rPr>
            </w:pPr>
            <w:r w:rsidRPr="00E65589">
              <w:rPr>
                <w:sz w:val="16"/>
                <w:szCs w:val="18"/>
              </w:rPr>
              <w:t>Doç. Öncesi Faaliyet Sayısı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913B2A" w14:textId="77777777" w:rsidR="00570467" w:rsidRPr="00E65589" w:rsidRDefault="00570467" w:rsidP="00991DA1">
            <w:pPr>
              <w:pStyle w:val="AralkYok"/>
              <w:rPr>
                <w:sz w:val="16"/>
                <w:szCs w:val="18"/>
              </w:rPr>
            </w:pPr>
            <w:r w:rsidRPr="00E65589">
              <w:rPr>
                <w:sz w:val="16"/>
                <w:szCs w:val="18"/>
              </w:rPr>
              <w:t>Doç. Öncesi Faaliyet Puanı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9797C4" w14:textId="77777777" w:rsidR="00570467" w:rsidRPr="00E65589" w:rsidRDefault="00570467" w:rsidP="00991DA1">
            <w:pPr>
              <w:pStyle w:val="AralkYok"/>
              <w:rPr>
                <w:sz w:val="16"/>
                <w:szCs w:val="18"/>
              </w:rPr>
            </w:pPr>
            <w:r w:rsidRPr="00E65589">
              <w:rPr>
                <w:sz w:val="16"/>
                <w:szCs w:val="18"/>
              </w:rPr>
              <w:t>Doç. Sonrası Faaliyet Sayısı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A62E6C" w14:textId="77777777" w:rsidR="00570467" w:rsidRPr="00E65589" w:rsidRDefault="00570467" w:rsidP="00991DA1">
            <w:pPr>
              <w:pStyle w:val="AralkYok"/>
              <w:rPr>
                <w:sz w:val="16"/>
                <w:szCs w:val="18"/>
              </w:rPr>
            </w:pPr>
            <w:r w:rsidRPr="00E65589">
              <w:rPr>
                <w:sz w:val="16"/>
                <w:szCs w:val="18"/>
              </w:rPr>
              <w:t>Doç. Sonrası Faaliyet Puanı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4F8E39" w14:textId="77777777" w:rsidR="00570467" w:rsidRPr="00E65589" w:rsidRDefault="00570467" w:rsidP="00991DA1">
            <w:pPr>
              <w:pStyle w:val="AralkYok"/>
              <w:rPr>
                <w:sz w:val="16"/>
                <w:szCs w:val="18"/>
              </w:rPr>
            </w:pPr>
            <w:r w:rsidRPr="00E65589">
              <w:rPr>
                <w:sz w:val="16"/>
                <w:szCs w:val="18"/>
              </w:rPr>
              <w:t>Toplam Puan</w:t>
            </w:r>
          </w:p>
        </w:tc>
      </w:tr>
      <w:tr w:rsidR="00570467" w:rsidRPr="00E65589" w14:paraId="03FC6A10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5A0016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A.1. ULUSLARARASI YAYINLAR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C2031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23A78961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7D94D9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A.1.1. SSCI, AHCI-</w:t>
            </w:r>
            <w:proofErr w:type="spellStart"/>
            <w:r w:rsidRPr="00E65589">
              <w:rPr>
                <w:sz w:val="20"/>
                <w:szCs w:val="20"/>
              </w:rPr>
              <w:t>Exp</w:t>
            </w:r>
            <w:proofErr w:type="spellEnd"/>
            <w:r w:rsidRPr="00E65589">
              <w:rPr>
                <w:sz w:val="20"/>
                <w:szCs w:val="20"/>
              </w:rPr>
              <w:t>, SCI-</w:t>
            </w:r>
            <w:proofErr w:type="spellStart"/>
            <w:r w:rsidRPr="00E65589">
              <w:rPr>
                <w:sz w:val="20"/>
                <w:szCs w:val="20"/>
              </w:rPr>
              <w:t>Exp</w:t>
            </w:r>
            <w:proofErr w:type="spellEnd"/>
            <w:r w:rsidRPr="00E65589">
              <w:rPr>
                <w:sz w:val="20"/>
                <w:szCs w:val="20"/>
              </w:rPr>
              <w:t xml:space="preserve"> kapsamındaki dergilerde   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C402AD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 </w:t>
            </w:r>
          </w:p>
        </w:tc>
      </w:tr>
      <w:tr w:rsidR="00570467" w:rsidRPr="00E65589" w14:paraId="0EA59692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4E229B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a) Yayımlanmış tam makale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928260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15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A096A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BFA51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2C12F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E0FB8E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1F3E4C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55F1BE4E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8E11EB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b) Editöre mektup, teknik not, vaka incelemesi, kitap incelemesi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5224A9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3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553B6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D44205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F599B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173B3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804ED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589FC029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1E97BE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proofErr w:type="gramStart"/>
            <w:r w:rsidRPr="00E65589">
              <w:rPr>
                <w:sz w:val="20"/>
                <w:szCs w:val="20"/>
              </w:rPr>
              <w:t>A.1.2.  ESCI</w:t>
            </w:r>
            <w:proofErr w:type="gramEnd"/>
            <w:r w:rsidRPr="00E65589">
              <w:rPr>
                <w:sz w:val="20"/>
                <w:szCs w:val="20"/>
              </w:rPr>
              <w:t xml:space="preserve"> kapsamındaki dergilerde  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B032F5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 </w:t>
            </w:r>
          </w:p>
        </w:tc>
      </w:tr>
      <w:tr w:rsidR="00570467" w:rsidRPr="00E65589" w14:paraId="4F0141FD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9BD8F6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a) Yayımlanmış tam makale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DF16B5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10.5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76E03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847C3E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9F1D55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35124E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0C1EA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2E92207A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4D65C4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b) Editöre mektup, teknik not, vaka incelemesi, kitap incelemesi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460EC1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2.4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B0FA5F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81FCE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CF330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E4A374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5F56CF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6AE81463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F4B858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A.1.3. SSCI, AHCI-</w:t>
            </w:r>
            <w:proofErr w:type="spellStart"/>
            <w:r w:rsidRPr="00E65589">
              <w:rPr>
                <w:sz w:val="20"/>
                <w:szCs w:val="20"/>
              </w:rPr>
              <w:t>Exp</w:t>
            </w:r>
            <w:proofErr w:type="spellEnd"/>
            <w:r w:rsidRPr="00E65589">
              <w:rPr>
                <w:sz w:val="20"/>
                <w:szCs w:val="20"/>
              </w:rPr>
              <w:t>, SCI-</w:t>
            </w:r>
            <w:proofErr w:type="spellStart"/>
            <w:r w:rsidRPr="00E65589">
              <w:rPr>
                <w:sz w:val="20"/>
                <w:szCs w:val="20"/>
              </w:rPr>
              <w:t>Exp</w:t>
            </w:r>
            <w:proofErr w:type="spellEnd"/>
            <w:r w:rsidRPr="00E65589">
              <w:rPr>
                <w:sz w:val="20"/>
                <w:szCs w:val="20"/>
              </w:rPr>
              <w:t xml:space="preserve">, ESCI dışındaki alan indeksinde taranan dergilerde  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50E182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 </w:t>
            </w:r>
          </w:p>
        </w:tc>
      </w:tr>
      <w:tr w:rsidR="00570467" w:rsidRPr="00E65589" w14:paraId="3E7A0D01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303D6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a) Yayımlanmış tam makale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971BE8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9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167416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7063E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B5950C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23B81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591B5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3E8F6F7F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51AEA3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b) Editöre mektup, teknik not, vaka incelemesi, kitap incelemesi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A583CC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1.8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BE083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4D2CE6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C03904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58108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7F5FE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097C3732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B52CBC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A.1.4. Diğer hakemli uluslararası bir dergide 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81FAB9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 </w:t>
            </w:r>
          </w:p>
        </w:tc>
      </w:tr>
      <w:tr w:rsidR="00570467" w:rsidRPr="00E65589" w14:paraId="7A0557AE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5E1E2D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a) Yayınlamış tam makale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B89A36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6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00D8D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8AA38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B0C844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FF981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7A9DD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0060F1C3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01989C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b) Editöre mektup, teknik not, vaka incelemesi, kitap incelemesi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486FD0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F661E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1748A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4B88F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D1173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752D8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03D56446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276529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A.1.5. Uluslararası bir yayınevince basılan, alanla ilgili bilimsel kitap (tez hariç)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60ACE3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 </w:t>
            </w:r>
          </w:p>
        </w:tc>
      </w:tr>
      <w:tr w:rsidR="00570467" w:rsidRPr="00E65589" w14:paraId="5ACBC297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7482CF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a) Tüm kitap yazarlığı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CB0D94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D49A1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284E74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5699C5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560E6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737E94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2E835084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F4F7FE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b) Bölüm yazarlığı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DA9CA6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12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B849D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F4DBFF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A8B64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64B5C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9D744C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2F4A2D19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B4A7AC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A.1.6. Uluslararası bir yayınevince basılan, alanıyla ilgili ders kitabı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917BE0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 </w:t>
            </w:r>
          </w:p>
        </w:tc>
      </w:tr>
      <w:tr w:rsidR="00570467" w:rsidRPr="00E65589" w14:paraId="3E648AFE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B0E123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a) Tüm kitap yazarlığı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B9D960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21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D513A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6027C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E351B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C2B17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1E45B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5FAB4613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34F722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b) Bölüm yazarlığı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F9AA6B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12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0BA74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1C676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B74E0D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3A4A2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3A7BC6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52B2A134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AC3D83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A.1 TOPLAM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C0B90A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875E1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309D2D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0A898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4A28F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12D64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2B6843DD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DF3211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A.2. ULUSAL YAYINLAR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07869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 </w:t>
            </w:r>
          </w:p>
        </w:tc>
      </w:tr>
      <w:tr w:rsidR="00570467" w:rsidRPr="00E65589" w14:paraId="7B28E69E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004887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A.2.1. Hakemli ulusal dergide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EB5BAD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 </w:t>
            </w:r>
          </w:p>
        </w:tc>
      </w:tr>
      <w:tr w:rsidR="00570467" w:rsidRPr="00E65589" w14:paraId="45A9E208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243561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a) Yayınlamış tam makale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20BF59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6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59B5EF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A594A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4483D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82994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3F6F9E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393F280A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511A62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b) Editöre mektup, teknik not, vaka incelemesi, kitap incelemesi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6DF466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45BBE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4583E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E0F9D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DCD82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5C914E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3AF3CB4D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EFE525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c) Makale çevirisi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368A4A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642E85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59850D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520A4F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23038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E0C50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1DD8039D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CB2B6E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proofErr w:type="gramStart"/>
            <w:r w:rsidRPr="00E65589">
              <w:rPr>
                <w:sz w:val="20"/>
                <w:szCs w:val="20"/>
              </w:rPr>
              <w:t>A.2.2.  Hakemsiz</w:t>
            </w:r>
            <w:proofErr w:type="gramEnd"/>
            <w:r w:rsidRPr="00E65589">
              <w:rPr>
                <w:sz w:val="20"/>
                <w:szCs w:val="20"/>
              </w:rPr>
              <w:t xml:space="preserve"> ulusal dergide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4DE85C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 </w:t>
            </w:r>
          </w:p>
        </w:tc>
      </w:tr>
      <w:tr w:rsidR="00570467" w:rsidRPr="00E65589" w14:paraId="406AE7A4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0F70FC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a) Yayınlamış tam makale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6E29F3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2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4BFDCF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54D75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D530E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C26FD4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48E44C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2B97E290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45429D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b) Editöre mektup, teknik not, vaka incelemesi, kitap incelemesi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19582D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5899B4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0D62B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8FBAAC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F9564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702DC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1592DDBD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DB708C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c) Makale çevirisi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799A95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0.5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2BF30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168C5C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13903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8FA1C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3E6AC5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094188B3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514ACA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A.2.3. Ulusal bir yayınevince basılan, alanla ilgili bilimsel kitap (tez hariç)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AF0AE3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 </w:t>
            </w:r>
          </w:p>
        </w:tc>
      </w:tr>
      <w:tr w:rsidR="00570467" w:rsidRPr="00E65589" w14:paraId="16CDA2C5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25F386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a) Tüm kitap yazarlığı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FC33DE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5EC3D6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8BA9B4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FA4ABD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12014F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C92CEF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5E3B57DA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EA2027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b) Bölüm yazarlığı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E06809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9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04026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DC064D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EA814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6D66D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0E2F5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63A0CD50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A61D0A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A.2.4 Ulusal bir yayınevince basılan, alanıyla ilgili ders kitabı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B4D01D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 </w:t>
            </w:r>
          </w:p>
        </w:tc>
      </w:tr>
      <w:tr w:rsidR="00570467" w:rsidRPr="00E65589" w14:paraId="0BDA080C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F15BBE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a) Tüm kitap yazarlığı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594E29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12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182EF8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CEC326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216796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8FDD26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23FE2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6ACB3357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735ACC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b) Bölüm yazarlığı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6F24EA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7.5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E818ED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10EF8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C0CC35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66C468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897145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49B56469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7D7131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A.2.5. Uluslararası bir yayınevince basılan, bilimsel, mesleki veya ders kitabının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6C1D86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 </w:t>
            </w:r>
          </w:p>
        </w:tc>
      </w:tr>
      <w:tr w:rsidR="00570467" w:rsidRPr="00E65589" w14:paraId="08283D0F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D9FBF7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a) Tüm kitap çevirisi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A41B2F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9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B3957F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7ADE2F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AAA1FE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1573D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0A3F3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0C9C37C7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BB29A4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b) Bölüm çevirisi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392D1A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3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8424F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8A4456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6C6AB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46AF4C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BFAEA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6450562A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14917A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A.2.6. Ansiklopedi konu/madde yazarlığı 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1DDA67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 </w:t>
            </w:r>
          </w:p>
        </w:tc>
      </w:tr>
      <w:tr w:rsidR="00570467" w:rsidRPr="00E65589" w14:paraId="405EC93A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0684A9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a) Alanında uluslararası yayımlanan ansiklopedi konusu/maddesi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1C4DD2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3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E21FA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E5CDA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0FFE5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9D856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12CD6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3E3C1B21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5A83A0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b) Alanında ulusal yayımlanan ansiklopedi konusu/maddesi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784487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1.8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E9B9C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87B1E6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C09268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BD6F0F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5A4CA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488D028F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E9A71E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A.2 TOPLAM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BCF37A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D57766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2431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E3DA2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3541D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2AD07D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37BFFF2C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A7F5CC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A.3. TEBLİĞLER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8D88C0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3E7F8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A6F41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EF6F9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98240F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AC1C2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4BC3D081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AD0516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proofErr w:type="gramStart"/>
            <w:r w:rsidRPr="00E65589">
              <w:rPr>
                <w:sz w:val="20"/>
                <w:szCs w:val="20"/>
              </w:rPr>
              <w:t>A.3.1.  Uluslararası</w:t>
            </w:r>
            <w:proofErr w:type="gramEnd"/>
            <w:r w:rsidRPr="00E65589">
              <w:rPr>
                <w:sz w:val="20"/>
                <w:szCs w:val="20"/>
              </w:rPr>
              <w:t xml:space="preserve"> bir kongre, konferans, sempozyum veya çalıştayda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A90F7C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 </w:t>
            </w:r>
          </w:p>
        </w:tc>
      </w:tr>
      <w:tr w:rsidR="00570467" w:rsidRPr="00E65589" w14:paraId="4B8E1B17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22B124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a) Davetli olarak sunulan ve tam metin olarak yayımlanan tebliğ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F28878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7.5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6A4DFE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3EE06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3425DC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9D6394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020BDE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33250E82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B21A39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b) Sözlü olarak sunulan ve tam metin olarak yayımlanan tebliğ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A4C085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3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7A708E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3CC0F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C2B0B8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02748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3C8E1F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7E460711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A6380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c) Poster olarak sunulan ve yayımlanan tebliğ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B7E9E9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1.5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956344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0DF674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B4965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F72A3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1A7D4E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7AE835B0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8A04B8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</w:t>
            </w:r>
            <w:proofErr w:type="gramStart"/>
            <w:r w:rsidRPr="00E65589">
              <w:rPr>
                <w:sz w:val="20"/>
                <w:szCs w:val="20"/>
              </w:rPr>
              <w:t>ç</w:t>
            </w:r>
            <w:proofErr w:type="gramEnd"/>
            <w:r w:rsidRPr="00E65589">
              <w:rPr>
                <w:sz w:val="20"/>
                <w:szCs w:val="20"/>
              </w:rPr>
              <w:t xml:space="preserve">) Sözlü olarak sunulan ve özet metin olarak yayımlanan tebliğ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E3F643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3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6B460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6949C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40916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1770D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50C025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63068610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6090A8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proofErr w:type="gramStart"/>
            <w:r w:rsidRPr="00E65589">
              <w:rPr>
                <w:sz w:val="20"/>
                <w:szCs w:val="20"/>
              </w:rPr>
              <w:lastRenderedPageBreak/>
              <w:t>A.3.2.  Ulusal</w:t>
            </w:r>
            <w:proofErr w:type="gramEnd"/>
            <w:r w:rsidRPr="00E65589">
              <w:rPr>
                <w:sz w:val="20"/>
                <w:szCs w:val="20"/>
              </w:rPr>
              <w:t xml:space="preserve"> bir kongre, konferans, sempozyum veya çalıştayda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9A5047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 </w:t>
            </w:r>
          </w:p>
        </w:tc>
      </w:tr>
      <w:tr w:rsidR="00570467" w:rsidRPr="00E65589" w14:paraId="01EE7E23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51FE97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a) Davetli olarak sunulan ve tam metin olarak yayımlanan tebliğ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A0941D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3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5EEB48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7525B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33A695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8A6D35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8C643F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685B2A3A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69AF80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b) Sözlü olarak sunulan ve tam metin olarak yayımlanan tebliğ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7E9BFA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2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32823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BA3AE4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721E8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0A4238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9B06A8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6302B560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6FF30D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c) Poster olarak sunulan ve yayımlanan tebliğ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CBF67D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BBFF2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38BB5C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788EBD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08CC1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8A699F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1CED5508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F5220D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</w:t>
            </w:r>
            <w:proofErr w:type="gramStart"/>
            <w:r w:rsidRPr="00E65589">
              <w:rPr>
                <w:sz w:val="20"/>
                <w:szCs w:val="20"/>
              </w:rPr>
              <w:t>ç</w:t>
            </w:r>
            <w:proofErr w:type="gramEnd"/>
            <w:r w:rsidRPr="00E65589">
              <w:rPr>
                <w:sz w:val="20"/>
                <w:szCs w:val="20"/>
              </w:rPr>
              <w:t xml:space="preserve">) Sözlü olarak sunulan ve özet metin olarak yayımlanan tebliğ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28486E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6F799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98FA64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CA81F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E84D4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E86165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31A1E67F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E3D8C4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A-3 TOPLAM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FFAE45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CD6975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535F8E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85B15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F0251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CC2486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5E71045D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146A5C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proofErr w:type="gramStart"/>
            <w:r w:rsidRPr="00E65589">
              <w:rPr>
                <w:sz w:val="20"/>
                <w:szCs w:val="20"/>
              </w:rPr>
              <w:t>A.4.  ATIFLAR</w:t>
            </w:r>
            <w:proofErr w:type="gramEnd"/>
          </w:p>
        </w:tc>
        <w:tc>
          <w:tcPr>
            <w:tcW w:w="39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410531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 </w:t>
            </w:r>
          </w:p>
        </w:tc>
      </w:tr>
      <w:tr w:rsidR="00570467" w:rsidRPr="00E65589" w14:paraId="1DF099D9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C13C47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a) Öğretim elemanının yazar olarak yer almadığı uluslararası kitaplarda, öğretim elemanının eserlerine yapılan kaynakçadaki farklı eserlerine yapılan her bir atıf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323721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2.4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799D78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9ACC1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93E81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3AB4F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3DF51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469D9DEE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4AE48A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b) Öğretim elemanının yazar olarak yer almadığı ulusal kitaplarda, öğretim elemanının eserlerine yapılan kaynakçadaki farklı eserlerine yapılan her bir atıf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2E5048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0.6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CAC54E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001195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AF6F9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582A5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5D915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6FF93F99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C09FCF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c) SSCI, SCI-</w:t>
            </w:r>
            <w:proofErr w:type="spellStart"/>
            <w:r w:rsidRPr="00E65589">
              <w:rPr>
                <w:sz w:val="20"/>
                <w:szCs w:val="20"/>
              </w:rPr>
              <w:t>Exp</w:t>
            </w:r>
            <w:proofErr w:type="spellEnd"/>
            <w:r w:rsidRPr="00E65589">
              <w:rPr>
                <w:sz w:val="20"/>
                <w:szCs w:val="20"/>
              </w:rPr>
              <w:t xml:space="preserve">, AHCI tarafından taranan dergilerde, öğretim elemanının yazar olarak yer almadığı makalelerde, öğretim elemanının eserlerine yapılan kaynakçadaki farklı eserlerine yapılan her bir atıf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BF94B4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1.2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B88254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6C883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B171B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63DF2F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75CAFF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419ED273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09BBCE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d) SSCI, SCI-</w:t>
            </w:r>
            <w:proofErr w:type="spellStart"/>
            <w:r w:rsidRPr="00E65589">
              <w:rPr>
                <w:sz w:val="20"/>
                <w:szCs w:val="20"/>
              </w:rPr>
              <w:t>Exp</w:t>
            </w:r>
            <w:proofErr w:type="spellEnd"/>
            <w:r w:rsidRPr="00E65589">
              <w:rPr>
                <w:sz w:val="20"/>
                <w:szCs w:val="20"/>
              </w:rPr>
              <w:t xml:space="preserve">, AHCI, ESCI dışındaki uluslararası dergilerde, öğretim elemanının yazar olarak yer almadığı makalelerde, öğretim elemanının eserlerine yapılan kaynakçadaki farklı eserlerine yapılan her bir atıf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76A4FA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0.6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A3EE2D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F508A4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5962AD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2B84A8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8CD39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79F70C4A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FC6A69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e) ESCI tarafından taranan dergilerde, öğretim elemanının yazar olarak yer almadığı makalelerde, öğretim elemanının eserlerine yapılan kaynakçadaki farklı eserlerine yapılan her bir atıf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8AEF72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0.6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10D63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F5A6E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1015D4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2224CF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EAD4EC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2E009999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9F79AF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f) Hakemli ulusal dergilerdeki, öğretim elemanının yazar olarak yer almadığı makalelerde, öğretim elemanının eserlerine yapılan kaynakçadaki her bir atıf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0BD95C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0.6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9E6D66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D7A6C4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257656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397F8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DD75E5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586291ED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116064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g) Bestecinin kendisinin yer almadığı uluslararası konserde eserinin seslendirilmesi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ABC60C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3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D9C5E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89049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828D2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6E82D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9D376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5BE6CEE1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851D71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h) Çalışmaları ile uluslararası kitap, ansiklopedi veya sanat sözlüğünde yer almak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C76AEB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3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5D7E4E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C3545E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8898C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59E33C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6F3F94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2ED5F6B6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9B7DD5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i) Çalışmaları ile ulusal kitap, ansiklopedi veya sanat sözlüğünde yer almak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372408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2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6DFD9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A6EDB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FA471E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87283C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1F539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143E36BA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666275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j) Hakkında uluslararası kitap yazılması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DC0124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24855E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1D1EF8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39F64D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AA9228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B5EC7D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0C94193F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C643B4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k) Hakkında ulusal kitap yazılması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202AD5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5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17EA1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7B935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CFA86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7B40D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7278E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7BA62612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9940A2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l) Hakkında tez yazılması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5149EA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5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8D5F4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D6616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92296C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4BB608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93015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178D53B7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0F8773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m) Yapıtının afiş veya kitap kapağında yer alması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CC0F3B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713D1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40D84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B69FA4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175415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018D0F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3DE19AE6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D15019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proofErr w:type="gramStart"/>
            <w:r w:rsidRPr="00E65589">
              <w:rPr>
                <w:sz w:val="20"/>
                <w:szCs w:val="20"/>
              </w:rPr>
              <w:t>A.5.  PATENTLER</w:t>
            </w:r>
            <w:proofErr w:type="gramEnd"/>
          </w:p>
        </w:tc>
        <w:tc>
          <w:tcPr>
            <w:tcW w:w="39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FAA6E6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 </w:t>
            </w:r>
          </w:p>
        </w:tc>
      </w:tr>
      <w:tr w:rsidR="00570467" w:rsidRPr="00E65589" w14:paraId="03513302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003F20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a) Alanında uluslararası tescillenmiş patent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8272BD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78746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16990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9031F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F99FFD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7BA40C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2FAF9DC2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1E949D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b) Alanında ulusal tescillenmiş patent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38306A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A63A2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110C4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110F95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8F906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A3D85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43106803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43E3A1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A.4 TOPLAM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80949E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D2586C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971E1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69758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CE7F7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FD577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01DB55B3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730C63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A TOPLAM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AF0EE0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A8A35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F4DD2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D43EF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7F520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79E1E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7EB41289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73694D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B-BİLİMSEL PROJE VE DANIŞMANLIK FAALİYETLERİ 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9B8E70" w14:textId="77777777" w:rsidR="00570467" w:rsidRPr="00E65589" w:rsidRDefault="00570467" w:rsidP="00991DA1">
            <w:pPr>
              <w:pStyle w:val="AralkYok"/>
            </w:pPr>
            <w:r w:rsidRPr="00E65589">
              <w:t> </w:t>
            </w:r>
          </w:p>
        </w:tc>
      </w:tr>
      <w:tr w:rsidR="00570467" w:rsidRPr="00E65589" w14:paraId="7F00D74D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380648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proofErr w:type="gramStart"/>
            <w:r w:rsidRPr="00E65589">
              <w:rPr>
                <w:sz w:val="20"/>
                <w:szCs w:val="20"/>
              </w:rPr>
              <w:t>B.1.  Uluslararası</w:t>
            </w:r>
            <w:proofErr w:type="gramEnd"/>
            <w:r w:rsidRPr="00E65589">
              <w:rPr>
                <w:sz w:val="20"/>
                <w:szCs w:val="20"/>
              </w:rPr>
              <w:t xml:space="preserve"> destekli proje, proje süresi dahilinde devam ettiği her yıl için. (Birleşmiş Milletler, Dünya Bankası, Avrupa Birliği ve Avrupa Konseyi tarafından desteklenmiş, yalnızca Ar-</w:t>
            </w:r>
            <w:proofErr w:type="spellStart"/>
            <w:r w:rsidRPr="00E65589">
              <w:rPr>
                <w:sz w:val="20"/>
                <w:szCs w:val="20"/>
              </w:rPr>
              <w:t>Ge</w:t>
            </w:r>
            <w:proofErr w:type="spellEnd"/>
            <w:r w:rsidRPr="00E65589">
              <w:rPr>
                <w:sz w:val="20"/>
                <w:szCs w:val="20"/>
              </w:rPr>
              <w:t xml:space="preserve"> niteliğindeki projeler) 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55E361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 </w:t>
            </w:r>
          </w:p>
        </w:tc>
      </w:tr>
      <w:tr w:rsidR="00570467" w:rsidRPr="00E65589" w14:paraId="38333482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50A7B9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a) Yürütücü veya eş-yürütücü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3F3CB2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15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08665C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4BAE4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692E2F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1DA5D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7081E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4E89598E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7239AB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b) Araştırıcı veya Danışman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1B11CF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87375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6322A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345766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09C6E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1FBC5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3C6A4AC8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3D7169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B.2. Diğer uluslararası özel veya resmi kurum ve kuruluşlar tarafından desteklenen proje, proje süresi dahilinde devam ettiği her yıl için (Yalnızca Ar-</w:t>
            </w:r>
            <w:proofErr w:type="spellStart"/>
            <w:r w:rsidRPr="00E65589">
              <w:rPr>
                <w:sz w:val="20"/>
                <w:szCs w:val="20"/>
              </w:rPr>
              <w:t>Ge</w:t>
            </w:r>
            <w:proofErr w:type="spellEnd"/>
            <w:r w:rsidRPr="00E65589">
              <w:rPr>
                <w:sz w:val="20"/>
                <w:szCs w:val="20"/>
              </w:rPr>
              <w:t xml:space="preserve"> niteliğindeki projeler)  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346DEE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</w:t>
            </w:r>
          </w:p>
        </w:tc>
      </w:tr>
      <w:tr w:rsidR="00570467" w:rsidRPr="00E65589" w14:paraId="594A3A59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C3B64B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a) Yürütücü veya eş-yürütücü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353AB4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12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19F4F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D77F05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30D41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46023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D02C8E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01C8D2C1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AD3E6E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b) Araştırıcı veya Danışman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40AA20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CB4EE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9E3C5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7CF82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49767F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5396B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1F022A7D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49F069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B.3. Ulusal kuruluşlarca (TÜBİTAK, TÜBA, Kalkınma Bakanlığı destekli AR-GE projeleri, SAN-TEZ </w:t>
            </w:r>
            <w:proofErr w:type="gramStart"/>
            <w:r w:rsidRPr="00E65589">
              <w:rPr>
                <w:sz w:val="20"/>
                <w:szCs w:val="20"/>
              </w:rPr>
              <w:t>projesi )</w:t>
            </w:r>
            <w:proofErr w:type="gramEnd"/>
            <w:r w:rsidRPr="00E65589">
              <w:rPr>
                <w:sz w:val="20"/>
                <w:szCs w:val="20"/>
              </w:rPr>
              <w:t xml:space="preserve"> desteklenen proje, proje süresi dahilinde devam ettiği her yıl için 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98ABC2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</w:t>
            </w:r>
          </w:p>
        </w:tc>
      </w:tr>
      <w:tr w:rsidR="00570467" w:rsidRPr="00E65589" w14:paraId="480E5EB0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24BE60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a) Yürütücü veya eş-yürütücü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A82EDB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12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1A7A6C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D76C88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6B7B7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6B765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A6DA38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18CBCAB7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535AF1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b) Araştırıcı veya Danışman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D4BF59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BD6D1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0F925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6E761E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B61445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347DD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728DD56B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2C97C2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B.4. Işık Üniversitesi tarafından desteklenen BAP projesi, proje süresi dahilinde devam ettiği her yıl için 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C6E00C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 </w:t>
            </w:r>
          </w:p>
        </w:tc>
      </w:tr>
      <w:tr w:rsidR="00570467" w:rsidRPr="00E65589" w14:paraId="2A2B1445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415864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a) BAP yürütücü veya eş-yürütücü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E8CB2B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5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C71E78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E8A00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4F5254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16460C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89F28E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2B77D81F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B55702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lastRenderedPageBreak/>
              <w:t xml:space="preserve">     b) Araştırıcı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D7CD8E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3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F594A8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54C33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D26BE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81481E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B87546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46C0BC8B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AE100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B.5. Üniversite dışı Ar-</w:t>
            </w:r>
            <w:proofErr w:type="spellStart"/>
            <w:r w:rsidRPr="00E65589">
              <w:rPr>
                <w:sz w:val="20"/>
                <w:szCs w:val="20"/>
              </w:rPr>
              <w:t>Ge</w:t>
            </w:r>
            <w:proofErr w:type="spellEnd"/>
            <w:r w:rsidRPr="00E65589">
              <w:rPr>
                <w:sz w:val="20"/>
                <w:szCs w:val="20"/>
              </w:rPr>
              <w:t>, yenilik ve özgün tasarım projeleri, proje süresi dahilinde devam ettiği her yıl için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867845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 </w:t>
            </w:r>
          </w:p>
        </w:tc>
      </w:tr>
      <w:tr w:rsidR="00570467" w:rsidRPr="00E65589" w14:paraId="41DB2B94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0DF34A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a)  Yürütücü veya eş-yürütücü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3B5313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4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EEB6AD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E2DC3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27343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0B4D7E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8ABFE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1D7DE2AB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23B3B8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b) Araştırıcı veya Danışman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B26359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3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9A2E7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F4681C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4AE9D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F8C32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62986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45EA14A3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6D6A9B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B-TOPLAM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9F5D6D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D0036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1E6AF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F97D1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3F9CA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69F508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06568AFD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269E29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C-TASARIM VE SANATSAL FAALİYETLER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8E68C8" w14:textId="77777777" w:rsidR="00570467" w:rsidRPr="00E65589" w:rsidRDefault="00570467" w:rsidP="00991DA1">
            <w:pPr>
              <w:pStyle w:val="AralkYok"/>
            </w:pPr>
            <w:r w:rsidRPr="00E65589">
              <w:t> </w:t>
            </w:r>
          </w:p>
        </w:tc>
      </w:tr>
      <w:tr w:rsidR="00570467" w:rsidRPr="00E65589" w14:paraId="3E899E1C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1EC694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C.1. Sanatsal tasarım (Çevre, eser, yayın, mekân, obje)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B4FE38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 </w:t>
            </w:r>
          </w:p>
        </w:tc>
      </w:tr>
      <w:tr w:rsidR="00570467" w:rsidRPr="00E65589" w14:paraId="5CF4242E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836400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a)   Kamu kurumları ile özel hukuk tüzel kişileri bünyesinde uygulanmış ve belgelenmiş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A026F3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12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02EEAE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8B37BD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E64625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1DD646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B23DA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0A9C83A8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1CE3F0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b) Bilimsel yayınla tescillenmiş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611EE3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4.5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EAED3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9B2F7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78FC4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7379B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119C0D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503A746C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736AD8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proofErr w:type="gramStart"/>
            <w:r w:rsidRPr="00E65589">
              <w:rPr>
                <w:sz w:val="20"/>
                <w:szCs w:val="20"/>
              </w:rPr>
              <w:t>C.2.  Bilimsel</w:t>
            </w:r>
            <w:proofErr w:type="gramEnd"/>
            <w:r w:rsidRPr="00E65589">
              <w:rPr>
                <w:sz w:val="20"/>
                <w:szCs w:val="20"/>
              </w:rPr>
              <w:t xml:space="preserve"> Tasarım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D6BDC1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</w:p>
        </w:tc>
      </w:tr>
      <w:tr w:rsidR="00570467" w:rsidRPr="00E65589" w14:paraId="592A302C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912EDF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a) Bilimsel yayınla tescillenmiş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C00078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6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DEE55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1039A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80A4B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3BF3A6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FEE1D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37C2FD05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86DDA1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b) Kamu kurumları ile özel hukuk tüzel kişileri bünyesinde uygulanmış ve belgelenmiş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F13491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4.5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7A78A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73F15E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FF744C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1D5696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8F7D3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4C06B96E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718D72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C.3. TSE/TPE tarafından tescillenmiş faydalı obje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4C2614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6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5DBB0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DD262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0D96D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6156F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51B12D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55D63F1F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047FA3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C.4. Uluslararası boyutta performansa dayalı yayınlanmış ses ve/veya görüntü kaydı bulunmak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A15F69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</w:p>
        </w:tc>
      </w:tr>
      <w:tr w:rsidR="00570467" w:rsidRPr="00E65589" w14:paraId="331BC1BF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406B65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a) Özgün kişisel kayıt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64C115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12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500FB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784F4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852DAD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36477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60D01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17A3913D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E4897D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b) Karma kayıt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7B56BA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6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BB010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22384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D5455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D1329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8F39A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2F54DB95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079544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C.5. Ulusal boyutta performansa dayalı yayınlanmış ses ve/veya görüntü kaydı bulunmak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F6562D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</w:p>
        </w:tc>
      </w:tr>
      <w:tr w:rsidR="00570467" w:rsidRPr="00E65589" w14:paraId="67EE9A0E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78B7CC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a) Özgün kişisel kayıt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2FF0B0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6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31792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010E75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9450B5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E8FE0D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6731CE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42CB003F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98EC58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b) Karma kayıt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FBCF7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1.5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F1372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DCE04E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95D8B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A7DB9E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A10F0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2E993E14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D55645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proofErr w:type="gramStart"/>
            <w:r w:rsidRPr="00E65589">
              <w:rPr>
                <w:sz w:val="20"/>
                <w:szCs w:val="20"/>
              </w:rPr>
              <w:t>C.6.  Projesi</w:t>
            </w:r>
            <w:proofErr w:type="gramEnd"/>
            <w:r w:rsidRPr="00E65589">
              <w:rPr>
                <w:sz w:val="20"/>
                <w:szCs w:val="20"/>
              </w:rPr>
              <w:t xml:space="preserve"> tamamlanmış ve ilgili kuruluşlarca onaylanmış mimari eser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5B3F54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</w:p>
        </w:tc>
      </w:tr>
      <w:tr w:rsidR="00570467" w:rsidRPr="00E65589" w14:paraId="7CC6AB6C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EF4BF6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a) I, II veya III. Sınıf yapılar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41F186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12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DB790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BF934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8112FC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C2166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E14FFF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1504597B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AB3A81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b) IV veya V. Sınıf yapılar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F052D5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A6ABD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1B37B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3439F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9FDF0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3C729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78C8AA55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E9829F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C.7. İnşaatı tamamlanmış ve ilgili kuruluşlarca onaylanmış mimari eser 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44FDC8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</w:p>
        </w:tc>
      </w:tr>
      <w:tr w:rsidR="00570467" w:rsidRPr="00E65589" w14:paraId="029E07C0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3B866D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a) I, II veya III. Sınıf yapılar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A0CDB4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15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003E85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6B3CC6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074436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D07BA6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245356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02A728EE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9C0DD2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b) IV veya V. Sınıf yapılar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AE632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9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EDB96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EED70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BB526C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55EC4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55263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0CA1500F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D9E0FD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C.8. Üniversitece talep edilen görsel ve işitsel içerik tasarım ve üretimi, içerik başına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994265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3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951088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A8045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BBCD74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C5D665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BED94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41DDA400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8900D4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C- TOPLAM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F19364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B03D05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21AC8D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E57ED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40650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70DD1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5BB6B905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E97122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D-SERGİ / ETKİNLİK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A61D17" w14:textId="77777777" w:rsidR="00570467" w:rsidRPr="00E65589" w:rsidRDefault="00570467" w:rsidP="00991DA1">
            <w:pPr>
              <w:pStyle w:val="AralkYok"/>
            </w:pPr>
          </w:p>
        </w:tc>
      </w:tr>
      <w:tr w:rsidR="00570467" w:rsidRPr="00E65589" w14:paraId="2F6EA956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E4E177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D.1. Özgün kişisel etkinlik 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AA543E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</w:p>
        </w:tc>
      </w:tr>
      <w:tr w:rsidR="00570467" w:rsidRPr="00E65589" w14:paraId="672EC6B7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6327C7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a) Uluslararası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F9C779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66400E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B41D6C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D984E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CBE258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B6F055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2818FE25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8A5285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b) Ulusal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8C6B58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9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FEDD3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7892E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A90D5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71F03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19428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7181B3F1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DA9C85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D.2. Karma etkinlikler 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B3744F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</w:p>
        </w:tc>
      </w:tr>
      <w:tr w:rsidR="00570467" w:rsidRPr="00E65589" w14:paraId="0B3A2551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E11C10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a) Davetli/yarışmalı uluslararası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FE60DD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4.5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D6C9F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0ECDBC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F7B0A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413DE8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F0A015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7A6D81DC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B6462D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b) Davetli/yarışmalı ulusal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AF1D90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3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0E08C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72E69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05598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48FAC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CA1AA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27A056F8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1BC52A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D- TOPLAM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67B9FF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57280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A77DD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92B3A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023F9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4E79B8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483C0F06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353ABD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E-ÖDÜL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1B4BEA" w14:textId="77777777" w:rsidR="00570467" w:rsidRPr="00E65589" w:rsidRDefault="00570467" w:rsidP="00991DA1">
            <w:pPr>
              <w:pStyle w:val="AralkYok"/>
            </w:pPr>
          </w:p>
        </w:tc>
      </w:tr>
      <w:tr w:rsidR="00570467" w:rsidRPr="00E65589" w14:paraId="4D2E6C3F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1929CD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proofErr w:type="gramStart"/>
            <w:r w:rsidRPr="00E65589">
              <w:rPr>
                <w:sz w:val="20"/>
                <w:szCs w:val="20"/>
              </w:rPr>
              <w:t>E.1.  Ödül</w:t>
            </w:r>
            <w:proofErr w:type="gramEnd"/>
          </w:p>
        </w:tc>
        <w:tc>
          <w:tcPr>
            <w:tcW w:w="39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658865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</w:p>
        </w:tc>
      </w:tr>
      <w:tr w:rsidR="00570467" w:rsidRPr="00E65589" w14:paraId="55B33322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FB99C3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a) TÜBA veya TÜBİTAK’tan alınan bilim ödülü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467E65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6BB725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5DC0BD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B7D246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0AA97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12F7A4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1BE8D4CF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BD700C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b)  Alanında yurtdışı kurum veya kuruluşlardan alınan bilim ödülü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806E40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24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126AB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93A8D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C053AF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5740C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5D1B2F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1CE5ED55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38D10E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c)  Alanında yurtiçi kamu kurum ve kuruluşlarından alınan bilim ödülü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B8E757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12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8FEBF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5C4A35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97A73F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F80D7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29E94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12C855DD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CE8862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d) Uluslararası kongre, kurultay, sempozyum, konferans ve festival gibi etkinliklerin bilim ve/veya sanat kurulu tarafından verilen ödül (adına belge düzenlenen öğretim elemanı başvurabilir)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52F269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9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2AAC0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16EC3F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722D64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441C8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06967F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1D6C3A30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92BCF4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e) Ulusal kongre, kurultay, sempozyum, konferans ve festival gibi etkinliklerin bilim ve/veya sanat kurulu tarafından verilen ödül (adına belge düzenlenen öğretim elemanı başvurabilir)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67A2EC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4.5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E2201C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F6ACFD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571F14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5032CF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BA196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07160434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0113C2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f) Alanında özel kurum ve kuruluşlar tarafından verilen ödül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5FEEE4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3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5C6C8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BB7C3C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99EEE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6DE27C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96AA74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088CC881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ABED1E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g) Devlet Resim Heykel Ödülü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B49ADF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A64A55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7E793E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FE1B9C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761294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B3889D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1ABA3CB8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F4ABB2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h) Devlet Sanatçısı </w:t>
            </w:r>
            <w:proofErr w:type="spellStart"/>
            <w:r w:rsidRPr="00E65589">
              <w:rPr>
                <w:sz w:val="20"/>
                <w:szCs w:val="20"/>
              </w:rPr>
              <w:t>Ünvanı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6B934C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FE96F5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F238B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771E0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C6A51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B83AF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73C42598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B81A69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proofErr w:type="gramStart"/>
            <w:r w:rsidRPr="00E65589">
              <w:rPr>
                <w:sz w:val="20"/>
                <w:szCs w:val="20"/>
              </w:rPr>
              <w:t>E.2.  Uluslararası</w:t>
            </w:r>
            <w:proofErr w:type="gramEnd"/>
            <w:r w:rsidRPr="00E65589">
              <w:rPr>
                <w:sz w:val="20"/>
                <w:szCs w:val="20"/>
              </w:rPr>
              <w:t xml:space="preserve"> profesyonel organizasyonların kuralları çerçevesinde düzenlenen proje ve sanat/tasarım yarışmaları      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DA177F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 </w:t>
            </w:r>
          </w:p>
        </w:tc>
      </w:tr>
      <w:tr w:rsidR="00570467" w:rsidRPr="00E65589" w14:paraId="0DC37D0A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E33CD7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a) Birincilik ödülü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A1F16E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12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B7BCF6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D90574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B3160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619B35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8C19B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790402C1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A0B044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lastRenderedPageBreak/>
              <w:t xml:space="preserve">     b) İkincilik ödülü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6ED0D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9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110F7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8A6ED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CB138F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BA2C8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4B90F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5D822BAF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EA8F77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c) Üçüncülük ödülü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8E8AB2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6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6B869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16091F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68B6B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356244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07ACEF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74EEA9CA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D2B0C3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d) Mansiyon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D42106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3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03CA8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7CA336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8E1B1E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B3393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A6113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34F598B0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F4A98A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e) Jüri üyeliği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18D00C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2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F2500C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F5DEA8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6BCE7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DB7ED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9D19D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655DA220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EF5F45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E.3. Bakanlıklar veya ulusal profesyonel kuruluşların kuralları çerçevesinde düzenlenen proje ve sanat/tasarım yarışmaları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26B0E9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 </w:t>
            </w:r>
          </w:p>
        </w:tc>
      </w:tr>
      <w:tr w:rsidR="00570467" w:rsidRPr="00E65589" w14:paraId="370E9A6C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218A67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a) Birincilik ödülü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C77706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2DE05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046E88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1113DF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34424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DE953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666F0FE2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46F35B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b) İkincilik ödülü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F2C6E5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4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C51B0E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ABB61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754735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396E3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46AD3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4691FB9E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C13E32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c) Üçüncülük ödülü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7BEFFD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3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B27EFF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BEDE6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678A5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33BCF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E45B5F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7FA234A2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6EA766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d) Mansiyon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18ED70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2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59C56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F76AA4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C30E7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0DB80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58C5A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54417051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CA1CD2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e) Jüri üyeliği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C06268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8BF98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EFE63E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608F3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63481C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D2422D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207CFAF7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7EC790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E.4. Koleksiyon ve Müzelere seçilen eserler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BACDFC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 </w:t>
            </w:r>
          </w:p>
        </w:tc>
      </w:tr>
      <w:tr w:rsidR="00570467" w:rsidRPr="00E65589" w14:paraId="209A1997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B494F8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a) Kamusal ve tüzel kişilerce uluslararası koleksiyona alınmak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C3D3A0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3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9A5966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64615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F724C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4B3F9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D32E0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53A366A2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D4752B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b) Kamusal ve tüzel kişilerce ulusal koleksiyona alınmak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9FDF1E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2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3F5C55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C6324C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846C8C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44EFA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AACDBC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3AEB2370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A53DAD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c) Uluslararası müzeye yapıtı alınmak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3BF41B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12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109CF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63159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40E60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C4703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12664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2B8A351D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BB5195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d) Ulusal müzeye yapıtı alınmak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35AF6C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97AA75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733DBF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1489F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FD06A4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F4B9D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1CA0E90E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24625D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E- TOPLAM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DE78E7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D11E24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7E3E5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29915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BA011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C794B6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44E3CF10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1976F4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F-MESLEĞE KATKI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F569AC" w14:textId="77777777" w:rsidR="00570467" w:rsidRPr="00E65589" w:rsidRDefault="00570467" w:rsidP="00991DA1">
            <w:pPr>
              <w:pStyle w:val="AralkYok"/>
            </w:pPr>
            <w:r w:rsidRPr="00E65589">
              <w:t> </w:t>
            </w:r>
          </w:p>
        </w:tc>
      </w:tr>
      <w:tr w:rsidR="00570467" w:rsidRPr="00E65589" w14:paraId="54F2A8A8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8B8202" w14:textId="77777777" w:rsidR="00570467" w:rsidRPr="00E65589" w:rsidRDefault="00570467" w:rsidP="00991DA1">
            <w:pPr>
              <w:pStyle w:val="AralkYok"/>
              <w:rPr>
                <w:i/>
                <w:sz w:val="20"/>
                <w:szCs w:val="20"/>
              </w:rPr>
            </w:pPr>
            <w:r w:rsidRPr="00E65589">
              <w:rPr>
                <w:i/>
                <w:sz w:val="20"/>
                <w:szCs w:val="20"/>
              </w:rPr>
              <w:t>Doçentliğe atamalarda en fazla 15, Profesörlüğe atamalarda en fazla 30 puan alınabilir.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0787D3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 </w:t>
            </w:r>
          </w:p>
        </w:tc>
      </w:tr>
      <w:tr w:rsidR="00570467" w:rsidRPr="00E65589" w14:paraId="10A00BAD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3D0A5F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F.1. EDİTÖRLÜK, HAKEMLİK, PANELİSTLİK, KONFERANS DÜZENLEME, YAYIN KURULU ÜYELİĞİ V.B.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C3DA71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 </w:t>
            </w:r>
          </w:p>
        </w:tc>
      </w:tr>
      <w:tr w:rsidR="00570467" w:rsidRPr="00E65589" w14:paraId="02016F7A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ECB187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proofErr w:type="gramStart"/>
            <w:r w:rsidRPr="00E65589">
              <w:rPr>
                <w:sz w:val="20"/>
                <w:szCs w:val="20"/>
              </w:rPr>
              <w:t>F.1.1.  Uluslararası</w:t>
            </w:r>
            <w:proofErr w:type="gramEnd"/>
            <w:r w:rsidRPr="00E65589">
              <w:rPr>
                <w:sz w:val="20"/>
                <w:szCs w:val="20"/>
              </w:rPr>
              <w:t xml:space="preserve"> bir kongre, konferans, sempozyum veya çalıştayda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638566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 </w:t>
            </w:r>
          </w:p>
        </w:tc>
      </w:tr>
      <w:tr w:rsidR="00570467" w:rsidRPr="00E65589" w14:paraId="391594DA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1E517F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a) Bildiri kitabı editörlüğü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293522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3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E8021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A5893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8D46B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DF0F1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5182D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1ABB20E9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FC36C1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b) Bilim/danışma kurulu üyeliği ve/veya hakemlik (bildiri sayısından bağımsız olarak)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CD4F7F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6F9C9F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D83F4E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01480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34692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B3547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40F7947D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EA446B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c) Düzenleme kurulu başkanlığı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4F7213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D7F508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DFFB3E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B62A0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762FD8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16564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3C1CC5E1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0864EF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d) Düzenleme kurulu üyeliği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1529BF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5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EF673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57993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9DFD7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10BACE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DB5A1D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66960D28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E01D2F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e) Çalıştay, özel oturum veya panel düzenleme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CC62C0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F52EF4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16F9E5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7D82F5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15D6C1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DC9D93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</w:p>
        </w:tc>
      </w:tr>
      <w:tr w:rsidR="00570467" w:rsidRPr="00E65589" w14:paraId="73F5CA04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83A202" w14:textId="77777777" w:rsidR="00570467" w:rsidRPr="00E65589" w:rsidRDefault="00570467" w:rsidP="00991DA1">
            <w:pPr>
              <w:pStyle w:val="AralkYok"/>
              <w:rPr>
                <w:i/>
                <w:iCs/>
                <w:sz w:val="20"/>
                <w:szCs w:val="20"/>
              </w:rPr>
            </w:pPr>
            <w:r w:rsidRPr="00E65589">
              <w:rPr>
                <w:i/>
                <w:iCs/>
                <w:sz w:val="20"/>
                <w:szCs w:val="20"/>
              </w:rPr>
              <w:t xml:space="preserve">   </w:t>
            </w:r>
            <w:r w:rsidRPr="00E65589">
              <w:rPr>
                <w:sz w:val="20"/>
                <w:szCs w:val="20"/>
              </w:rPr>
              <w:t xml:space="preserve">  f) Panel üyeliği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EADE79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0.5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65A730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BD777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15FA2D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2B5342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25ECAF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</w:p>
        </w:tc>
      </w:tr>
      <w:tr w:rsidR="00570467" w:rsidRPr="00E65589" w14:paraId="22F249D1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53F07E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proofErr w:type="gramStart"/>
            <w:r w:rsidRPr="00E65589">
              <w:rPr>
                <w:sz w:val="20"/>
                <w:szCs w:val="20"/>
              </w:rPr>
              <w:t>F.1.2.  Ulusal</w:t>
            </w:r>
            <w:proofErr w:type="gramEnd"/>
            <w:r w:rsidRPr="00E65589">
              <w:rPr>
                <w:sz w:val="20"/>
                <w:szCs w:val="20"/>
              </w:rPr>
              <w:t xml:space="preserve"> bir kongre, konferans, sempozyum veya çalıştayda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3DE120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</w:p>
        </w:tc>
      </w:tr>
      <w:tr w:rsidR="00570467" w:rsidRPr="00E65589" w14:paraId="408AC5C7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068B73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a) Bildiri kitabı editörlüğü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20A147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2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D80D36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  <w:r w:rsidRPr="00E65589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7FCA73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  <w:r w:rsidRPr="00E65589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8684F4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  <w:r w:rsidRPr="00E65589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A7630D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  <w:r w:rsidRPr="00E65589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8FBE77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  <w:r w:rsidRPr="00E65589">
              <w:rPr>
                <w:i/>
                <w:iCs/>
                <w:sz w:val="18"/>
                <w:szCs w:val="18"/>
              </w:rPr>
              <w:t> </w:t>
            </w:r>
          </w:p>
        </w:tc>
      </w:tr>
      <w:tr w:rsidR="00570467" w:rsidRPr="00E65589" w14:paraId="7229293B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D24860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b) Bilim/danışma kurulu üyeliği ve/veya hakemlik (bildiri sayısından bağımsız olarak)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2F3F9F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A8B22B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  <w:r w:rsidRPr="00E65589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C7FBC1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  <w:r w:rsidRPr="00E65589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11F6C0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  <w:r w:rsidRPr="00E65589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340336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  <w:r w:rsidRPr="00E65589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6BF1D4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  <w:r w:rsidRPr="00E65589">
              <w:rPr>
                <w:i/>
                <w:iCs/>
                <w:sz w:val="18"/>
                <w:szCs w:val="18"/>
              </w:rPr>
              <w:t> </w:t>
            </w:r>
          </w:p>
        </w:tc>
      </w:tr>
      <w:tr w:rsidR="00570467" w:rsidRPr="00E65589" w14:paraId="61747662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1FA6C2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c) Düzenleme kurulu başkanlığı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4D30B9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6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5317A7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  <w:r w:rsidRPr="00E65589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BF3177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  <w:r w:rsidRPr="00E65589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D98D3A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  <w:r w:rsidRPr="00E65589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0BD298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  <w:r w:rsidRPr="00E65589">
              <w:rPr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9AF9F7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  <w:r w:rsidRPr="00E65589">
              <w:rPr>
                <w:i/>
                <w:iCs/>
                <w:sz w:val="18"/>
                <w:szCs w:val="18"/>
              </w:rPr>
              <w:t> </w:t>
            </w:r>
          </w:p>
        </w:tc>
      </w:tr>
      <w:tr w:rsidR="00570467" w:rsidRPr="00E65589" w14:paraId="0924A289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EE7EF8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d) Düzenleme kurulu üyeliği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89C31E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3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0F1344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62E87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7D62D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44C53E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4FA2C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572ADC8D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7C0702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e) Çalıştay, özel oturum veya panel düzenleme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25BC21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0.8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AF271E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7C5762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3107E5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08A5FF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D4FE42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</w:p>
        </w:tc>
      </w:tr>
      <w:tr w:rsidR="00570467" w:rsidRPr="00E65589" w14:paraId="53459D19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5BFE5E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 f) Panel üyeliği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3A1A44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0.4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0E6C6E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62ADFA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B90685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3BE6B9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0F1FDA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</w:p>
        </w:tc>
      </w:tr>
      <w:tr w:rsidR="00570467" w:rsidRPr="00E65589" w14:paraId="646CA797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A8BD0C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proofErr w:type="gramStart"/>
            <w:r w:rsidRPr="00E65589">
              <w:rPr>
                <w:sz w:val="20"/>
                <w:szCs w:val="20"/>
              </w:rPr>
              <w:t>F.2.1.  Uluslararası</w:t>
            </w:r>
            <w:proofErr w:type="gramEnd"/>
            <w:r w:rsidRPr="00E65589">
              <w:rPr>
                <w:sz w:val="20"/>
                <w:szCs w:val="20"/>
              </w:rPr>
              <w:t xml:space="preserve"> bir yayınevince yayımlanan, bilimsel, alanla ilgili mesleki veya ders kitabının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693D97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</w:p>
        </w:tc>
      </w:tr>
      <w:tr w:rsidR="00570467" w:rsidRPr="00E65589" w14:paraId="2A3C94DC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662E9D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a) Editörlüğü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16FFF2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65C8A0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CE5035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E7CFEE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20ACAA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8CA902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</w:p>
        </w:tc>
      </w:tr>
      <w:tr w:rsidR="00570467" w:rsidRPr="00E65589" w14:paraId="3F68B09A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277B4F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</w:t>
            </w:r>
            <w:proofErr w:type="gramStart"/>
            <w:r w:rsidRPr="00E65589">
              <w:rPr>
                <w:sz w:val="20"/>
                <w:szCs w:val="20"/>
              </w:rPr>
              <w:t>b)Tüm</w:t>
            </w:r>
            <w:proofErr w:type="gramEnd"/>
            <w:r w:rsidRPr="00E65589">
              <w:rPr>
                <w:sz w:val="20"/>
                <w:szCs w:val="20"/>
              </w:rPr>
              <w:t xml:space="preserve"> kitap hakemliği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B2792B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DF16A6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74C8B5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447889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0DCC4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B204A2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</w:p>
        </w:tc>
      </w:tr>
      <w:tr w:rsidR="00570467" w:rsidRPr="00E65589" w14:paraId="3DBF792C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4BDBC3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c) Bölüm hakemliği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3A9D2F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5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CE9A4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8C230D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2987E9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4FB57D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F22699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</w:p>
        </w:tc>
      </w:tr>
      <w:tr w:rsidR="00570467" w:rsidRPr="00E65589" w14:paraId="14496A45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9872A9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proofErr w:type="gramStart"/>
            <w:r w:rsidRPr="00E65589">
              <w:rPr>
                <w:sz w:val="20"/>
                <w:szCs w:val="20"/>
              </w:rPr>
              <w:t>F.2.2.  Ulusal</w:t>
            </w:r>
            <w:proofErr w:type="gramEnd"/>
            <w:r w:rsidRPr="00E65589">
              <w:rPr>
                <w:sz w:val="20"/>
                <w:szCs w:val="20"/>
              </w:rPr>
              <w:t xml:space="preserve"> bir yayınevince yayımlanan, bilimsel, alanla ilgili mesleki veya ders kitabının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73A9E3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</w:p>
        </w:tc>
      </w:tr>
      <w:tr w:rsidR="00570467" w:rsidRPr="00E65589" w14:paraId="20C85C46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7E95D5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a) Editörlüğü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46F222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9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C3CF74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FA6B76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F94AF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BC8E1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A3C4F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063DF5AF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88BEC6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</w:t>
            </w:r>
            <w:proofErr w:type="gramStart"/>
            <w:r w:rsidRPr="00E65589">
              <w:rPr>
                <w:sz w:val="20"/>
                <w:szCs w:val="20"/>
              </w:rPr>
              <w:t>b)Tüm</w:t>
            </w:r>
            <w:proofErr w:type="gramEnd"/>
            <w:r w:rsidRPr="00E65589">
              <w:rPr>
                <w:sz w:val="20"/>
                <w:szCs w:val="20"/>
              </w:rPr>
              <w:t xml:space="preserve"> kitap hakemliği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0B8780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6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59FD9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6327C8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FA02E4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4DB97F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D220B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1839924B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06EEF4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c) Bölüm hakemliği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09B8D8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3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0504C5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94CC4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6DFABD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3905E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A4D984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5BD31FFB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AE0BF4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proofErr w:type="gramStart"/>
            <w:r w:rsidRPr="00E65589">
              <w:rPr>
                <w:sz w:val="20"/>
                <w:szCs w:val="20"/>
              </w:rPr>
              <w:t>F.3.1.  SSCI</w:t>
            </w:r>
            <w:proofErr w:type="gramEnd"/>
            <w:r w:rsidRPr="00E65589">
              <w:rPr>
                <w:sz w:val="20"/>
                <w:szCs w:val="20"/>
              </w:rPr>
              <w:t>, AHCI-</w:t>
            </w:r>
            <w:proofErr w:type="spellStart"/>
            <w:r w:rsidRPr="00E65589">
              <w:rPr>
                <w:sz w:val="20"/>
                <w:szCs w:val="20"/>
              </w:rPr>
              <w:t>Exp</w:t>
            </w:r>
            <w:proofErr w:type="spellEnd"/>
            <w:r w:rsidRPr="00E65589">
              <w:rPr>
                <w:sz w:val="20"/>
                <w:szCs w:val="20"/>
              </w:rPr>
              <w:t>, SCI-</w:t>
            </w:r>
            <w:proofErr w:type="spellStart"/>
            <w:r w:rsidRPr="00E65589">
              <w:rPr>
                <w:sz w:val="20"/>
                <w:szCs w:val="20"/>
              </w:rPr>
              <w:t>Exp</w:t>
            </w:r>
            <w:proofErr w:type="spellEnd"/>
            <w:r w:rsidRPr="00E65589">
              <w:rPr>
                <w:sz w:val="20"/>
                <w:szCs w:val="20"/>
              </w:rPr>
              <w:t xml:space="preserve"> ve </w:t>
            </w:r>
            <w:proofErr w:type="gramStart"/>
            <w:r w:rsidRPr="00E65589">
              <w:rPr>
                <w:sz w:val="20"/>
                <w:szCs w:val="20"/>
              </w:rPr>
              <w:t>ESCI  kapsamındaki</w:t>
            </w:r>
            <w:proofErr w:type="gramEnd"/>
            <w:r w:rsidRPr="00E65589">
              <w:rPr>
                <w:sz w:val="20"/>
                <w:szCs w:val="20"/>
              </w:rPr>
              <w:t xml:space="preserve"> dergilerde 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0D7F22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</w:p>
        </w:tc>
      </w:tr>
      <w:tr w:rsidR="00570467" w:rsidRPr="00E65589" w14:paraId="140C1FCC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7EB7ED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a) Yayın kurulu üyeliği (dergi başına)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62CD7A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4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7174A6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94C80B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CB0943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2F432E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310EA8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</w:p>
        </w:tc>
      </w:tr>
      <w:tr w:rsidR="00570467" w:rsidRPr="00E65589" w14:paraId="094BB745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2C83A4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b) Makale hakemliği (makale başına)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C2FCB3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1.5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653BDC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B66925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ECA4F5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810FC9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47887C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</w:p>
        </w:tc>
      </w:tr>
      <w:tr w:rsidR="00570467" w:rsidRPr="00E65589" w14:paraId="4CD4B981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C28AB7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c) Editörlük/Özel sayı editörlüğü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504E3F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9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D69078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710D4E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184EA5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8DB33B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21CD7C" w14:textId="77777777" w:rsidR="00570467" w:rsidRPr="00E65589" w:rsidRDefault="00570467" w:rsidP="00991DA1">
            <w:pPr>
              <w:pStyle w:val="AralkYok"/>
              <w:rPr>
                <w:i/>
                <w:iCs/>
                <w:sz w:val="18"/>
                <w:szCs w:val="18"/>
              </w:rPr>
            </w:pPr>
          </w:p>
        </w:tc>
      </w:tr>
      <w:tr w:rsidR="00570467" w:rsidRPr="00E65589" w14:paraId="76122D85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DD7131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proofErr w:type="gramStart"/>
            <w:r w:rsidRPr="00E65589">
              <w:rPr>
                <w:sz w:val="20"/>
                <w:szCs w:val="20"/>
              </w:rPr>
              <w:t>F.3.2.  Uluslararası</w:t>
            </w:r>
            <w:proofErr w:type="gramEnd"/>
            <w:r w:rsidRPr="00E65589">
              <w:rPr>
                <w:sz w:val="20"/>
                <w:szCs w:val="20"/>
              </w:rPr>
              <w:t xml:space="preserve"> bir alan indeksi (SSCI, AHCI-</w:t>
            </w:r>
            <w:proofErr w:type="spellStart"/>
            <w:r w:rsidRPr="00E65589">
              <w:rPr>
                <w:sz w:val="20"/>
                <w:szCs w:val="20"/>
              </w:rPr>
              <w:t>Exp</w:t>
            </w:r>
            <w:proofErr w:type="spellEnd"/>
            <w:r w:rsidRPr="00E65589">
              <w:rPr>
                <w:sz w:val="20"/>
                <w:szCs w:val="20"/>
              </w:rPr>
              <w:t xml:space="preserve"> veya SCI-</w:t>
            </w:r>
            <w:proofErr w:type="spellStart"/>
            <w:proofErr w:type="gramStart"/>
            <w:r w:rsidRPr="00E65589">
              <w:rPr>
                <w:sz w:val="20"/>
                <w:szCs w:val="20"/>
              </w:rPr>
              <w:t>Exp</w:t>
            </w:r>
            <w:proofErr w:type="spellEnd"/>
            <w:r w:rsidRPr="00E65589">
              <w:rPr>
                <w:sz w:val="20"/>
                <w:szCs w:val="20"/>
              </w:rPr>
              <w:t xml:space="preserve">  hariç</w:t>
            </w:r>
            <w:proofErr w:type="gramEnd"/>
            <w:r w:rsidRPr="00E65589">
              <w:rPr>
                <w:sz w:val="20"/>
                <w:szCs w:val="20"/>
              </w:rPr>
              <w:t xml:space="preserve">) tarafından taranan bir dergide 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4C2AC9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</w:p>
        </w:tc>
      </w:tr>
      <w:tr w:rsidR="00570467" w:rsidRPr="00E65589" w14:paraId="3E5BF0F9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69329D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a) Yayın kurulu üyeliği (dergi başına)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C78F13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2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C87DCD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8F20A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E37D68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4ECC1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F9130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14820107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385CD7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b) Makale hakemliği (makale başına)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4EA2E2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0.9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CB9ED4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9905F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87354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14403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EF1EE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05CBBEC0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6E337F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c) Editörlük/Özel sayı editörlüğü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BA73B1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3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F51E0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8CB188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83657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D8E69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121C1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377D3EE1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6187EA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proofErr w:type="gramStart"/>
            <w:r w:rsidRPr="00E65589">
              <w:rPr>
                <w:sz w:val="20"/>
                <w:szCs w:val="20"/>
              </w:rPr>
              <w:t>F.3.3.  Alan</w:t>
            </w:r>
            <w:proofErr w:type="gramEnd"/>
            <w:r w:rsidRPr="00E65589">
              <w:rPr>
                <w:sz w:val="20"/>
                <w:szCs w:val="20"/>
              </w:rPr>
              <w:t xml:space="preserve"> indekslerine girmeyen uluslararası bir dergide 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A816BD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</w:p>
        </w:tc>
      </w:tr>
      <w:tr w:rsidR="00570467" w:rsidRPr="00E65589" w14:paraId="18D587CF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E21EFE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lastRenderedPageBreak/>
              <w:t xml:space="preserve">     a) Yayın kurulu üyeliği (dergi başına)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CBEDA3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68474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82559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19640E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2058C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F9E51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6E89A4B8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C7C061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b) Makale hakemliği (makale başına)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2C1B35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0.3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1CB584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6C6D0E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A0A5B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01A848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A1AD7E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40101BE6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81210E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c) Editörlük/Özel sayı editörlüğü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DDD374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2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05D9E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85B88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04064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0B9D8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9638DD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64B16EE5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0B2770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proofErr w:type="gramStart"/>
            <w:r w:rsidRPr="00E65589">
              <w:rPr>
                <w:sz w:val="20"/>
                <w:szCs w:val="20"/>
              </w:rPr>
              <w:t>F.3.3.  Hakemli</w:t>
            </w:r>
            <w:proofErr w:type="gramEnd"/>
            <w:r w:rsidRPr="00E65589">
              <w:rPr>
                <w:sz w:val="20"/>
                <w:szCs w:val="20"/>
              </w:rPr>
              <w:t xml:space="preserve"> ulusal bir dergide 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F4C835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</w:p>
        </w:tc>
      </w:tr>
      <w:tr w:rsidR="00570467" w:rsidRPr="00E65589" w14:paraId="6E52F59E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F838A3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a) Yayın kurulu üyeliği (dergi başına)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A178D8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A5AFB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52D0A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1A7F76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98BD1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9AF26C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273E1F51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A5AD2C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b) Makale hakemliği (makale başına)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F17E14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0.3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7E79F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18E0A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6E3E75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5ECA4D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839D8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36CA2B45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442033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c) Editörlük/Özel sayı editörlüğü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93F9B9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E02D0F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2D8638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82F02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43F1E5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A39CFC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14E02C45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EAB7A0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proofErr w:type="gramStart"/>
            <w:r w:rsidRPr="00E65589">
              <w:rPr>
                <w:sz w:val="20"/>
                <w:szCs w:val="20"/>
              </w:rPr>
              <w:t>F.3.5.  Hakemsiz</w:t>
            </w:r>
            <w:proofErr w:type="gramEnd"/>
            <w:r w:rsidRPr="00E65589">
              <w:rPr>
                <w:sz w:val="20"/>
                <w:szCs w:val="20"/>
              </w:rPr>
              <w:t xml:space="preserve"> bir dergide 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9316D8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</w:p>
        </w:tc>
      </w:tr>
      <w:tr w:rsidR="00570467" w:rsidRPr="00E65589" w14:paraId="371C8E1B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0F17B3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a) Yayın kurulu üyeliği (dergi başına)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0D168E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27080D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6C929F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41A49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534178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03568F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315EFC06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8479B3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b) Editörlük/Özel sayı editörlüğü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3DA457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D66F0D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6F309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A72BA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418A1F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5C777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6F3E5D8B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F7413B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proofErr w:type="gramStart"/>
            <w:r w:rsidRPr="00E65589">
              <w:rPr>
                <w:sz w:val="20"/>
                <w:szCs w:val="20"/>
              </w:rPr>
              <w:t>F.4.1.  Uluslararası</w:t>
            </w:r>
            <w:proofErr w:type="gramEnd"/>
            <w:r w:rsidRPr="00E65589">
              <w:rPr>
                <w:sz w:val="20"/>
                <w:szCs w:val="20"/>
              </w:rPr>
              <w:t xml:space="preserve"> destekli (HORIZON2020, COST </w:t>
            </w:r>
            <w:proofErr w:type="spellStart"/>
            <w:r w:rsidRPr="00E65589">
              <w:rPr>
                <w:sz w:val="20"/>
                <w:szCs w:val="20"/>
              </w:rPr>
              <w:t>v.b</w:t>
            </w:r>
            <w:proofErr w:type="spellEnd"/>
            <w:r w:rsidRPr="00E65589">
              <w:rPr>
                <w:sz w:val="20"/>
                <w:szCs w:val="20"/>
              </w:rPr>
              <w:t>.) projeler için yapılan değerlendirme faaliyetleri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8E401C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</w:p>
        </w:tc>
      </w:tr>
      <w:tr w:rsidR="00570467" w:rsidRPr="00E65589" w14:paraId="069C7736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978280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a) </w:t>
            </w:r>
            <w:proofErr w:type="spellStart"/>
            <w:r w:rsidRPr="00E65589">
              <w:rPr>
                <w:sz w:val="20"/>
                <w:szCs w:val="20"/>
              </w:rPr>
              <w:t>Panelistlik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763CA5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4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015F1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AA6E7E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5DAFF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34688E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9BD08D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3C39D910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95F8C2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b) Hakemlik (proje başına)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74EF6A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116D2E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9655F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6D309D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EEB3E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77851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293C0956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491182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c) İzleyicilik (proje başına)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3161C6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2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0AF96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DCF25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4A068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E9BD8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19361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4D7F8201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3EF617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proofErr w:type="gramStart"/>
            <w:r w:rsidRPr="00E65589">
              <w:rPr>
                <w:sz w:val="20"/>
                <w:szCs w:val="20"/>
              </w:rPr>
              <w:t>F.4.2.  Ulusal</w:t>
            </w:r>
            <w:proofErr w:type="gramEnd"/>
            <w:r w:rsidRPr="00E65589">
              <w:rPr>
                <w:sz w:val="20"/>
                <w:szCs w:val="20"/>
              </w:rPr>
              <w:t xml:space="preserve"> destekli (</w:t>
            </w:r>
            <w:proofErr w:type="gramStart"/>
            <w:r w:rsidRPr="00E65589">
              <w:rPr>
                <w:sz w:val="20"/>
                <w:szCs w:val="20"/>
              </w:rPr>
              <w:t>TÜBİTAK,  Sanayi</w:t>
            </w:r>
            <w:proofErr w:type="gramEnd"/>
            <w:r w:rsidRPr="00E65589">
              <w:rPr>
                <w:sz w:val="20"/>
                <w:szCs w:val="20"/>
              </w:rPr>
              <w:t xml:space="preserve"> Bakanlığı, Kalkınma Ajansı </w:t>
            </w:r>
            <w:proofErr w:type="spellStart"/>
            <w:r w:rsidRPr="00E65589">
              <w:rPr>
                <w:sz w:val="20"/>
                <w:szCs w:val="20"/>
              </w:rPr>
              <w:t>v.b</w:t>
            </w:r>
            <w:proofErr w:type="spellEnd"/>
            <w:r w:rsidRPr="00E65589">
              <w:rPr>
                <w:sz w:val="20"/>
                <w:szCs w:val="20"/>
              </w:rPr>
              <w:t>.) projeler için yapılan değerlendirme faaliyetleri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73C5FF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</w:p>
        </w:tc>
      </w:tr>
      <w:tr w:rsidR="00570467" w:rsidRPr="00E65589" w14:paraId="4FDB8F44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B4D4F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a) </w:t>
            </w:r>
            <w:proofErr w:type="spellStart"/>
            <w:r w:rsidRPr="00E65589">
              <w:rPr>
                <w:sz w:val="20"/>
                <w:szCs w:val="20"/>
              </w:rPr>
              <w:t>Panelistlik</w:t>
            </w:r>
            <w:proofErr w:type="spellEnd"/>
            <w:r w:rsidRPr="00E65589">
              <w:rPr>
                <w:sz w:val="20"/>
                <w:szCs w:val="20"/>
              </w:rPr>
              <w:t xml:space="preserve"> (panel başına)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C1AD95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2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2D1DD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DDE25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40465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D68C2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CBC89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0FD4776D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13FCF2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b) Hakemlik (panel harici değerlendirilen proje başına)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DB9034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0.5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37EEE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D445B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827F3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57AB7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58B996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016D10F2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F65275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c) İzleyicilik (proje başına)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C645BE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6E71CD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108EE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470E0E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F31CA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9E3BE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58DC8ECA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2FC97D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F.5.1. Raporlar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519561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</w:p>
        </w:tc>
      </w:tr>
      <w:tr w:rsidR="00570467" w:rsidRPr="00E65589" w14:paraId="5CF039AA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5ED272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a) Akreditasyon kuruluşları adına yapılan </w:t>
            </w:r>
            <w:proofErr w:type="spellStart"/>
            <w:r w:rsidRPr="00E65589">
              <w:rPr>
                <w:sz w:val="20"/>
                <w:szCs w:val="20"/>
              </w:rPr>
              <w:t>ziyaretli</w:t>
            </w:r>
            <w:proofErr w:type="spellEnd"/>
            <w:r w:rsidRPr="00E65589">
              <w:rPr>
                <w:sz w:val="20"/>
                <w:szCs w:val="20"/>
              </w:rPr>
              <w:t xml:space="preserve"> değerlendirme faaliyetleri/raporları (her değerlendirme için, en fazla yılda 2)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BC2AF0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4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C83CFC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D87CDF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3B2B16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F0CE0C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1D8125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62F9E820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E104B4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b) Akreditasyon kuruluşları adına yapılan </w:t>
            </w:r>
            <w:proofErr w:type="spellStart"/>
            <w:r w:rsidRPr="00E65589">
              <w:rPr>
                <w:sz w:val="20"/>
                <w:szCs w:val="20"/>
              </w:rPr>
              <w:t>ziyaretsiz</w:t>
            </w:r>
            <w:proofErr w:type="spellEnd"/>
            <w:r w:rsidRPr="00E65589">
              <w:rPr>
                <w:sz w:val="20"/>
                <w:szCs w:val="20"/>
              </w:rPr>
              <w:t xml:space="preserve"> değerlendirme faaliyetleri/raporları (her değerlendirme için, en fazla yılda 2)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7E2DFC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2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B6BFB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E4A40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762EE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F17BB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24706C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14CE9756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4B0E6F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c) Üniversite bilgisi dahilinde uluslararası bir kuruluş için yayınlanmış uzmanlık raporu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7586FF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4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C8DA3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67B025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DD3836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C22F0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922CD4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38BD7F79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907B4F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d) Üniversite bilgisi dahilinde ulusal bir kuruluş için yayınlanmış uzmanlık raporu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D760F6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2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AFA058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A74E26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6DDD25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C9D05F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4BB72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0EE1CEEA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D022EA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e) Üniversite bilgisi dahilinde hakem heyeti veya mahkeme için hazırlanmış bilirkişi raporu (yılda en çok 3 kez)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D862AB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4E1708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D670BC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AFCC8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46A7B8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D12A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4EAA19BC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CBA1AE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proofErr w:type="gramStart"/>
            <w:r w:rsidRPr="00E65589">
              <w:rPr>
                <w:sz w:val="20"/>
                <w:szCs w:val="20"/>
              </w:rPr>
              <w:t>F.6.1.  Küratörlük</w:t>
            </w:r>
            <w:proofErr w:type="gramEnd"/>
          </w:p>
        </w:tc>
        <w:tc>
          <w:tcPr>
            <w:tcW w:w="39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064C4E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</w:p>
        </w:tc>
      </w:tr>
      <w:tr w:rsidR="00570467" w:rsidRPr="00E65589" w14:paraId="2C110ACF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AA337C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a) Uluslararası (Sergi başına)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86155C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9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EE20E5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70CD0E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77601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AE093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A3E83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2A5A5310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D865EB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b) Ulusal (Sergi Başına)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CA9D20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3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FA834F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8C2765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D0224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C0272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AA0A5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590165CC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3168E6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F- TOPLAM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922277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40D9B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ED1AF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2F8B1D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F878CD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3F433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17835885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AB2963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G-EĞİTİM-ÖĞRETİM FAALİYETLERİ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5F927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38819870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E7A602" w14:textId="77777777" w:rsidR="00570467" w:rsidRPr="00E65589" w:rsidRDefault="00570467" w:rsidP="00991DA1">
            <w:pPr>
              <w:pStyle w:val="AralkYok"/>
              <w:rPr>
                <w:i/>
                <w:sz w:val="20"/>
                <w:szCs w:val="20"/>
              </w:rPr>
            </w:pPr>
            <w:r w:rsidRPr="00E65589">
              <w:rPr>
                <w:i/>
                <w:sz w:val="20"/>
                <w:szCs w:val="20"/>
              </w:rPr>
              <w:t>Doçentliğe atamalarda en fazla 10, Profesörlüğe atamalarda en fazla 20 puan alınabilir.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D85D56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</w:p>
        </w:tc>
      </w:tr>
      <w:tr w:rsidR="00570467" w:rsidRPr="00E65589" w14:paraId="48CD03B0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C1E59D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G.1. TEZLER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92AB93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</w:p>
        </w:tc>
      </w:tr>
      <w:tr w:rsidR="00570467" w:rsidRPr="00E65589" w14:paraId="1D2F1637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13563E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G.1.1. Doktora tezi veya sanatta yeterlik çalışması yönetme (yılda en fazla 3 öğrenci için, yıl başına, en fazla 3 yıl)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E08A87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</w:p>
        </w:tc>
      </w:tr>
      <w:tr w:rsidR="00570467" w:rsidRPr="00E65589" w14:paraId="32A266BA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740629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a) Tek danışman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1D25FE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5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47459D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463E5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D1C906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19CC7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C625BC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2B756374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4BC7B6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b) Asıl danışman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39584D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4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FD4AE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2E6976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90B7E5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EBB8D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1ED245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6BB3D99C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75306E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c) Eş danışman (Işık </w:t>
            </w:r>
            <w:proofErr w:type="spellStart"/>
            <w:r w:rsidRPr="00E65589">
              <w:rPr>
                <w:sz w:val="20"/>
                <w:szCs w:val="20"/>
              </w:rPr>
              <w:t>Univ</w:t>
            </w:r>
            <w:proofErr w:type="spellEnd"/>
            <w:r w:rsidRPr="00E65589">
              <w:rPr>
                <w:sz w:val="20"/>
                <w:szCs w:val="20"/>
              </w:rPr>
              <w:t xml:space="preserve">. </w:t>
            </w:r>
            <w:proofErr w:type="gramStart"/>
            <w:r w:rsidRPr="00E65589">
              <w:rPr>
                <w:sz w:val="20"/>
                <w:szCs w:val="20"/>
              </w:rPr>
              <w:t>dışı</w:t>
            </w:r>
            <w:proofErr w:type="gramEnd"/>
            <w:r w:rsidRPr="00E65589">
              <w:rPr>
                <w:sz w:val="20"/>
                <w:szCs w:val="20"/>
              </w:rPr>
              <w:t xml:space="preserve"> dahil)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CFDD41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2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67D2A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09AB9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09501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51988F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566D8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20E06128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B01727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d) Savunma/İzleme jüri üyesi/Yeterlilik Jürisi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7524B0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0.5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0D2E9C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C1D2C5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BF769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35E42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7DE5A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40422AAE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FC106C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G.1.2. Yüksek lisans tezi/eseri</w:t>
            </w:r>
            <w:r w:rsidRPr="00E65589">
              <w:rPr>
                <w:sz w:val="20"/>
                <w:szCs w:val="20"/>
              </w:rPr>
              <w:br/>
              <w:t>yönetme (yılda en fazla 6 öğrenci, yıl başına; en fazla 2 yıl)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0EF7B9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</w:p>
        </w:tc>
      </w:tr>
      <w:tr w:rsidR="00570467" w:rsidRPr="00E65589" w14:paraId="51091D54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6C3113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a) Tek danışman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A373E7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4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A2422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CFC45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ABAA4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B01EA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95346E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74028790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B6F049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b) Asıl danışman (Işık </w:t>
            </w:r>
            <w:proofErr w:type="spellStart"/>
            <w:r w:rsidRPr="00E65589">
              <w:rPr>
                <w:sz w:val="20"/>
                <w:szCs w:val="20"/>
              </w:rPr>
              <w:t>Univ</w:t>
            </w:r>
            <w:proofErr w:type="spellEnd"/>
            <w:r w:rsidRPr="00E65589">
              <w:rPr>
                <w:sz w:val="20"/>
                <w:szCs w:val="20"/>
              </w:rPr>
              <w:t xml:space="preserve">. </w:t>
            </w:r>
            <w:proofErr w:type="gramStart"/>
            <w:r w:rsidRPr="00E65589">
              <w:rPr>
                <w:sz w:val="20"/>
                <w:szCs w:val="20"/>
              </w:rPr>
              <w:t>dışı</w:t>
            </w:r>
            <w:proofErr w:type="gramEnd"/>
            <w:r w:rsidRPr="00E65589">
              <w:rPr>
                <w:sz w:val="20"/>
                <w:szCs w:val="20"/>
              </w:rPr>
              <w:t xml:space="preserve"> dahil)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2D1961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3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33778D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7E49D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E3B36C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66E27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09F4D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4EDA7D11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1786A4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c) Eş danışman (Işık </w:t>
            </w:r>
            <w:proofErr w:type="spellStart"/>
            <w:r w:rsidRPr="00E65589">
              <w:rPr>
                <w:sz w:val="20"/>
                <w:szCs w:val="20"/>
              </w:rPr>
              <w:t>Univ</w:t>
            </w:r>
            <w:proofErr w:type="spellEnd"/>
            <w:r w:rsidRPr="00E65589">
              <w:rPr>
                <w:sz w:val="20"/>
                <w:szCs w:val="20"/>
              </w:rPr>
              <w:t xml:space="preserve">. </w:t>
            </w:r>
            <w:proofErr w:type="gramStart"/>
            <w:r w:rsidRPr="00E65589">
              <w:rPr>
                <w:sz w:val="20"/>
                <w:szCs w:val="20"/>
              </w:rPr>
              <w:t>dışı</w:t>
            </w:r>
            <w:proofErr w:type="gramEnd"/>
            <w:r w:rsidRPr="00E65589">
              <w:rPr>
                <w:sz w:val="20"/>
                <w:szCs w:val="20"/>
              </w:rPr>
              <w:t xml:space="preserve"> dahil)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9507A3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2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52CBB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5CDFC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00A72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19A4A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CDEBC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63FD841F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FCDE3A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d) Savunma jüri üyesi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E623DF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0.5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FB02D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A7FFD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0EB4DF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3D99B8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3EDEFF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348716B8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C28EE7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G.1.3. Tezsiz yüksek lisans projesi yönetme (yılda en fazla 10 öğrenci; her bir yarıyıl </w:t>
            </w:r>
            <w:proofErr w:type="gramStart"/>
            <w:r w:rsidRPr="00E65589">
              <w:rPr>
                <w:sz w:val="20"/>
                <w:szCs w:val="20"/>
              </w:rPr>
              <w:t>için;</w:t>
            </w:r>
            <w:proofErr w:type="gramEnd"/>
            <w:r w:rsidRPr="00E65589">
              <w:rPr>
                <w:sz w:val="20"/>
                <w:szCs w:val="20"/>
              </w:rPr>
              <w:t xml:space="preserve"> en fazla 2 yarıyıl)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F0F99A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A45FEF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014F9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57C9D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E749D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07DBC6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7D71630F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7F57E0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G.1.4. Lisans bitirme projesi yönetme (yılda en fazla 10 proje; her bir proje için)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5B0DB5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29B0B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6D661F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F3A6F4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58A38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853C9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09B9E514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F2353B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G.2. DERS VERME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F0D8CC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</w:p>
        </w:tc>
      </w:tr>
      <w:tr w:rsidR="00570467" w:rsidRPr="00E65589" w14:paraId="6F7BF7ED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95E803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a) Lisans/</w:t>
            </w:r>
            <w:proofErr w:type="spellStart"/>
            <w:r w:rsidRPr="00E65589">
              <w:rPr>
                <w:sz w:val="20"/>
                <w:szCs w:val="20"/>
              </w:rPr>
              <w:t>Önlisans</w:t>
            </w:r>
            <w:proofErr w:type="spellEnd"/>
            <w:r w:rsidRPr="00E65589">
              <w:rPr>
                <w:sz w:val="20"/>
                <w:szCs w:val="20"/>
              </w:rPr>
              <w:t xml:space="preserve"> dersi verme (kodu farklı her ders için)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F29A54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2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1736D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9EF9DE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E4AE76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05C59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7A6B8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4E6803FD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E32FCB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b) Lisansüstü Dersi Verme (kodu farklı her ders için)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AD396B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3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8079F8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D3DD2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D6EE8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888CD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8FD84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6655054F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6DDA9A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lastRenderedPageBreak/>
              <w:t>G- TOPLAM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6809AF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4839D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DFE0F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C576B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67F2F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DFE4B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02EF9194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B98B94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H-ÜNİVERSİTEYE HİZMET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2C8B79" w14:textId="77777777" w:rsidR="00570467" w:rsidRPr="00E65589" w:rsidRDefault="00570467" w:rsidP="00991DA1">
            <w:pPr>
              <w:pStyle w:val="AralkYok"/>
            </w:pPr>
          </w:p>
        </w:tc>
      </w:tr>
      <w:tr w:rsidR="00570467" w:rsidRPr="00E65589" w14:paraId="1BD3C01F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B08E8B" w14:textId="77777777" w:rsidR="00570467" w:rsidRPr="00E65589" w:rsidRDefault="00570467" w:rsidP="00991DA1">
            <w:pPr>
              <w:pStyle w:val="AralkYok"/>
              <w:rPr>
                <w:i/>
                <w:sz w:val="20"/>
                <w:szCs w:val="20"/>
              </w:rPr>
            </w:pPr>
            <w:r w:rsidRPr="00E65589">
              <w:rPr>
                <w:i/>
                <w:sz w:val="20"/>
                <w:szCs w:val="20"/>
              </w:rPr>
              <w:t>Doçentliğe atamalarda en fazla 10, Profesörlüğe atamalarda en fazla 20 puan alınabilir.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5931AD" w14:textId="77777777" w:rsidR="00570467" w:rsidRPr="00E65589" w:rsidRDefault="00570467" w:rsidP="00991DA1">
            <w:pPr>
              <w:pStyle w:val="AralkYok"/>
            </w:pPr>
          </w:p>
        </w:tc>
      </w:tr>
      <w:tr w:rsidR="00570467" w:rsidRPr="00E65589" w14:paraId="4A866647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7E2BEC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H.1. İdari Görevler (her yıl için)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67BB39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</w:p>
        </w:tc>
      </w:tr>
      <w:tr w:rsidR="00570467" w:rsidRPr="00E65589" w14:paraId="387785DA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0E9347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a) Enstitü Müdürü, Dekan Yardımcısı, Yüksekokul </w:t>
            </w:r>
            <w:proofErr w:type="gramStart"/>
            <w:r w:rsidRPr="00E65589">
              <w:rPr>
                <w:sz w:val="20"/>
                <w:szCs w:val="20"/>
              </w:rPr>
              <w:t>Müdürü,  Bölüm</w:t>
            </w:r>
            <w:proofErr w:type="gramEnd"/>
            <w:r w:rsidRPr="00E65589">
              <w:rPr>
                <w:sz w:val="20"/>
                <w:szCs w:val="20"/>
              </w:rPr>
              <w:t xml:space="preserve"> Başkanı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34CA55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6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42F9E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7A7A7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B84B9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38DA7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20DAD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67825A87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56D4AF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b) Enstitü Müdür Yrd., Yüksekokul Müdür Yrd., Bölüm Başkan Yrd.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2A2B46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5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CACCE9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23CE21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A78668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C0305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6CBC57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</w:p>
        </w:tc>
      </w:tr>
      <w:tr w:rsidR="00570467" w:rsidRPr="00E65589" w14:paraId="48B43133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D7CFE0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H.2. Kurullar (seçilmek suretiyle görevlendirilenler) 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4E8E42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</w:p>
        </w:tc>
      </w:tr>
      <w:tr w:rsidR="00570467" w:rsidRPr="00E65589" w14:paraId="4930FC24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D04659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a) Fakülte/Enstitü/Yüksekokul yönetim kurulu üyeliği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278F7D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4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B8690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A126D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5C4AB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AB404C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CE7A26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75D7B8E8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45BFF9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b) Fakülte/Enstitü/Yüksekokul kurulu üyeliği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E2BDED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9CFA5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3D0C9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18B1AF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653C3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C432A6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59468968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DD9BBB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c) Profesörlük, Doçentlik ya da Yardımcı Doçentlik Atanma ya da Yükseltme her bir Jüri üyeliği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AC5417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22B346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4451C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014456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A76E4F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3FA916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4B960481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124183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e) Burs komisyonu üyeliği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67F331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5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E965E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F77496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406945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13608C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6BA496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4C581DDD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37A5EC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d) Üniversite Eğitim Komisyonu üyeliği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E53F80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3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C1F98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8D81D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BABC85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DF02A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74727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15689649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7E90EF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e) Yatay Geçiş/ ÇAP/ YAP komisyonu üyeliği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8AFF02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65D60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CFBBF4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6A6684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EBBED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05966C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4124522E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5A3B78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f) Üniversite Çapında Koordinatörlükler (ör: öğrenci konseyi seçimi koordinatörlüğü)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A85956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3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7823E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06A286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95B258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E78E45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49BEA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474885E9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71810F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g) Diğer aktif kurul/komisyon/merkez üyelikleri (her biri için)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70E7D5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7A7F84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7ABA15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417AE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15413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72DB0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37A4385D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461FAD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H.3. Bölüm görevleri</w:t>
            </w:r>
          </w:p>
        </w:tc>
        <w:tc>
          <w:tcPr>
            <w:tcW w:w="39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39F621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</w:p>
        </w:tc>
      </w:tr>
      <w:tr w:rsidR="00570467" w:rsidRPr="00E65589" w14:paraId="1CAE17AF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132299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a) Bölüm Erasmus / Bologna koordinatörlüğü (Giden/gelen her öğrenci için)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23271E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A07415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91F65D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A5122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B4FBE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3112E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6E644F03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CF5529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b) Erasmus fakülte koordinatörlüğü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02F5C2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2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9B1AF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659F56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9E95E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E8F1A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8BFC8C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5BCF954C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382339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 xml:space="preserve">     c) Bölüm akreditasyon koordinatörü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AC025F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3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E3C6F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558E8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49E148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5453E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22DEF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64FC2E26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9F64F8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  <w:r w:rsidRPr="00E65589">
              <w:rPr>
                <w:sz w:val="20"/>
                <w:szCs w:val="20"/>
              </w:rPr>
              <w:t>H- TOPLAM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F14833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6B98A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CC2D7D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F9E0B0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2D9654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ECFEE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60EDC877" w14:textId="77777777" w:rsidTr="00991DA1">
        <w:trPr>
          <w:trHeight w:val="20"/>
          <w:jc w:val="center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34B3C" w14:textId="77777777" w:rsidR="00570467" w:rsidRPr="00E65589" w:rsidRDefault="00570467" w:rsidP="00991DA1">
            <w:pPr>
              <w:pStyle w:val="AralkYok"/>
              <w:rPr>
                <w:szCs w:val="20"/>
              </w:rPr>
            </w:pPr>
            <w:r w:rsidRPr="00E65589">
              <w:rPr>
                <w:szCs w:val="20"/>
              </w:rPr>
              <w:t>GENEL TOPLAM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EA180E" w14:textId="77777777" w:rsidR="00570467" w:rsidRPr="00E65589" w:rsidRDefault="00570467" w:rsidP="00991DA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A9DA6E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2D85D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74D88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A2C4AD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5FE556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</w:tr>
      <w:tr w:rsidR="00570467" w:rsidRPr="00E65589" w14:paraId="2EB1B01E" w14:textId="77777777" w:rsidTr="00991DA1">
        <w:trPr>
          <w:trHeight w:val="315"/>
          <w:jc w:val="center"/>
        </w:trPr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306E3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01573F" w14:textId="77777777" w:rsidR="00570467" w:rsidRPr="00E65589" w:rsidRDefault="00570467" w:rsidP="00991DA1">
            <w:pPr>
              <w:pStyle w:val="AralkYok"/>
              <w:rPr>
                <w:sz w:val="16"/>
                <w:szCs w:val="16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7D0438" w14:textId="77777777" w:rsidR="00570467" w:rsidRPr="00E65589" w:rsidRDefault="00570467" w:rsidP="00991DA1">
            <w:pPr>
              <w:pStyle w:val="AralkYok"/>
              <w:rPr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17CD9B" w14:textId="77777777" w:rsidR="00570467" w:rsidRPr="00E65589" w:rsidRDefault="00570467" w:rsidP="00991DA1">
            <w:pPr>
              <w:pStyle w:val="AralkYok"/>
              <w:rPr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37976B" w14:textId="77777777" w:rsidR="00570467" w:rsidRPr="00E65589" w:rsidRDefault="00570467" w:rsidP="00991DA1">
            <w:pPr>
              <w:pStyle w:val="AralkYok"/>
              <w:rPr>
                <w:sz w:val="16"/>
                <w:szCs w:val="16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B88AC3" w14:textId="77777777" w:rsidR="00570467" w:rsidRPr="00E65589" w:rsidRDefault="00570467" w:rsidP="00991DA1">
            <w:pPr>
              <w:pStyle w:val="AralkYok"/>
              <w:rPr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B018BB" w14:textId="77777777" w:rsidR="00570467" w:rsidRPr="00E65589" w:rsidRDefault="00570467" w:rsidP="00991DA1">
            <w:pPr>
              <w:pStyle w:val="AralkYok"/>
              <w:rPr>
                <w:sz w:val="16"/>
                <w:szCs w:val="16"/>
              </w:rPr>
            </w:pPr>
          </w:p>
        </w:tc>
      </w:tr>
      <w:tr w:rsidR="00570467" w:rsidRPr="00E65589" w14:paraId="3DDB33AE" w14:textId="77777777" w:rsidTr="00991DA1">
        <w:trPr>
          <w:trHeight w:val="360"/>
          <w:jc w:val="center"/>
        </w:trPr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BE32B5" w14:textId="77777777" w:rsidR="00570467" w:rsidRPr="00E65589" w:rsidRDefault="00570467" w:rsidP="00991DA1">
            <w:pPr>
              <w:pStyle w:val="AralkYok"/>
              <w:rPr>
                <w:sz w:val="16"/>
                <w:szCs w:val="16"/>
              </w:rPr>
            </w:pP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AC325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 xml:space="preserve">ADAYIN </w:t>
            </w:r>
          </w:p>
        </w:tc>
        <w:tc>
          <w:tcPr>
            <w:tcW w:w="2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149669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5D1680EC" w14:textId="77777777" w:rsidTr="00991DA1">
        <w:trPr>
          <w:trHeight w:val="360"/>
          <w:jc w:val="center"/>
        </w:trPr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5A65AB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FB013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ADI SOYADI</w:t>
            </w:r>
          </w:p>
        </w:tc>
        <w:tc>
          <w:tcPr>
            <w:tcW w:w="2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6AD91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7BEA043C" w14:textId="77777777" w:rsidTr="00991DA1">
        <w:trPr>
          <w:trHeight w:val="360"/>
          <w:jc w:val="center"/>
        </w:trPr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5CC177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76C301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UNVANI</w:t>
            </w:r>
          </w:p>
        </w:tc>
        <w:tc>
          <w:tcPr>
            <w:tcW w:w="2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23CFDC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740D2D34" w14:textId="77777777" w:rsidTr="00991DA1">
        <w:trPr>
          <w:trHeight w:val="360"/>
          <w:jc w:val="center"/>
        </w:trPr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B15F6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A65BD2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TARIH</w:t>
            </w:r>
          </w:p>
        </w:tc>
        <w:tc>
          <w:tcPr>
            <w:tcW w:w="2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1D59DD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  <w:tr w:rsidR="00570467" w:rsidRPr="00E65589" w14:paraId="6591C2C7" w14:textId="77777777" w:rsidTr="00991DA1">
        <w:trPr>
          <w:trHeight w:val="360"/>
          <w:jc w:val="center"/>
        </w:trPr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8C0D64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EA8593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İMZA</w:t>
            </w:r>
          </w:p>
        </w:tc>
        <w:tc>
          <w:tcPr>
            <w:tcW w:w="2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1346DA" w14:textId="77777777" w:rsidR="00570467" w:rsidRPr="00E65589" w:rsidRDefault="00570467" w:rsidP="00991DA1">
            <w:pPr>
              <w:pStyle w:val="AralkYok"/>
              <w:rPr>
                <w:sz w:val="18"/>
                <w:szCs w:val="18"/>
              </w:rPr>
            </w:pPr>
            <w:r w:rsidRPr="00E65589">
              <w:rPr>
                <w:sz w:val="18"/>
                <w:szCs w:val="18"/>
              </w:rPr>
              <w:t> </w:t>
            </w:r>
          </w:p>
        </w:tc>
      </w:tr>
    </w:tbl>
    <w:p w14:paraId="23EA453B" w14:textId="77777777" w:rsidR="00570467" w:rsidRPr="00991DA1" w:rsidRDefault="00570467" w:rsidP="00570467">
      <w:pPr>
        <w:rPr>
          <w:b/>
          <w:sz w:val="20"/>
          <w:szCs w:val="20"/>
        </w:rPr>
      </w:pPr>
      <w:r w:rsidRPr="00991DA1">
        <w:rPr>
          <w:b/>
          <w:sz w:val="20"/>
          <w:szCs w:val="20"/>
        </w:rPr>
        <w:t>Açıklamalar</w:t>
      </w:r>
    </w:p>
    <w:p w14:paraId="6D6EA25A" w14:textId="77777777" w:rsidR="00570467" w:rsidRPr="00991DA1" w:rsidRDefault="00570467" w:rsidP="00991DA1">
      <w:pPr>
        <w:pStyle w:val="AralkYok"/>
        <w:rPr>
          <w:sz w:val="22"/>
          <w:szCs w:val="22"/>
        </w:rPr>
      </w:pPr>
      <w:r w:rsidRPr="00991DA1">
        <w:rPr>
          <w:sz w:val="22"/>
          <w:szCs w:val="22"/>
        </w:rPr>
        <w:t>Ek-1 puan tablosunda her bir faaliyet sadece bir kez puanlanabilir.</w:t>
      </w:r>
    </w:p>
    <w:p w14:paraId="48574032" w14:textId="77777777" w:rsidR="00570467" w:rsidRPr="00991DA1" w:rsidRDefault="00570467" w:rsidP="00991DA1">
      <w:pPr>
        <w:pStyle w:val="AralkYok"/>
        <w:rPr>
          <w:sz w:val="22"/>
          <w:szCs w:val="22"/>
        </w:rPr>
      </w:pPr>
      <w:r w:rsidRPr="00991DA1">
        <w:rPr>
          <w:sz w:val="22"/>
          <w:szCs w:val="22"/>
        </w:rPr>
        <w:t xml:space="preserve">Birden fazla öğretim elemanıyla gerçekleştirilen A.1, A.2, A.3 ve A.5 türü faaliyet puanlarının paylaşım oranlarının belirlenmesinde: </w:t>
      </w:r>
    </w:p>
    <w:p w14:paraId="56468E69" w14:textId="723529B3" w:rsidR="00570467" w:rsidRPr="00991DA1" w:rsidRDefault="00991DA1" w:rsidP="00991DA1">
      <w:pPr>
        <w:pStyle w:val="AralkYok"/>
        <w:rPr>
          <w:sz w:val="22"/>
          <w:szCs w:val="22"/>
        </w:rPr>
      </w:pPr>
      <w:r>
        <w:rPr>
          <w:sz w:val="22"/>
          <w:szCs w:val="22"/>
        </w:rPr>
        <w:tab/>
      </w:r>
      <w:r w:rsidR="00570467" w:rsidRPr="00991DA1">
        <w:rPr>
          <w:sz w:val="22"/>
          <w:szCs w:val="22"/>
        </w:rPr>
        <w:t xml:space="preserve">a) Birinci isim için %100’ü, </w:t>
      </w:r>
    </w:p>
    <w:p w14:paraId="6BD24096" w14:textId="7C8DA4AC" w:rsidR="00570467" w:rsidRPr="00991DA1" w:rsidRDefault="00991DA1" w:rsidP="00991DA1">
      <w:pPr>
        <w:pStyle w:val="AralkYok"/>
        <w:rPr>
          <w:sz w:val="22"/>
          <w:szCs w:val="22"/>
        </w:rPr>
      </w:pPr>
      <w:r>
        <w:rPr>
          <w:sz w:val="22"/>
          <w:szCs w:val="22"/>
        </w:rPr>
        <w:tab/>
      </w:r>
      <w:r w:rsidR="00570467" w:rsidRPr="00991DA1">
        <w:rPr>
          <w:sz w:val="22"/>
          <w:szCs w:val="22"/>
        </w:rPr>
        <w:t>b) Yayındaki sorumlu yazar (</w:t>
      </w:r>
      <w:proofErr w:type="spellStart"/>
      <w:r w:rsidR="00570467" w:rsidRPr="00991DA1">
        <w:rPr>
          <w:sz w:val="22"/>
          <w:szCs w:val="22"/>
        </w:rPr>
        <w:t>corresponding</w:t>
      </w:r>
      <w:proofErr w:type="spellEnd"/>
      <w:r w:rsidR="00570467" w:rsidRPr="00991DA1">
        <w:rPr>
          <w:sz w:val="22"/>
          <w:szCs w:val="22"/>
        </w:rPr>
        <w:t xml:space="preserve"> </w:t>
      </w:r>
      <w:proofErr w:type="spellStart"/>
      <w:r w:rsidR="00570467" w:rsidRPr="00991DA1">
        <w:rPr>
          <w:sz w:val="22"/>
          <w:szCs w:val="22"/>
        </w:rPr>
        <w:t>author</w:t>
      </w:r>
      <w:proofErr w:type="spellEnd"/>
      <w:r w:rsidR="00570467" w:rsidRPr="00991DA1">
        <w:rPr>
          <w:sz w:val="22"/>
          <w:szCs w:val="22"/>
        </w:rPr>
        <w:t xml:space="preserve">) ve senyör yazar (yayının yapıldığı alanda daha önce en az on adet uluslararası yayın yapmış makaledeki son isim) ile bildiriyi sunan isim için yazar sırasına bakılmaksızın %100’ü, </w:t>
      </w:r>
    </w:p>
    <w:p w14:paraId="7C04B0A7" w14:textId="60F34302" w:rsidR="00570467" w:rsidRPr="00991DA1" w:rsidRDefault="00991DA1" w:rsidP="00991DA1">
      <w:pPr>
        <w:pStyle w:val="AralkYok"/>
        <w:rPr>
          <w:sz w:val="22"/>
          <w:szCs w:val="22"/>
        </w:rPr>
      </w:pPr>
      <w:r>
        <w:rPr>
          <w:sz w:val="22"/>
          <w:szCs w:val="22"/>
        </w:rPr>
        <w:tab/>
      </w:r>
      <w:r w:rsidR="00570467" w:rsidRPr="00991DA1">
        <w:rPr>
          <w:sz w:val="22"/>
          <w:szCs w:val="22"/>
        </w:rPr>
        <w:t xml:space="preserve">c) İkinci isim için %90’ı, </w:t>
      </w:r>
    </w:p>
    <w:p w14:paraId="5AF9E1BD" w14:textId="6F5E8C8C" w:rsidR="00570467" w:rsidRPr="00991DA1" w:rsidRDefault="00991DA1" w:rsidP="00991DA1">
      <w:pPr>
        <w:pStyle w:val="AralkYok"/>
        <w:rPr>
          <w:sz w:val="22"/>
          <w:szCs w:val="22"/>
        </w:rPr>
      </w:pPr>
      <w:r>
        <w:rPr>
          <w:sz w:val="22"/>
          <w:szCs w:val="22"/>
        </w:rPr>
        <w:tab/>
      </w:r>
      <w:proofErr w:type="gramStart"/>
      <w:r w:rsidR="00570467" w:rsidRPr="00991DA1">
        <w:rPr>
          <w:sz w:val="22"/>
          <w:szCs w:val="22"/>
        </w:rPr>
        <w:t>ç</w:t>
      </w:r>
      <w:proofErr w:type="gramEnd"/>
      <w:r w:rsidR="00570467" w:rsidRPr="00991DA1">
        <w:rPr>
          <w:sz w:val="22"/>
          <w:szCs w:val="22"/>
        </w:rPr>
        <w:t xml:space="preserve">) Üçüncü isim için %80’i, </w:t>
      </w:r>
    </w:p>
    <w:p w14:paraId="3F55FF3B" w14:textId="1942DB7C" w:rsidR="00570467" w:rsidRPr="00991DA1" w:rsidRDefault="00991DA1" w:rsidP="00991DA1">
      <w:pPr>
        <w:pStyle w:val="AralkYok"/>
        <w:rPr>
          <w:sz w:val="22"/>
          <w:szCs w:val="22"/>
        </w:rPr>
      </w:pPr>
      <w:r>
        <w:rPr>
          <w:sz w:val="22"/>
          <w:szCs w:val="22"/>
        </w:rPr>
        <w:tab/>
      </w:r>
      <w:r w:rsidR="00570467" w:rsidRPr="00991DA1">
        <w:rPr>
          <w:sz w:val="22"/>
          <w:szCs w:val="22"/>
        </w:rPr>
        <w:t xml:space="preserve">d) Dördüncü isim için %70’i, </w:t>
      </w:r>
    </w:p>
    <w:p w14:paraId="612D3FAA" w14:textId="34EAEB01" w:rsidR="00570467" w:rsidRPr="00991DA1" w:rsidRDefault="00991DA1" w:rsidP="00991DA1">
      <w:pPr>
        <w:pStyle w:val="AralkYok"/>
        <w:rPr>
          <w:sz w:val="22"/>
          <w:szCs w:val="22"/>
        </w:rPr>
      </w:pPr>
      <w:r>
        <w:rPr>
          <w:sz w:val="22"/>
          <w:szCs w:val="22"/>
        </w:rPr>
        <w:tab/>
      </w:r>
      <w:r w:rsidR="00570467" w:rsidRPr="00991DA1">
        <w:rPr>
          <w:sz w:val="22"/>
          <w:szCs w:val="22"/>
        </w:rPr>
        <w:t xml:space="preserve">e) Beşinci ve daha sonraki isimler için %50’si, dikkate alınır.  </w:t>
      </w:r>
    </w:p>
    <w:p w14:paraId="1FF056AB" w14:textId="77777777" w:rsidR="00570467" w:rsidRPr="00991DA1" w:rsidRDefault="00570467" w:rsidP="00991DA1">
      <w:pPr>
        <w:pStyle w:val="AralkYok"/>
        <w:rPr>
          <w:sz w:val="22"/>
          <w:szCs w:val="22"/>
        </w:rPr>
      </w:pPr>
      <w:r w:rsidRPr="00991DA1">
        <w:rPr>
          <w:sz w:val="22"/>
          <w:szCs w:val="22"/>
        </w:rPr>
        <w:t xml:space="preserve">Özel bir paylaşım oranı olmayan veya isim sıralaması/derecelendirmesi bulunmayan faaliyetler için tüm yazarlar için puanın %50’si dikkate alınır. </w:t>
      </w:r>
    </w:p>
    <w:p w14:paraId="6239A5E7" w14:textId="77777777" w:rsidR="00570467" w:rsidRPr="00991DA1" w:rsidRDefault="00570467" w:rsidP="00991DA1">
      <w:pPr>
        <w:pStyle w:val="AralkYok"/>
        <w:rPr>
          <w:sz w:val="22"/>
          <w:szCs w:val="22"/>
        </w:rPr>
      </w:pPr>
      <w:r w:rsidRPr="00991DA1">
        <w:rPr>
          <w:sz w:val="22"/>
          <w:szCs w:val="22"/>
        </w:rPr>
        <w:t>Atıf faaliyet türünün puanlanmasında kişi sayısı dikkate alınmaz, her bir araştırmacı için ayrı puanlama yapılır. Aynı esere bir kitabın veya makalenin farklı bölümlerinde/ kısımlarında yapılan atıflar yalnızca bir atıf olarak değerlendirilir. Ancak, bölüm yazarları farklı olan kitaplarda, farklı bölümlerde yapılan her bir atıf için ayrı puan değerlendirmesi yapılır.</w:t>
      </w:r>
    </w:p>
    <w:p w14:paraId="589E6935" w14:textId="77777777" w:rsidR="00570467" w:rsidRPr="00991DA1" w:rsidRDefault="00570467" w:rsidP="00991DA1">
      <w:pPr>
        <w:pStyle w:val="AralkYok"/>
        <w:rPr>
          <w:sz w:val="22"/>
          <w:szCs w:val="22"/>
        </w:rPr>
      </w:pPr>
      <w:r w:rsidRPr="00991DA1">
        <w:rPr>
          <w:sz w:val="22"/>
          <w:szCs w:val="22"/>
        </w:rPr>
        <w:t xml:space="preserve">Proje Faaliyet türünde yılın bir bölümünde devam eden projeler için hak kazanılan puan, projenin kadro başvuru tarihi öncesinde devam ettiği toplam ay sayısının 12’ye bölünerek ilgili puanla çarpılmasıyla bulunur.  </w:t>
      </w:r>
    </w:p>
    <w:p w14:paraId="2DD33EA9" w14:textId="77777777" w:rsidR="00991DA1" w:rsidRDefault="00991DA1" w:rsidP="00570467">
      <w:pPr>
        <w:spacing w:before="120"/>
        <w:jc w:val="center"/>
        <w:rPr>
          <w:rFonts w:ascii="Arial" w:hAnsi="Arial" w:cs="Arial"/>
          <w:b/>
          <w:sz w:val="20"/>
          <w:szCs w:val="20"/>
        </w:rPr>
      </w:pPr>
    </w:p>
    <w:p w14:paraId="4FDFE909" w14:textId="77777777" w:rsidR="00991DA1" w:rsidRDefault="00991DA1" w:rsidP="00570467">
      <w:pPr>
        <w:spacing w:before="120"/>
        <w:jc w:val="center"/>
        <w:rPr>
          <w:rFonts w:ascii="Arial" w:hAnsi="Arial" w:cs="Arial"/>
          <w:b/>
          <w:sz w:val="20"/>
          <w:szCs w:val="20"/>
        </w:rPr>
      </w:pPr>
    </w:p>
    <w:p w14:paraId="65F08289" w14:textId="1C1795F0" w:rsidR="00570467" w:rsidRPr="00E65589" w:rsidRDefault="00570467" w:rsidP="00570467">
      <w:pPr>
        <w:spacing w:before="120"/>
        <w:jc w:val="center"/>
        <w:rPr>
          <w:rFonts w:ascii="Arial" w:hAnsi="Arial" w:cs="Arial"/>
          <w:b/>
          <w:sz w:val="20"/>
          <w:szCs w:val="20"/>
        </w:rPr>
      </w:pPr>
      <w:r w:rsidRPr="00E65589">
        <w:rPr>
          <w:rFonts w:ascii="Arial" w:hAnsi="Arial" w:cs="Arial"/>
          <w:b/>
          <w:sz w:val="20"/>
          <w:szCs w:val="20"/>
        </w:rPr>
        <w:t>EK-2</w:t>
      </w:r>
    </w:p>
    <w:p w14:paraId="56CCB89B" w14:textId="77777777" w:rsidR="00570467" w:rsidRPr="00E65589" w:rsidRDefault="00570467" w:rsidP="00570467">
      <w:pPr>
        <w:spacing w:before="120"/>
        <w:jc w:val="center"/>
        <w:rPr>
          <w:rFonts w:ascii="Arial" w:hAnsi="Arial" w:cs="Arial"/>
          <w:b/>
          <w:sz w:val="20"/>
          <w:szCs w:val="20"/>
        </w:rPr>
      </w:pPr>
      <w:r w:rsidRPr="00E65589">
        <w:rPr>
          <w:rFonts w:ascii="Arial" w:hAnsi="Arial" w:cs="Arial"/>
          <w:b/>
          <w:sz w:val="20"/>
          <w:szCs w:val="20"/>
        </w:rPr>
        <w:t>AKADEMİK YÜKSELTİLME VE ATANMA İÇİN BAŞVURU ASGARİ KOŞUL DEĞERLENDİRME RAPORU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24"/>
        <w:gridCol w:w="2347"/>
        <w:gridCol w:w="2927"/>
      </w:tblGrid>
      <w:tr w:rsidR="00570467" w:rsidRPr="00E65589" w14:paraId="6532FA0B" w14:textId="77777777" w:rsidTr="00932051">
        <w:trPr>
          <w:trHeight w:val="57"/>
          <w:jc w:val="center"/>
        </w:trPr>
        <w:tc>
          <w:tcPr>
            <w:tcW w:w="9498" w:type="dxa"/>
            <w:gridSpan w:val="3"/>
            <w:vAlign w:val="center"/>
          </w:tcPr>
          <w:p w14:paraId="06D2EF4C" w14:textId="77777777" w:rsidR="00570467" w:rsidRPr="00E65589" w:rsidRDefault="00570467" w:rsidP="00960AAA">
            <w:pPr>
              <w:spacing w:before="120"/>
              <w:rPr>
                <w:rFonts w:ascii="Arial" w:hAnsi="Arial" w:cs="Arial"/>
                <w:b/>
                <w:sz w:val="16"/>
                <w:szCs w:val="16"/>
              </w:rPr>
            </w:pPr>
            <w:r w:rsidRPr="00E65589">
              <w:rPr>
                <w:rFonts w:ascii="Arial" w:hAnsi="Arial" w:cs="Arial"/>
                <w:b/>
                <w:sz w:val="16"/>
                <w:szCs w:val="16"/>
              </w:rPr>
              <w:t>ADAYIN</w:t>
            </w:r>
          </w:p>
        </w:tc>
      </w:tr>
      <w:tr w:rsidR="00570467" w:rsidRPr="00E65589" w14:paraId="4DADB95E" w14:textId="77777777" w:rsidTr="00932051">
        <w:trPr>
          <w:trHeight w:val="57"/>
          <w:jc w:val="center"/>
        </w:trPr>
        <w:tc>
          <w:tcPr>
            <w:tcW w:w="4224" w:type="dxa"/>
            <w:vAlign w:val="center"/>
          </w:tcPr>
          <w:p w14:paraId="6FAF641D" w14:textId="77777777" w:rsidR="00570467" w:rsidRPr="00E65589" w:rsidRDefault="00570467" w:rsidP="00960A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E65589">
              <w:rPr>
                <w:rFonts w:ascii="Arial" w:hAnsi="Arial" w:cs="Arial"/>
                <w:sz w:val="16"/>
                <w:szCs w:val="16"/>
              </w:rPr>
              <w:t>ADI ve SOYADI</w:t>
            </w:r>
          </w:p>
        </w:tc>
        <w:tc>
          <w:tcPr>
            <w:tcW w:w="5274" w:type="dxa"/>
            <w:gridSpan w:val="2"/>
            <w:vAlign w:val="center"/>
          </w:tcPr>
          <w:p w14:paraId="36A0B0DC" w14:textId="77777777" w:rsidR="00570467" w:rsidRPr="00E65589" w:rsidRDefault="00570467" w:rsidP="00960A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70467" w:rsidRPr="00E65589" w14:paraId="004845B4" w14:textId="77777777" w:rsidTr="00932051">
        <w:trPr>
          <w:trHeight w:val="57"/>
          <w:jc w:val="center"/>
        </w:trPr>
        <w:tc>
          <w:tcPr>
            <w:tcW w:w="4224" w:type="dxa"/>
            <w:vAlign w:val="center"/>
          </w:tcPr>
          <w:p w14:paraId="1CAD3600" w14:textId="77777777" w:rsidR="00570467" w:rsidRPr="00E65589" w:rsidRDefault="00570467" w:rsidP="00960A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E65589">
              <w:rPr>
                <w:rFonts w:ascii="Arial" w:hAnsi="Arial" w:cs="Arial"/>
                <w:sz w:val="16"/>
                <w:szCs w:val="16"/>
              </w:rPr>
              <w:t>BAŞVURDUĞU KADRO</w:t>
            </w:r>
          </w:p>
        </w:tc>
        <w:tc>
          <w:tcPr>
            <w:tcW w:w="5274" w:type="dxa"/>
            <w:gridSpan w:val="2"/>
            <w:vAlign w:val="center"/>
          </w:tcPr>
          <w:p w14:paraId="3BFD523A" w14:textId="77777777" w:rsidR="00570467" w:rsidRPr="00E65589" w:rsidRDefault="00570467" w:rsidP="00960A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70467" w:rsidRPr="00E65589" w14:paraId="24746161" w14:textId="77777777" w:rsidTr="00932051">
        <w:trPr>
          <w:trHeight w:val="57"/>
          <w:jc w:val="center"/>
        </w:trPr>
        <w:tc>
          <w:tcPr>
            <w:tcW w:w="4224" w:type="dxa"/>
            <w:vAlign w:val="center"/>
          </w:tcPr>
          <w:p w14:paraId="6FA6BA91" w14:textId="77777777" w:rsidR="00570467" w:rsidRPr="00E65589" w:rsidRDefault="00570467" w:rsidP="00960A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E65589">
              <w:rPr>
                <w:rFonts w:ascii="Arial" w:hAnsi="Arial" w:cs="Arial"/>
                <w:sz w:val="16"/>
                <w:szCs w:val="16"/>
              </w:rPr>
              <w:t>FAKÜLTE</w:t>
            </w:r>
          </w:p>
        </w:tc>
        <w:tc>
          <w:tcPr>
            <w:tcW w:w="5274" w:type="dxa"/>
            <w:gridSpan w:val="2"/>
            <w:vAlign w:val="center"/>
          </w:tcPr>
          <w:p w14:paraId="6A504503" w14:textId="77777777" w:rsidR="00570467" w:rsidRPr="00E65589" w:rsidRDefault="00570467" w:rsidP="00960A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70467" w:rsidRPr="00E65589" w14:paraId="20B56A94" w14:textId="77777777" w:rsidTr="00932051">
        <w:trPr>
          <w:trHeight w:val="57"/>
          <w:jc w:val="center"/>
        </w:trPr>
        <w:tc>
          <w:tcPr>
            <w:tcW w:w="4224" w:type="dxa"/>
            <w:vAlign w:val="center"/>
          </w:tcPr>
          <w:p w14:paraId="1FC87F30" w14:textId="77777777" w:rsidR="00570467" w:rsidRPr="00E65589" w:rsidRDefault="00570467" w:rsidP="00960A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E65589">
              <w:rPr>
                <w:rFonts w:ascii="Arial" w:hAnsi="Arial" w:cs="Arial"/>
                <w:sz w:val="16"/>
                <w:szCs w:val="16"/>
              </w:rPr>
              <w:t>BÖLÜM</w:t>
            </w:r>
          </w:p>
        </w:tc>
        <w:tc>
          <w:tcPr>
            <w:tcW w:w="5274" w:type="dxa"/>
            <w:gridSpan w:val="2"/>
            <w:vAlign w:val="center"/>
          </w:tcPr>
          <w:p w14:paraId="69C409B6" w14:textId="77777777" w:rsidR="00570467" w:rsidRPr="00E65589" w:rsidRDefault="00570467" w:rsidP="00960A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70467" w:rsidRPr="00E65589" w14:paraId="59E21B97" w14:textId="77777777" w:rsidTr="00932051">
        <w:trPr>
          <w:trHeight w:val="57"/>
          <w:jc w:val="center"/>
        </w:trPr>
        <w:tc>
          <w:tcPr>
            <w:tcW w:w="4224" w:type="dxa"/>
            <w:vAlign w:val="center"/>
          </w:tcPr>
          <w:p w14:paraId="6AC672F9" w14:textId="77777777" w:rsidR="00570467" w:rsidRPr="00E65589" w:rsidRDefault="00570467" w:rsidP="00960A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E65589">
              <w:rPr>
                <w:rFonts w:ascii="Arial" w:hAnsi="Arial" w:cs="Arial"/>
                <w:sz w:val="16"/>
                <w:szCs w:val="16"/>
              </w:rPr>
              <w:t>ANABİLİM/ANASANAT DALI</w:t>
            </w:r>
          </w:p>
        </w:tc>
        <w:tc>
          <w:tcPr>
            <w:tcW w:w="5274" w:type="dxa"/>
            <w:gridSpan w:val="2"/>
            <w:vAlign w:val="center"/>
          </w:tcPr>
          <w:p w14:paraId="5A35B809" w14:textId="77777777" w:rsidR="00570467" w:rsidRPr="00E65589" w:rsidRDefault="00570467" w:rsidP="00960A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70467" w:rsidRPr="00E65589" w14:paraId="7750DFD4" w14:textId="77777777" w:rsidTr="00932051">
        <w:trPr>
          <w:trHeight w:val="57"/>
          <w:jc w:val="center"/>
        </w:trPr>
        <w:tc>
          <w:tcPr>
            <w:tcW w:w="4224" w:type="dxa"/>
            <w:vAlign w:val="center"/>
          </w:tcPr>
          <w:p w14:paraId="52496664" w14:textId="77777777" w:rsidR="00570467" w:rsidRPr="00E65589" w:rsidRDefault="00570467" w:rsidP="00960A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E65589">
              <w:rPr>
                <w:rFonts w:ascii="Arial" w:hAnsi="Arial" w:cs="Arial"/>
                <w:sz w:val="16"/>
                <w:szCs w:val="16"/>
              </w:rPr>
              <w:t>ADAYIN BAŞVURDUĞU KADROYA İLİŞKİN ASGARİ KOŞULLARI SAĞLAYIP SAĞLAMADIĞI</w:t>
            </w:r>
          </w:p>
        </w:tc>
        <w:tc>
          <w:tcPr>
            <w:tcW w:w="2347" w:type="dxa"/>
            <w:vAlign w:val="center"/>
          </w:tcPr>
          <w:p w14:paraId="64E9F1CD" w14:textId="77777777" w:rsidR="00570467" w:rsidRPr="00E65589" w:rsidRDefault="00570467" w:rsidP="00960AAA">
            <w:pPr>
              <w:pStyle w:val="Balk3"/>
              <w:spacing w:before="120" w:after="200"/>
              <w:rPr>
                <w:rFonts w:ascii="Arial" w:hAnsi="Arial" w:cs="Arial"/>
                <w:sz w:val="16"/>
                <w:szCs w:val="16"/>
              </w:rPr>
            </w:pPr>
            <w:r w:rsidRPr="00E65589">
              <w:rPr>
                <w:rFonts w:ascii="Arial" w:hAnsi="Arial" w:cs="Arial"/>
                <w:sz w:val="16"/>
                <w:szCs w:val="16"/>
              </w:rPr>
              <w:t>SAĞLIYOR</w:t>
            </w:r>
          </w:p>
          <w:p w14:paraId="7DEE3FC1" w14:textId="77777777" w:rsidR="00570467" w:rsidRPr="00E65589" w:rsidRDefault="00570467" w:rsidP="00570467">
            <w:pPr>
              <w:pStyle w:val="ListeParagraf"/>
              <w:numPr>
                <w:ilvl w:val="0"/>
                <w:numId w:val="52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  <w:lang w:eastAsia="tr-TR"/>
              </w:rPr>
            </w:pPr>
          </w:p>
        </w:tc>
        <w:tc>
          <w:tcPr>
            <w:tcW w:w="2927" w:type="dxa"/>
            <w:vAlign w:val="center"/>
          </w:tcPr>
          <w:p w14:paraId="3810B9BD" w14:textId="77777777" w:rsidR="00570467" w:rsidRPr="00E65589" w:rsidRDefault="00570467" w:rsidP="00960AAA">
            <w:pPr>
              <w:pStyle w:val="Balk3"/>
              <w:spacing w:before="120" w:after="200"/>
              <w:rPr>
                <w:rFonts w:ascii="Arial" w:hAnsi="Arial" w:cs="Arial"/>
                <w:sz w:val="16"/>
                <w:szCs w:val="16"/>
              </w:rPr>
            </w:pPr>
            <w:r w:rsidRPr="00E65589">
              <w:rPr>
                <w:rFonts w:ascii="Arial" w:hAnsi="Arial" w:cs="Arial"/>
                <w:sz w:val="16"/>
                <w:szCs w:val="16"/>
              </w:rPr>
              <w:t>SAĞLAMIYOR</w:t>
            </w:r>
          </w:p>
          <w:p w14:paraId="74B24D6A" w14:textId="77777777" w:rsidR="00570467" w:rsidRPr="00E65589" w:rsidRDefault="00570467" w:rsidP="00570467">
            <w:pPr>
              <w:pStyle w:val="ListeParagraf"/>
              <w:numPr>
                <w:ilvl w:val="0"/>
                <w:numId w:val="53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  <w:lang w:eastAsia="tr-TR"/>
              </w:rPr>
            </w:pPr>
          </w:p>
        </w:tc>
      </w:tr>
    </w:tbl>
    <w:p w14:paraId="74A7BFD3" w14:textId="77777777" w:rsidR="00570467" w:rsidRPr="00E65589" w:rsidRDefault="00570467" w:rsidP="00570467">
      <w:pPr>
        <w:spacing w:before="120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50"/>
        <w:gridCol w:w="4743"/>
      </w:tblGrid>
      <w:tr w:rsidR="00570467" w:rsidRPr="00E65589" w14:paraId="075EA50A" w14:textId="77777777" w:rsidTr="00932051">
        <w:trPr>
          <w:trHeight w:val="625"/>
          <w:jc w:val="center"/>
        </w:trPr>
        <w:tc>
          <w:tcPr>
            <w:tcW w:w="9493" w:type="dxa"/>
            <w:gridSpan w:val="2"/>
            <w:vAlign w:val="center"/>
          </w:tcPr>
          <w:p w14:paraId="6276EC93" w14:textId="77777777" w:rsidR="00570467" w:rsidRPr="00E65589" w:rsidRDefault="00570467" w:rsidP="00960AAA">
            <w:pPr>
              <w:spacing w:before="120"/>
              <w:rPr>
                <w:rFonts w:ascii="Arial" w:hAnsi="Arial" w:cs="Arial"/>
                <w:b/>
                <w:sz w:val="16"/>
                <w:szCs w:val="16"/>
              </w:rPr>
            </w:pPr>
            <w:r w:rsidRPr="00E65589">
              <w:rPr>
                <w:rFonts w:ascii="Arial" w:hAnsi="Arial" w:cs="Arial"/>
                <w:b/>
                <w:sz w:val="16"/>
                <w:szCs w:val="16"/>
              </w:rPr>
              <w:t>DEĞERLENDİRME YAPANIN</w:t>
            </w:r>
          </w:p>
        </w:tc>
      </w:tr>
      <w:tr w:rsidR="00570467" w:rsidRPr="00E65589" w14:paraId="3EF952E6" w14:textId="77777777" w:rsidTr="00932051">
        <w:trPr>
          <w:trHeight w:val="535"/>
          <w:jc w:val="center"/>
        </w:trPr>
        <w:tc>
          <w:tcPr>
            <w:tcW w:w="4750" w:type="dxa"/>
            <w:vAlign w:val="center"/>
          </w:tcPr>
          <w:p w14:paraId="54EE17BF" w14:textId="77777777" w:rsidR="00570467" w:rsidRPr="00E65589" w:rsidRDefault="00570467" w:rsidP="00960A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E65589">
              <w:rPr>
                <w:rFonts w:ascii="Arial" w:hAnsi="Arial" w:cs="Arial"/>
                <w:sz w:val="16"/>
                <w:szCs w:val="16"/>
              </w:rPr>
              <w:t>UNVANI, ADI ve SOYADI</w:t>
            </w:r>
          </w:p>
        </w:tc>
        <w:tc>
          <w:tcPr>
            <w:tcW w:w="4743" w:type="dxa"/>
            <w:vAlign w:val="center"/>
          </w:tcPr>
          <w:p w14:paraId="4D11CD2F" w14:textId="77777777" w:rsidR="00570467" w:rsidRPr="00E65589" w:rsidRDefault="00570467" w:rsidP="00960A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70467" w:rsidRPr="00E65589" w14:paraId="5D76D383" w14:textId="77777777" w:rsidTr="00932051">
        <w:trPr>
          <w:trHeight w:val="598"/>
          <w:jc w:val="center"/>
        </w:trPr>
        <w:tc>
          <w:tcPr>
            <w:tcW w:w="4750" w:type="dxa"/>
            <w:vAlign w:val="center"/>
          </w:tcPr>
          <w:p w14:paraId="7DEE1EB0" w14:textId="77777777" w:rsidR="00570467" w:rsidRPr="00E65589" w:rsidRDefault="00570467" w:rsidP="00960A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E65589">
              <w:rPr>
                <w:rFonts w:ascii="Arial" w:hAnsi="Arial" w:cs="Arial"/>
                <w:sz w:val="16"/>
                <w:szCs w:val="16"/>
              </w:rPr>
              <w:t>ÜNİVERSİTE</w:t>
            </w:r>
          </w:p>
        </w:tc>
        <w:tc>
          <w:tcPr>
            <w:tcW w:w="4743" w:type="dxa"/>
            <w:vAlign w:val="center"/>
          </w:tcPr>
          <w:p w14:paraId="331C3DAD" w14:textId="77777777" w:rsidR="00570467" w:rsidRPr="00E65589" w:rsidRDefault="00570467" w:rsidP="00960A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70467" w:rsidRPr="00E65589" w14:paraId="0ABB9DCD" w14:textId="77777777" w:rsidTr="00932051">
        <w:trPr>
          <w:jc w:val="center"/>
        </w:trPr>
        <w:tc>
          <w:tcPr>
            <w:tcW w:w="4750" w:type="dxa"/>
            <w:vAlign w:val="center"/>
          </w:tcPr>
          <w:p w14:paraId="329D353D" w14:textId="77777777" w:rsidR="00570467" w:rsidRPr="00E65589" w:rsidRDefault="00570467" w:rsidP="00960A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E65589">
              <w:rPr>
                <w:rFonts w:ascii="Arial" w:hAnsi="Arial" w:cs="Arial"/>
                <w:sz w:val="16"/>
                <w:szCs w:val="16"/>
              </w:rPr>
              <w:t>FAKÜLTE ve BÖLÜMÜ</w:t>
            </w:r>
          </w:p>
        </w:tc>
        <w:tc>
          <w:tcPr>
            <w:tcW w:w="4743" w:type="dxa"/>
            <w:vAlign w:val="center"/>
          </w:tcPr>
          <w:p w14:paraId="5410272C" w14:textId="77777777" w:rsidR="00570467" w:rsidRPr="00E65589" w:rsidRDefault="00570467" w:rsidP="00960A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70467" w:rsidRPr="00E65589" w14:paraId="6F25365B" w14:textId="77777777" w:rsidTr="00932051">
        <w:trPr>
          <w:jc w:val="center"/>
        </w:trPr>
        <w:tc>
          <w:tcPr>
            <w:tcW w:w="4750" w:type="dxa"/>
            <w:vAlign w:val="center"/>
          </w:tcPr>
          <w:p w14:paraId="5AA17AA4" w14:textId="77777777" w:rsidR="00570467" w:rsidRPr="00E65589" w:rsidRDefault="00570467" w:rsidP="00960A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E65589">
              <w:rPr>
                <w:rFonts w:ascii="Arial" w:hAnsi="Arial" w:cs="Arial"/>
                <w:sz w:val="16"/>
                <w:szCs w:val="16"/>
              </w:rPr>
              <w:t>DEĞERLENDİRME TARİHİ</w:t>
            </w:r>
          </w:p>
        </w:tc>
        <w:tc>
          <w:tcPr>
            <w:tcW w:w="4743" w:type="dxa"/>
            <w:vAlign w:val="center"/>
          </w:tcPr>
          <w:p w14:paraId="7FEAD61E" w14:textId="77777777" w:rsidR="00570467" w:rsidRPr="00E65589" w:rsidRDefault="00570467" w:rsidP="00960A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70467" w:rsidRPr="00E65589" w14:paraId="5514EC3A" w14:textId="77777777" w:rsidTr="00932051">
        <w:trPr>
          <w:trHeight w:val="760"/>
          <w:jc w:val="center"/>
        </w:trPr>
        <w:tc>
          <w:tcPr>
            <w:tcW w:w="4750" w:type="dxa"/>
            <w:vAlign w:val="center"/>
          </w:tcPr>
          <w:p w14:paraId="01A32BD6" w14:textId="77777777" w:rsidR="00570467" w:rsidRPr="00E65589" w:rsidRDefault="00570467" w:rsidP="00960A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  <w:p w14:paraId="6BD55E12" w14:textId="77777777" w:rsidR="00570467" w:rsidRPr="00E65589" w:rsidRDefault="00570467" w:rsidP="00960A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E65589">
              <w:rPr>
                <w:rFonts w:ascii="Arial" w:hAnsi="Arial" w:cs="Arial"/>
                <w:sz w:val="16"/>
                <w:szCs w:val="16"/>
              </w:rPr>
              <w:t>İMZASI</w:t>
            </w:r>
          </w:p>
          <w:p w14:paraId="7386D49E" w14:textId="77777777" w:rsidR="00570467" w:rsidRPr="00E65589" w:rsidRDefault="00570467" w:rsidP="00960A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43" w:type="dxa"/>
            <w:vAlign w:val="center"/>
          </w:tcPr>
          <w:p w14:paraId="1697B55A" w14:textId="77777777" w:rsidR="00570467" w:rsidRPr="00E65589" w:rsidRDefault="00570467" w:rsidP="00960AA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1EB73F32" w14:textId="77777777" w:rsidR="00570467" w:rsidRPr="00E65589" w:rsidRDefault="00570467" w:rsidP="00570467">
      <w:pPr>
        <w:pStyle w:val="Default"/>
        <w:rPr>
          <w:sz w:val="20"/>
          <w:szCs w:val="20"/>
        </w:rPr>
      </w:pPr>
    </w:p>
    <w:p w14:paraId="6A267C2A" w14:textId="77777777" w:rsidR="00570467" w:rsidRDefault="00570467" w:rsidP="00644E07">
      <w:pPr>
        <w:rPr>
          <w:rFonts w:ascii="Times New Roman" w:hAnsi="Times New Roman" w:cs="Times New Roman"/>
          <w:b/>
          <w:sz w:val="20"/>
          <w:szCs w:val="20"/>
        </w:rPr>
      </w:pPr>
    </w:p>
    <w:p w14:paraId="13BFDD7B" w14:textId="77777777" w:rsidR="00570467" w:rsidRPr="00E625FE" w:rsidRDefault="00570467" w:rsidP="00644E07">
      <w:pPr>
        <w:rPr>
          <w:rFonts w:ascii="Times New Roman" w:hAnsi="Times New Roman" w:cs="Times New Roman"/>
          <w:b/>
          <w:sz w:val="20"/>
          <w:szCs w:val="20"/>
        </w:rPr>
      </w:pPr>
    </w:p>
    <w:sectPr w:rsidR="00570467" w:rsidRPr="00E625FE" w:rsidSect="00570467">
      <w:footerReference w:type="default" r:id="rId19"/>
      <w:pgSz w:w="11910" w:h="16840"/>
      <w:pgMar w:top="1134" w:right="720" w:bottom="1100" w:left="720" w:header="0" w:footer="851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AC0542" w14:textId="77777777" w:rsidR="00012769" w:rsidRDefault="00012769">
      <w:pPr>
        <w:spacing w:after="0" w:line="240" w:lineRule="auto"/>
      </w:pPr>
      <w:r>
        <w:separator/>
      </w:r>
    </w:p>
  </w:endnote>
  <w:endnote w:type="continuationSeparator" w:id="0">
    <w:p w14:paraId="79E6CF6F" w14:textId="77777777" w:rsidR="00012769" w:rsidRDefault="00012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5271314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0"/>
        <w:szCs w:val="20"/>
      </w:rPr>
    </w:sdtEndPr>
    <w:sdtContent>
      <w:p w14:paraId="0AC99361" w14:textId="18621741" w:rsidR="004C4C5C" w:rsidRPr="002E6C29" w:rsidRDefault="004C4C5C">
        <w:pPr>
          <w:pStyle w:val="AltBilgi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2E6C29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2E6C29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2E6C29">
          <w:rPr>
            <w:rFonts w:ascii="Times New Roman" w:hAnsi="Times New Roman" w:cs="Times New Roman"/>
            <w:sz w:val="20"/>
            <w:szCs w:val="20"/>
          </w:rPr>
          <w:fldChar w:fldCharType="separate"/>
        </w:r>
        <w:r>
          <w:rPr>
            <w:rFonts w:ascii="Times New Roman" w:hAnsi="Times New Roman" w:cs="Times New Roman"/>
            <w:noProof/>
            <w:sz w:val="20"/>
            <w:szCs w:val="20"/>
          </w:rPr>
          <w:t>6</w:t>
        </w:r>
        <w:r w:rsidRPr="002E6C29">
          <w:rPr>
            <w:rFonts w:ascii="Times New Roman" w:hAnsi="Times New Roman" w:cs="Times New Roman"/>
            <w:noProof/>
            <w:sz w:val="20"/>
            <w:szCs w:val="20"/>
          </w:rPr>
          <w:fldChar w:fldCharType="end"/>
        </w:r>
      </w:p>
    </w:sdtContent>
  </w:sdt>
  <w:p w14:paraId="0AC99362" w14:textId="77777777" w:rsidR="004C4C5C" w:rsidRDefault="004C4C5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BCFFE8" w14:textId="77777777" w:rsidR="00012769" w:rsidRDefault="00012769">
      <w:pPr>
        <w:spacing w:after="0" w:line="240" w:lineRule="auto"/>
      </w:pPr>
      <w:r>
        <w:separator/>
      </w:r>
    </w:p>
  </w:footnote>
  <w:footnote w:type="continuationSeparator" w:id="0">
    <w:p w14:paraId="5FD30979" w14:textId="77777777" w:rsidR="00012769" w:rsidRDefault="000127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46045"/>
    <w:multiLevelType w:val="hybridMultilevel"/>
    <w:tmpl w:val="D5F48FF2"/>
    <w:lvl w:ilvl="0" w:tplc="8F16D62C">
      <w:start w:val="1"/>
      <w:numFmt w:val="bullet"/>
      <w:lvlText w:val="–"/>
      <w:lvlJc w:val="left"/>
      <w:pPr>
        <w:ind w:left="1428" w:hanging="360"/>
      </w:pPr>
      <w:rPr>
        <w:rFonts w:ascii="Arial" w:eastAsia="MS Mincho" w:hAnsi="Arial" w:cs="Arial" w:hint="default"/>
        <w:b/>
        <w:color w:val="000000"/>
        <w:sz w:val="24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35215D3"/>
    <w:multiLevelType w:val="hybridMultilevel"/>
    <w:tmpl w:val="7452F9E2"/>
    <w:lvl w:ilvl="0" w:tplc="500C5662">
      <w:start w:val="6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  <w:b/>
      </w:rPr>
    </w:lvl>
    <w:lvl w:ilvl="1" w:tplc="041F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49A4504"/>
    <w:multiLevelType w:val="hybridMultilevel"/>
    <w:tmpl w:val="D53E3736"/>
    <w:lvl w:ilvl="0" w:tplc="7D14E3E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40"/>
        <w:szCs w:val="4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F21669"/>
    <w:multiLevelType w:val="multilevel"/>
    <w:tmpl w:val="FA6A6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EC22B2"/>
    <w:multiLevelType w:val="hybridMultilevel"/>
    <w:tmpl w:val="7AD4821A"/>
    <w:lvl w:ilvl="0" w:tplc="86804742">
      <w:start w:val="2"/>
      <w:numFmt w:val="decimal"/>
      <w:lvlText w:val="(%1)"/>
      <w:lvlJc w:val="left"/>
      <w:pPr>
        <w:ind w:left="1762" w:hanging="355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14"/>
        <w:sz w:val="20"/>
        <w:szCs w:val="20"/>
        <w:lang w:val="tr-TR" w:eastAsia="en-US" w:bidi="ar-SA"/>
      </w:rPr>
    </w:lvl>
    <w:lvl w:ilvl="1" w:tplc="FF4811B8">
      <w:numFmt w:val="bullet"/>
      <w:lvlText w:val="•"/>
      <w:lvlJc w:val="left"/>
      <w:pPr>
        <w:ind w:left="2664" w:hanging="355"/>
      </w:pPr>
      <w:rPr>
        <w:rFonts w:hint="default"/>
        <w:lang w:val="tr-TR" w:eastAsia="en-US" w:bidi="ar-SA"/>
      </w:rPr>
    </w:lvl>
    <w:lvl w:ilvl="2" w:tplc="3A32F4A6">
      <w:numFmt w:val="bullet"/>
      <w:lvlText w:val="•"/>
      <w:lvlJc w:val="left"/>
      <w:pPr>
        <w:ind w:left="3568" w:hanging="355"/>
      </w:pPr>
      <w:rPr>
        <w:rFonts w:hint="default"/>
        <w:lang w:val="tr-TR" w:eastAsia="en-US" w:bidi="ar-SA"/>
      </w:rPr>
    </w:lvl>
    <w:lvl w:ilvl="3" w:tplc="428666A8">
      <w:numFmt w:val="bullet"/>
      <w:lvlText w:val="•"/>
      <w:lvlJc w:val="left"/>
      <w:pPr>
        <w:ind w:left="4472" w:hanging="355"/>
      </w:pPr>
      <w:rPr>
        <w:rFonts w:hint="default"/>
        <w:lang w:val="tr-TR" w:eastAsia="en-US" w:bidi="ar-SA"/>
      </w:rPr>
    </w:lvl>
    <w:lvl w:ilvl="4" w:tplc="C456C632">
      <w:numFmt w:val="bullet"/>
      <w:lvlText w:val="•"/>
      <w:lvlJc w:val="left"/>
      <w:pPr>
        <w:ind w:left="5376" w:hanging="355"/>
      </w:pPr>
      <w:rPr>
        <w:rFonts w:hint="default"/>
        <w:lang w:val="tr-TR" w:eastAsia="en-US" w:bidi="ar-SA"/>
      </w:rPr>
    </w:lvl>
    <w:lvl w:ilvl="5" w:tplc="0F22D408">
      <w:numFmt w:val="bullet"/>
      <w:lvlText w:val="•"/>
      <w:lvlJc w:val="left"/>
      <w:pPr>
        <w:ind w:left="6280" w:hanging="355"/>
      </w:pPr>
      <w:rPr>
        <w:rFonts w:hint="default"/>
        <w:lang w:val="tr-TR" w:eastAsia="en-US" w:bidi="ar-SA"/>
      </w:rPr>
    </w:lvl>
    <w:lvl w:ilvl="6" w:tplc="E5D6FD64">
      <w:numFmt w:val="bullet"/>
      <w:lvlText w:val="•"/>
      <w:lvlJc w:val="left"/>
      <w:pPr>
        <w:ind w:left="7184" w:hanging="355"/>
      </w:pPr>
      <w:rPr>
        <w:rFonts w:hint="default"/>
        <w:lang w:val="tr-TR" w:eastAsia="en-US" w:bidi="ar-SA"/>
      </w:rPr>
    </w:lvl>
    <w:lvl w:ilvl="7" w:tplc="7C486826">
      <w:numFmt w:val="bullet"/>
      <w:lvlText w:val="•"/>
      <w:lvlJc w:val="left"/>
      <w:pPr>
        <w:ind w:left="8088" w:hanging="355"/>
      </w:pPr>
      <w:rPr>
        <w:rFonts w:hint="default"/>
        <w:lang w:val="tr-TR" w:eastAsia="en-US" w:bidi="ar-SA"/>
      </w:rPr>
    </w:lvl>
    <w:lvl w:ilvl="8" w:tplc="F390A5C6">
      <w:numFmt w:val="bullet"/>
      <w:lvlText w:val="•"/>
      <w:lvlJc w:val="left"/>
      <w:pPr>
        <w:ind w:left="8992" w:hanging="355"/>
      </w:pPr>
      <w:rPr>
        <w:rFonts w:hint="default"/>
        <w:lang w:val="tr-TR" w:eastAsia="en-US" w:bidi="ar-SA"/>
      </w:rPr>
    </w:lvl>
  </w:abstractNum>
  <w:abstractNum w:abstractNumId="5" w15:restartNumberingAfterBreak="0">
    <w:nsid w:val="080A0DF2"/>
    <w:multiLevelType w:val="hybridMultilevel"/>
    <w:tmpl w:val="B8729B5C"/>
    <w:lvl w:ilvl="0" w:tplc="7F3C905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40"/>
        <w:szCs w:val="4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565E21"/>
    <w:multiLevelType w:val="hybridMultilevel"/>
    <w:tmpl w:val="589EFAE4"/>
    <w:lvl w:ilvl="0" w:tplc="FAF63C08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0D1933E2"/>
    <w:multiLevelType w:val="multilevel"/>
    <w:tmpl w:val="49B88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EB26292"/>
    <w:multiLevelType w:val="hybridMultilevel"/>
    <w:tmpl w:val="878A20C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E87257"/>
    <w:multiLevelType w:val="hybridMultilevel"/>
    <w:tmpl w:val="BD1A3FE0"/>
    <w:lvl w:ilvl="0" w:tplc="041F0017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0" w:hanging="360"/>
      </w:pPr>
    </w:lvl>
    <w:lvl w:ilvl="2" w:tplc="041F001B" w:tentative="1">
      <w:start w:val="1"/>
      <w:numFmt w:val="lowerRoman"/>
      <w:lvlText w:val="%3."/>
      <w:lvlJc w:val="right"/>
      <w:pPr>
        <w:ind w:left="2220" w:hanging="180"/>
      </w:pPr>
    </w:lvl>
    <w:lvl w:ilvl="3" w:tplc="041F000F" w:tentative="1">
      <w:start w:val="1"/>
      <w:numFmt w:val="decimal"/>
      <w:lvlText w:val="%4."/>
      <w:lvlJc w:val="left"/>
      <w:pPr>
        <w:ind w:left="2940" w:hanging="360"/>
      </w:pPr>
    </w:lvl>
    <w:lvl w:ilvl="4" w:tplc="041F0019" w:tentative="1">
      <w:start w:val="1"/>
      <w:numFmt w:val="lowerLetter"/>
      <w:lvlText w:val="%5."/>
      <w:lvlJc w:val="left"/>
      <w:pPr>
        <w:ind w:left="3660" w:hanging="360"/>
      </w:pPr>
    </w:lvl>
    <w:lvl w:ilvl="5" w:tplc="041F001B" w:tentative="1">
      <w:start w:val="1"/>
      <w:numFmt w:val="lowerRoman"/>
      <w:lvlText w:val="%6."/>
      <w:lvlJc w:val="right"/>
      <w:pPr>
        <w:ind w:left="4380" w:hanging="180"/>
      </w:pPr>
    </w:lvl>
    <w:lvl w:ilvl="6" w:tplc="041F000F" w:tentative="1">
      <w:start w:val="1"/>
      <w:numFmt w:val="decimal"/>
      <w:lvlText w:val="%7."/>
      <w:lvlJc w:val="left"/>
      <w:pPr>
        <w:ind w:left="5100" w:hanging="360"/>
      </w:pPr>
    </w:lvl>
    <w:lvl w:ilvl="7" w:tplc="041F0019" w:tentative="1">
      <w:start w:val="1"/>
      <w:numFmt w:val="lowerLetter"/>
      <w:lvlText w:val="%8."/>
      <w:lvlJc w:val="left"/>
      <w:pPr>
        <w:ind w:left="5820" w:hanging="360"/>
      </w:pPr>
    </w:lvl>
    <w:lvl w:ilvl="8" w:tplc="041F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1990512C"/>
    <w:multiLevelType w:val="hybridMultilevel"/>
    <w:tmpl w:val="7BBC5324"/>
    <w:lvl w:ilvl="0" w:tplc="F0B28636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C34F71"/>
    <w:multiLevelType w:val="hybridMultilevel"/>
    <w:tmpl w:val="9FA85D52"/>
    <w:lvl w:ilvl="0" w:tplc="E9BED87C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500" w:hanging="360"/>
      </w:pPr>
    </w:lvl>
    <w:lvl w:ilvl="2" w:tplc="041F001B" w:tentative="1">
      <w:start w:val="1"/>
      <w:numFmt w:val="lowerRoman"/>
      <w:lvlText w:val="%3."/>
      <w:lvlJc w:val="right"/>
      <w:pPr>
        <w:ind w:left="2220" w:hanging="180"/>
      </w:pPr>
    </w:lvl>
    <w:lvl w:ilvl="3" w:tplc="041F000F" w:tentative="1">
      <w:start w:val="1"/>
      <w:numFmt w:val="decimal"/>
      <w:lvlText w:val="%4."/>
      <w:lvlJc w:val="left"/>
      <w:pPr>
        <w:ind w:left="2940" w:hanging="360"/>
      </w:pPr>
    </w:lvl>
    <w:lvl w:ilvl="4" w:tplc="041F0019" w:tentative="1">
      <w:start w:val="1"/>
      <w:numFmt w:val="lowerLetter"/>
      <w:lvlText w:val="%5."/>
      <w:lvlJc w:val="left"/>
      <w:pPr>
        <w:ind w:left="3660" w:hanging="360"/>
      </w:pPr>
    </w:lvl>
    <w:lvl w:ilvl="5" w:tplc="041F001B" w:tentative="1">
      <w:start w:val="1"/>
      <w:numFmt w:val="lowerRoman"/>
      <w:lvlText w:val="%6."/>
      <w:lvlJc w:val="right"/>
      <w:pPr>
        <w:ind w:left="4380" w:hanging="180"/>
      </w:pPr>
    </w:lvl>
    <w:lvl w:ilvl="6" w:tplc="041F000F" w:tentative="1">
      <w:start w:val="1"/>
      <w:numFmt w:val="decimal"/>
      <w:lvlText w:val="%7."/>
      <w:lvlJc w:val="left"/>
      <w:pPr>
        <w:ind w:left="5100" w:hanging="360"/>
      </w:pPr>
    </w:lvl>
    <w:lvl w:ilvl="7" w:tplc="041F0019" w:tentative="1">
      <w:start w:val="1"/>
      <w:numFmt w:val="lowerLetter"/>
      <w:lvlText w:val="%8."/>
      <w:lvlJc w:val="left"/>
      <w:pPr>
        <w:ind w:left="5820" w:hanging="360"/>
      </w:pPr>
    </w:lvl>
    <w:lvl w:ilvl="8" w:tplc="041F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1F1E02E5"/>
    <w:multiLevelType w:val="hybridMultilevel"/>
    <w:tmpl w:val="969E9162"/>
    <w:lvl w:ilvl="0" w:tplc="0352E014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strike w:val="0"/>
        <w:vertAlign w:val="baseli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413B97"/>
    <w:multiLevelType w:val="hybridMultilevel"/>
    <w:tmpl w:val="EC3C66AE"/>
    <w:lvl w:ilvl="0" w:tplc="854C12D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5528B0"/>
    <w:multiLevelType w:val="hybridMultilevel"/>
    <w:tmpl w:val="03926AA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DC4333"/>
    <w:multiLevelType w:val="hybridMultilevel"/>
    <w:tmpl w:val="46162372"/>
    <w:lvl w:ilvl="0" w:tplc="A43070BC">
      <w:start w:val="3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 w15:restartNumberingAfterBreak="0">
    <w:nsid w:val="25B6688E"/>
    <w:multiLevelType w:val="hybridMultilevel"/>
    <w:tmpl w:val="B80C1F04"/>
    <w:lvl w:ilvl="0" w:tplc="8CC005A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7B45DAD"/>
    <w:multiLevelType w:val="hybridMultilevel"/>
    <w:tmpl w:val="BD1A3FE0"/>
    <w:lvl w:ilvl="0" w:tplc="041F0017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0" w:hanging="360"/>
      </w:pPr>
    </w:lvl>
    <w:lvl w:ilvl="2" w:tplc="041F001B" w:tentative="1">
      <w:start w:val="1"/>
      <w:numFmt w:val="lowerRoman"/>
      <w:lvlText w:val="%3."/>
      <w:lvlJc w:val="right"/>
      <w:pPr>
        <w:ind w:left="2220" w:hanging="180"/>
      </w:pPr>
    </w:lvl>
    <w:lvl w:ilvl="3" w:tplc="041F000F" w:tentative="1">
      <w:start w:val="1"/>
      <w:numFmt w:val="decimal"/>
      <w:lvlText w:val="%4."/>
      <w:lvlJc w:val="left"/>
      <w:pPr>
        <w:ind w:left="2940" w:hanging="360"/>
      </w:pPr>
    </w:lvl>
    <w:lvl w:ilvl="4" w:tplc="041F0019" w:tentative="1">
      <w:start w:val="1"/>
      <w:numFmt w:val="lowerLetter"/>
      <w:lvlText w:val="%5."/>
      <w:lvlJc w:val="left"/>
      <w:pPr>
        <w:ind w:left="3660" w:hanging="360"/>
      </w:pPr>
    </w:lvl>
    <w:lvl w:ilvl="5" w:tplc="041F001B" w:tentative="1">
      <w:start w:val="1"/>
      <w:numFmt w:val="lowerRoman"/>
      <w:lvlText w:val="%6."/>
      <w:lvlJc w:val="right"/>
      <w:pPr>
        <w:ind w:left="4380" w:hanging="180"/>
      </w:pPr>
    </w:lvl>
    <w:lvl w:ilvl="6" w:tplc="041F000F" w:tentative="1">
      <w:start w:val="1"/>
      <w:numFmt w:val="decimal"/>
      <w:lvlText w:val="%7."/>
      <w:lvlJc w:val="left"/>
      <w:pPr>
        <w:ind w:left="5100" w:hanging="360"/>
      </w:pPr>
    </w:lvl>
    <w:lvl w:ilvl="7" w:tplc="041F0019" w:tentative="1">
      <w:start w:val="1"/>
      <w:numFmt w:val="lowerLetter"/>
      <w:lvlText w:val="%8."/>
      <w:lvlJc w:val="left"/>
      <w:pPr>
        <w:ind w:left="5820" w:hanging="360"/>
      </w:pPr>
    </w:lvl>
    <w:lvl w:ilvl="8" w:tplc="041F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2A3912C4"/>
    <w:multiLevelType w:val="hybridMultilevel"/>
    <w:tmpl w:val="D97C1F2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BB0E38"/>
    <w:multiLevelType w:val="hybridMultilevel"/>
    <w:tmpl w:val="1B86598C"/>
    <w:lvl w:ilvl="0" w:tplc="C2A4C02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550244"/>
    <w:multiLevelType w:val="hybridMultilevel"/>
    <w:tmpl w:val="3A1A8172"/>
    <w:lvl w:ilvl="0" w:tplc="5992934C">
      <w:start w:val="1"/>
      <w:numFmt w:val="lowerLetter"/>
      <w:lvlText w:val="(%1)"/>
      <w:lvlJc w:val="left"/>
      <w:pPr>
        <w:ind w:left="2433" w:hanging="355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17"/>
        <w:sz w:val="20"/>
        <w:szCs w:val="20"/>
        <w:lang w:val="tr-TR" w:eastAsia="en-US" w:bidi="ar-SA"/>
      </w:rPr>
    </w:lvl>
    <w:lvl w:ilvl="1" w:tplc="66ECE4F4">
      <w:numFmt w:val="bullet"/>
      <w:lvlText w:val="•"/>
      <w:lvlJc w:val="left"/>
      <w:pPr>
        <w:ind w:left="3276" w:hanging="355"/>
      </w:pPr>
      <w:rPr>
        <w:rFonts w:hint="default"/>
        <w:lang w:val="tr-TR" w:eastAsia="en-US" w:bidi="ar-SA"/>
      </w:rPr>
    </w:lvl>
    <w:lvl w:ilvl="2" w:tplc="236410CA">
      <w:numFmt w:val="bullet"/>
      <w:lvlText w:val="•"/>
      <w:lvlJc w:val="left"/>
      <w:pPr>
        <w:ind w:left="4112" w:hanging="355"/>
      </w:pPr>
      <w:rPr>
        <w:rFonts w:hint="default"/>
        <w:lang w:val="tr-TR" w:eastAsia="en-US" w:bidi="ar-SA"/>
      </w:rPr>
    </w:lvl>
    <w:lvl w:ilvl="3" w:tplc="95D0C5E4">
      <w:numFmt w:val="bullet"/>
      <w:lvlText w:val="•"/>
      <w:lvlJc w:val="left"/>
      <w:pPr>
        <w:ind w:left="4948" w:hanging="355"/>
      </w:pPr>
      <w:rPr>
        <w:rFonts w:hint="default"/>
        <w:lang w:val="tr-TR" w:eastAsia="en-US" w:bidi="ar-SA"/>
      </w:rPr>
    </w:lvl>
    <w:lvl w:ilvl="4" w:tplc="46C8D764">
      <w:numFmt w:val="bullet"/>
      <w:lvlText w:val="•"/>
      <w:lvlJc w:val="left"/>
      <w:pPr>
        <w:ind w:left="5784" w:hanging="355"/>
      </w:pPr>
      <w:rPr>
        <w:rFonts w:hint="default"/>
        <w:lang w:val="tr-TR" w:eastAsia="en-US" w:bidi="ar-SA"/>
      </w:rPr>
    </w:lvl>
    <w:lvl w:ilvl="5" w:tplc="A4666498">
      <w:numFmt w:val="bullet"/>
      <w:lvlText w:val="•"/>
      <w:lvlJc w:val="left"/>
      <w:pPr>
        <w:ind w:left="6620" w:hanging="355"/>
      </w:pPr>
      <w:rPr>
        <w:rFonts w:hint="default"/>
        <w:lang w:val="tr-TR" w:eastAsia="en-US" w:bidi="ar-SA"/>
      </w:rPr>
    </w:lvl>
    <w:lvl w:ilvl="6" w:tplc="81622318">
      <w:numFmt w:val="bullet"/>
      <w:lvlText w:val="•"/>
      <w:lvlJc w:val="left"/>
      <w:pPr>
        <w:ind w:left="7456" w:hanging="355"/>
      </w:pPr>
      <w:rPr>
        <w:rFonts w:hint="default"/>
        <w:lang w:val="tr-TR" w:eastAsia="en-US" w:bidi="ar-SA"/>
      </w:rPr>
    </w:lvl>
    <w:lvl w:ilvl="7" w:tplc="98B60932">
      <w:numFmt w:val="bullet"/>
      <w:lvlText w:val="•"/>
      <w:lvlJc w:val="left"/>
      <w:pPr>
        <w:ind w:left="8292" w:hanging="355"/>
      </w:pPr>
      <w:rPr>
        <w:rFonts w:hint="default"/>
        <w:lang w:val="tr-TR" w:eastAsia="en-US" w:bidi="ar-SA"/>
      </w:rPr>
    </w:lvl>
    <w:lvl w:ilvl="8" w:tplc="0270F2BC">
      <w:numFmt w:val="bullet"/>
      <w:lvlText w:val="•"/>
      <w:lvlJc w:val="left"/>
      <w:pPr>
        <w:ind w:left="9128" w:hanging="355"/>
      </w:pPr>
      <w:rPr>
        <w:rFonts w:hint="default"/>
        <w:lang w:val="tr-TR" w:eastAsia="en-US" w:bidi="ar-SA"/>
      </w:rPr>
    </w:lvl>
  </w:abstractNum>
  <w:abstractNum w:abstractNumId="21" w15:restartNumberingAfterBreak="0">
    <w:nsid w:val="2F923298"/>
    <w:multiLevelType w:val="multilevel"/>
    <w:tmpl w:val="4B7E7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FAB7106"/>
    <w:multiLevelType w:val="hybridMultilevel"/>
    <w:tmpl w:val="4CD62D5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282793"/>
    <w:multiLevelType w:val="hybridMultilevel"/>
    <w:tmpl w:val="6D12B73C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5006B2"/>
    <w:multiLevelType w:val="hybridMultilevel"/>
    <w:tmpl w:val="35685524"/>
    <w:lvl w:ilvl="0" w:tplc="E93C587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4EB6C42"/>
    <w:multiLevelType w:val="hybridMultilevel"/>
    <w:tmpl w:val="BE46F9C6"/>
    <w:lvl w:ilvl="0" w:tplc="AB601C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color w:val="auto"/>
        <w:sz w:val="22"/>
        <w:szCs w:val="22"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6510F72"/>
    <w:multiLevelType w:val="hybridMultilevel"/>
    <w:tmpl w:val="59522E0C"/>
    <w:lvl w:ilvl="0" w:tplc="045A416C">
      <w:start w:val="1"/>
      <w:numFmt w:val="decimal"/>
      <w:lvlText w:val="%1)"/>
      <w:lvlJc w:val="left"/>
      <w:pPr>
        <w:ind w:left="111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41466418">
      <w:start w:val="1"/>
      <w:numFmt w:val="lowerLetter"/>
      <w:lvlText w:val="%2)"/>
      <w:lvlJc w:val="left"/>
      <w:pPr>
        <w:ind w:left="1660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4"/>
        <w:szCs w:val="24"/>
        <w:lang w:val="tr-TR" w:eastAsia="en-US" w:bidi="ar-SA"/>
      </w:rPr>
    </w:lvl>
    <w:lvl w:ilvl="2" w:tplc="4AAAB452">
      <w:numFmt w:val="bullet"/>
      <w:lvlText w:val="•"/>
      <w:lvlJc w:val="left"/>
      <w:pPr>
        <w:ind w:left="2638" w:hanging="245"/>
      </w:pPr>
      <w:rPr>
        <w:rFonts w:hint="default"/>
        <w:lang w:val="tr-TR" w:eastAsia="en-US" w:bidi="ar-SA"/>
      </w:rPr>
    </w:lvl>
    <w:lvl w:ilvl="3" w:tplc="317CDB6C">
      <w:numFmt w:val="bullet"/>
      <w:lvlText w:val="•"/>
      <w:lvlJc w:val="left"/>
      <w:pPr>
        <w:ind w:left="3616" w:hanging="245"/>
      </w:pPr>
      <w:rPr>
        <w:rFonts w:hint="default"/>
        <w:lang w:val="tr-TR" w:eastAsia="en-US" w:bidi="ar-SA"/>
      </w:rPr>
    </w:lvl>
    <w:lvl w:ilvl="4" w:tplc="42201DA8">
      <w:numFmt w:val="bullet"/>
      <w:lvlText w:val="•"/>
      <w:lvlJc w:val="left"/>
      <w:pPr>
        <w:ind w:left="4595" w:hanging="245"/>
      </w:pPr>
      <w:rPr>
        <w:rFonts w:hint="default"/>
        <w:lang w:val="tr-TR" w:eastAsia="en-US" w:bidi="ar-SA"/>
      </w:rPr>
    </w:lvl>
    <w:lvl w:ilvl="5" w:tplc="0818EF4A">
      <w:numFmt w:val="bullet"/>
      <w:lvlText w:val="•"/>
      <w:lvlJc w:val="left"/>
      <w:pPr>
        <w:ind w:left="5573" w:hanging="245"/>
      </w:pPr>
      <w:rPr>
        <w:rFonts w:hint="default"/>
        <w:lang w:val="tr-TR" w:eastAsia="en-US" w:bidi="ar-SA"/>
      </w:rPr>
    </w:lvl>
    <w:lvl w:ilvl="6" w:tplc="89DE9EA0">
      <w:numFmt w:val="bullet"/>
      <w:lvlText w:val="•"/>
      <w:lvlJc w:val="left"/>
      <w:pPr>
        <w:ind w:left="6551" w:hanging="245"/>
      </w:pPr>
      <w:rPr>
        <w:rFonts w:hint="default"/>
        <w:lang w:val="tr-TR" w:eastAsia="en-US" w:bidi="ar-SA"/>
      </w:rPr>
    </w:lvl>
    <w:lvl w:ilvl="7" w:tplc="F17CAA72">
      <w:numFmt w:val="bullet"/>
      <w:lvlText w:val="•"/>
      <w:lvlJc w:val="left"/>
      <w:pPr>
        <w:ind w:left="7530" w:hanging="245"/>
      </w:pPr>
      <w:rPr>
        <w:rFonts w:hint="default"/>
        <w:lang w:val="tr-TR" w:eastAsia="en-US" w:bidi="ar-SA"/>
      </w:rPr>
    </w:lvl>
    <w:lvl w:ilvl="8" w:tplc="5CEE94D2">
      <w:numFmt w:val="bullet"/>
      <w:lvlText w:val="•"/>
      <w:lvlJc w:val="left"/>
      <w:pPr>
        <w:ind w:left="8508" w:hanging="245"/>
      </w:pPr>
      <w:rPr>
        <w:rFonts w:hint="default"/>
        <w:lang w:val="tr-TR" w:eastAsia="en-US" w:bidi="ar-SA"/>
      </w:rPr>
    </w:lvl>
  </w:abstractNum>
  <w:abstractNum w:abstractNumId="27" w15:restartNumberingAfterBreak="0">
    <w:nsid w:val="39DF715C"/>
    <w:multiLevelType w:val="hybridMultilevel"/>
    <w:tmpl w:val="591CF9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DE71D8"/>
    <w:multiLevelType w:val="hybridMultilevel"/>
    <w:tmpl w:val="856CFB94"/>
    <w:lvl w:ilvl="0" w:tplc="E93C587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479220C"/>
    <w:multiLevelType w:val="hybridMultilevel"/>
    <w:tmpl w:val="C876D2C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52F4E82"/>
    <w:multiLevelType w:val="hybridMultilevel"/>
    <w:tmpl w:val="B448E310"/>
    <w:lvl w:ilvl="0" w:tplc="8EE0CC4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662722E"/>
    <w:multiLevelType w:val="hybridMultilevel"/>
    <w:tmpl w:val="3DF201D2"/>
    <w:lvl w:ilvl="0" w:tplc="26027BDA">
      <w:start w:val="2"/>
      <w:numFmt w:val="decimal"/>
      <w:lvlText w:val="(%1)"/>
      <w:lvlJc w:val="left"/>
      <w:pPr>
        <w:ind w:left="1762" w:hanging="355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14"/>
        <w:sz w:val="20"/>
        <w:szCs w:val="20"/>
        <w:lang w:val="tr-TR" w:eastAsia="en-US" w:bidi="ar-SA"/>
      </w:rPr>
    </w:lvl>
    <w:lvl w:ilvl="1" w:tplc="F4529EBE">
      <w:numFmt w:val="bullet"/>
      <w:lvlText w:val="•"/>
      <w:lvlJc w:val="left"/>
      <w:pPr>
        <w:ind w:left="2664" w:hanging="355"/>
      </w:pPr>
      <w:rPr>
        <w:rFonts w:hint="default"/>
        <w:lang w:val="tr-TR" w:eastAsia="en-US" w:bidi="ar-SA"/>
      </w:rPr>
    </w:lvl>
    <w:lvl w:ilvl="2" w:tplc="6AEEB1B8">
      <w:numFmt w:val="bullet"/>
      <w:lvlText w:val="•"/>
      <w:lvlJc w:val="left"/>
      <w:pPr>
        <w:ind w:left="3568" w:hanging="355"/>
      </w:pPr>
      <w:rPr>
        <w:rFonts w:hint="default"/>
        <w:lang w:val="tr-TR" w:eastAsia="en-US" w:bidi="ar-SA"/>
      </w:rPr>
    </w:lvl>
    <w:lvl w:ilvl="3" w:tplc="4D9CC58E">
      <w:numFmt w:val="bullet"/>
      <w:lvlText w:val="•"/>
      <w:lvlJc w:val="left"/>
      <w:pPr>
        <w:ind w:left="4472" w:hanging="355"/>
      </w:pPr>
      <w:rPr>
        <w:rFonts w:hint="default"/>
        <w:lang w:val="tr-TR" w:eastAsia="en-US" w:bidi="ar-SA"/>
      </w:rPr>
    </w:lvl>
    <w:lvl w:ilvl="4" w:tplc="568491FE">
      <w:numFmt w:val="bullet"/>
      <w:lvlText w:val="•"/>
      <w:lvlJc w:val="left"/>
      <w:pPr>
        <w:ind w:left="5376" w:hanging="355"/>
      </w:pPr>
      <w:rPr>
        <w:rFonts w:hint="default"/>
        <w:lang w:val="tr-TR" w:eastAsia="en-US" w:bidi="ar-SA"/>
      </w:rPr>
    </w:lvl>
    <w:lvl w:ilvl="5" w:tplc="36C80810">
      <w:numFmt w:val="bullet"/>
      <w:lvlText w:val="•"/>
      <w:lvlJc w:val="left"/>
      <w:pPr>
        <w:ind w:left="6280" w:hanging="355"/>
      </w:pPr>
      <w:rPr>
        <w:rFonts w:hint="default"/>
        <w:lang w:val="tr-TR" w:eastAsia="en-US" w:bidi="ar-SA"/>
      </w:rPr>
    </w:lvl>
    <w:lvl w:ilvl="6" w:tplc="8EBE7BE2">
      <w:numFmt w:val="bullet"/>
      <w:lvlText w:val="•"/>
      <w:lvlJc w:val="left"/>
      <w:pPr>
        <w:ind w:left="7184" w:hanging="355"/>
      </w:pPr>
      <w:rPr>
        <w:rFonts w:hint="default"/>
        <w:lang w:val="tr-TR" w:eastAsia="en-US" w:bidi="ar-SA"/>
      </w:rPr>
    </w:lvl>
    <w:lvl w:ilvl="7" w:tplc="F52E7126">
      <w:numFmt w:val="bullet"/>
      <w:lvlText w:val="•"/>
      <w:lvlJc w:val="left"/>
      <w:pPr>
        <w:ind w:left="8088" w:hanging="355"/>
      </w:pPr>
      <w:rPr>
        <w:rFonts w:hint="default"/>
        <w:lang w:val="tr-TR" w:eastAsia="en-US" w:bidi="ar-SA"/>
      </w:rPr>
    </w:lvl>
    <w:lvl w:ilvl="8" w:tplc="2E86589C">
      <w:numFmt w:val="bullet"/>
      <w:lvlText w:val="•"/>
      <w:lvlJc w:val="left"/>
      <w:pPr>
        <w:ind w:left="8992" w:hanging="355"/>
      </w:pPr>
      <w:rPr>
        <w:rFonts w:hint="default"/>
        <w:lang w:val="tr-TR" w:eastAsia="en-US" w:bidi="ar-SA"/>
      </w:rPr>
    </w:lvl>
  </w:abstractNum>
  <w:abstractNum w:abstractNumId="32" w15:restartNumberingAfterBreak="0">
    <w:nsid w:val="47FC621A"/>
    <w:multiLevelType w:val="hybridMultilevel"/>
    <w:tmpl w:val="176E4A72"/>
    <w:lvl w:ilvl="0" w:tplc="534C0CDE">
      <w:start w:val="1"/>
      <w:numFmt w:val="decimal"/>
      <w:lvlText w:val="%1)"/>
      <w:lvlJc w:val="left"/>
      <w:pPr>
        <w:ind w:left="4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3" w15:restartNumberingAfterBreak="0">
    <w:nsid w:val="484B2BC0"/>
    <w:multiLevelType w:val="hybridMultilevel"/>
    <w:tmpl w:val="EFB47D1C"/>
    <w:lvl w:ilvl="0" w:tplc="D58846D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B0247E1"/>
    <w:multiLevelType w:val="hybridMultilevel"/>
    <w:tmpl w:val="9C46D0EE"/>
    <w:lvl w:ilvl="0" w:tplc="F0801DC0">
      <w:start w:val="1"/>
      <w:numFmt w:val="lowerLetter"/>
      <w:lvlText w:val="(%1)"/>
      <w:lvlJc w:val="left"/>
      <w:pPr>
        <w:ind w:left="2134" w:hanging="355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17"/>
        <w:sz w:val="20"/>
        <w:szCs w:val="20"/>
        <w:lang w:val="tr-TR" w:eastAsia="en-US" w:bidi="ar-SA"/>
      </w:rPr>
    </w:lvl>
    <w:lvl w:ilvl="1" w:tplc="B50C27B0">
      <w:numFmt w:val="bullet"/>
      <w:lvlText w:val="•"/>
      <w:lvlJc w:val="left"/>
      <w:pPr>
        <w:ind w:left="3006" w:hanging="355"/>
      </w:pPr>
      <w:rPr>
        <w:rFonts w:hint="default"/>
        <w:lang w:val="tr-TR" w:eastAsia="en-US" w:bidi="ar-SA"/>
      </w:rPr>
    </w:lvl>
    <w:lvl w:ilvl="2" w:tplc="CFD84326">
      <w:numFmt w:val="bullet"/>
      <w:lvlText w:val="•"/>
      <w:lvlJc w:val="left"/>
      <w:pPr>
        <w:ind w:left="3872" w:hanging="355"/>
      </w:pPr>
      <w:rPr>
        <w:rFonts w:hint="default"/>
        <w:lang w:val="tr-TR" w:eastAsia="en-US" w:bidi="ar-SA"/>
      </w:rPr>
    </w:lvl>
    <w:lvl w:ilvl="3" w:tplc="5796A2F2">
      <w:numFmt w:val="bullet"/>
      <w:lvlText w:val="•"/>
      <w:lvlJc w:val="left"/>
      <w:pPr>
        <w:ind w:left="4738" w:hanging="355"/>
      </w:pPr>
      <w:rPr>
        <w:rFonts w:hint="default"/>
        <w:lang w:val="tr-TR" w:eastAsia="en-US" w:bidi="ar-SA"/>
      </w:rPr>
    </w:lvl>
    <w:lvl w:ilvl="4" w:tplc="B2444B6A">
      <w:numFmt w:val="bullet"/>
      <w:lvlText w:val="•"/>
      <w:lvlJc w:val="left"/>
      <w:pPr>
        <w:ind w:left="5604" w:hanging="355"/>
      </w:pPr>
      <w:rPr>
        <w:rFonts w:hint="default"/>
        <w:lang w:val="tr-TR" w:eastAsia="en-US" w:bidi="ar-SA"/>
      </w:rPr>
    </w:lvl>
    <w:lvl w:ilvl="5" w:tplc="8876BDE4">
      <w:numFmt w:val="bullet"/>
      <w:lvlText w:val="•"/>
      <w:lvlJc w:val="left"/>
      <w:pPr>
        <w:ind w:left="6470" w:hanging="355"/>
      </w:pPr>
      <w:rPr>
        <w:rFonts w:hint="default"/>
        <w:lang w:val="tr-TR" w:eastAsia="en-US" w:bidi="ar-SA"/>
      </w:rPr>
    </w:lvl>
    <w:lvl w:ilvl="6" w:tplc="50CE5384">
      <w:numFmt w:val="bullet"/>
      <w:lvlText w:val="•"/>
      <w:lvlJc w:val="left"/>
      <w:pPr>
        <w:ind w:left="7336" w:hanging="355"/>
      </w:pPr>
      <w:rPr>
        <w:rFonts w:hint="default"/>
        <w:lang w:val="tr-TR" w:eastAsia="en-US" w:bidi="ar-SA"/>
      </w:rPr>
    </w:lvl>
    <w:lvl w:ilvl="7" w:tplc="51F82112">
      <w:numFmt w:val="bullet"/>
      <w:lvlText w:val="•"/>
      <w:lvlJc w:val="left"/>
      <w:pPr>
        <w:ind w:left="8202" w:hanging="355"/>
      </w:pPr>
      <w:rPr>
        <w:rFonts w:hint="default"/>
        <w:lang w:val="tr-TR" w:eastAsia="en-US" w:bidi="ar-SA"/>
      </w:rPr>
    </w:lvl>
    <w:lvl w:ilvl="8" w:tplc="30BE3346">
      <w:numFmt w:val="bullet"/>
      <w:lvlText w:val="•"/>
      <w:lvlJc w:val="left"/>
      <w:pPr>
        <w:ind w:left="9068" w:hanging="355"/>
      </w:pPr>
      <w:rPr>
        <w:rFonts w:hint="default"/>
        <w:lang w:val="tr-TR" w:eastAsia="en-US" w:bidi="ar-SA"/>
      </w:rPr>
    </w:lvl>
  </w:abstractNum>
  <w:abstractNum w:abstractNumId="35" w15:restartNumberingAfterBreak="0">
    <w:nsid w:val="4BD613B6"/>
    <w:multiLevelType w:val="hybridMultilevel"/>
    <w:tmpl w:val="275201B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4E5D05B5"/>
    <w:multiLevelType w:val="hybridMultilevel"/>
    <w:tmpl w:val="212CEFBE"/>
    <w:lvl w:ilvl="0" w:tplc="593483A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4F647B3E"/>
    <w:multiLevelType w:val="hybridMultilevel"/>
    <w:tmpl w:val="E4123CCA"/>
    <w:lvl w:ilvl="0" w:tplc="997E0478">
      <w:start w:val="1"/>
      <w:numFmt w:val="lowerLetter"/>
      <w:lvlText w:val="%1)"/>
      <w:lvlJc w:val="left"/>
      <w:pPr>
        <w:ind w:left="855" w:hanging="360"/>
      </w:pPr>
      <w:rPr>
        <w:rFonts w:hint="default"/>
        <w:b w:val="0"/>
        <w:i w:val="0"/>
      </w:rPr>
    </w:lvl>
    <w:lvl w:ilvl="1" w:tplc="041F0019">
      <w:start w:val="1"/>
      <w:numFmt w:val="lowerLetter"/>
      <w:lvlText w:val="%2."/>
      <w:lvlJc w:val="left"/>
      <w:pPr>
        <w:ind w:left="1575" w:hanging="360"/>
      </w:pPr>
    </w:lvl>
    <w:lvl w:ilvl="2" w:tplc="041F001B" w:tentative="1">
      <w:start w:val="1"/>
      <w:numFmt w:val="lowerRoman"/>
      <w:lvlText w:val="%3."/>
      <w:lvlJc w:val="right"/>
      <w:pPr>
        <w:ind w:left="2295" w:hanging="180"/>
      </w:pPr>
    </w:lvl>
    <w:lvl w:ilvl="3" w:tplc="041F000F" w:tentative="1">
      <w:start w:val="1"/>
      <w:numFmt w:val="decimal"/>
      <w:lvlText w:val="%4."/>
      <w:lvlJc w:val="left"/>
      <w:pPr>
        <w:ind w:left="3015" w:hanging="360"/>
      </w:pPr>
    </w:lvl>
    <w:lvl w:ilvl="4" w:tplc="041F0019" w:tentative="1">
      <w:start w:val="1"/>
      <w:numFmt w:val="lowerLetter"/>
      <w:lvlText w:val="%5."/>
      <w:lvlJc w:val="left"/>
      <w:pPr>
        <w:ind w:left="3735" w:hanging="360"/>
      </w:pPr>
    </w:lvl>
    <w:lvl w:ilvl="5" w:tplc="041F001B" w:tentative="1">
      <w:start w:val="1"/>
      <w:numFmt w:val="lowerRoman"/>
      <w:lvlText w:val="%6."/>
      <w:lvlJc w:val="right"/>
      <w:pPr>
        <w:ind w:left="4455" w:hanging="180"/>
      </w:pPr>
    </w:lvl>
    <w:lvl w:ilvl="6" w:tplc="041F000F" w:tentative="1">
      <w:start w:val="1"/>
      <w:numFmt w:val="decimal"/>
      <w:lvlText w:val="%7."/>
      <w:lvlJc w:val="left"/>
      <w:pPr>
        <w:ind w:left="5175" w:hanging="360"/>
      </w:pPr>
    </w:lvl>
    <w:lvl w:ilvl="7" w:tplc="041F0019" w:tentative="1">
      <w:start w:val="1"/>
      <w:numFmt w:val="lowerLetter"/>
      <w:lvlText w:val="%8."/>
      <w:lvlJc w:val="left"/>
      <w:pPr>
        <w:ind w:left="5895" w:hanging="360"/>
      </w:pPr>
    </w:lvl>
    <w:lvl w:ilvl="8" w:tplc="041F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38" w15:restartNumberingAfterBreak="0">
    <w:nsid w:val="51C54280"/>
    <w:multiLevelType w:val="hybridMultilevel"/>
    <w:tmpl w:val="E77AF322"/>
    <w:lvl w:ilvl="0" w:tplc="EA8A32C8">
      <w:start w:val="4"/>
      <w:numFmt w:val="decimal"/>
      <w:lvlText w:val="(%1)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2886F78"/>
    <w:multiLevelType w:val="hybridMultilevel"/>
    <w:tmpl w:val="A6E2CCFA"/>
    <w:lvl w:ilvl="0" w:tplc="04090017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54662627"/>
    <w:multiLevelType w:val="hybridMultilevel"/>
    <w:tmpl w:val="AE0EF246"/>
    <w:lvl w:ilvl="0" w:tplc="EE3CF4AC">
      <w:start w:val="2"/>
      <w:numFmt w:val="decimal"/>
      <w:lvlText w:val="(%1)"/>
      <w:lvlJc w:val="left"/>
      <w:pPr>
        <w:ind w:left="1762" w:hanging="355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14"/>
        <w:sz w:val="20"/>
        <w:szCs w:val="20"/>
        <w:lang w:val="tr-TR" w:eastAsia="en-US" w:bidi="ar-SA"/>
      </w:rPr>
    </w:lvl>
    <w:lvl w:ilvl="1" w:tplc="0254CCAA">
      <w:start w:val="1"/>
      <w:numFmt w:val="lowerLetter"/>
      <w:lvlText w:val="(%2)"/>
      <w:lvlJc w:val="left"/>
      <w:pPr>
        <w:ind w:left="2433" w:hanging="355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17"/>
        <w:sz w:val="20"/>
        <w:szCs w:val="20"/>
        <w:lang w:val="tr-TR" w:eastAsia="en-US" w:bidi="ar-SA"/>
      </w:rPr>
    </w:lvl>
    <w:lvl w:ilvl="2" w:tplc="475E423E">
      <w:numFmt w:val="bullet"/>
      <w:lvlText w:val="•"/>
      <w:lvlJc w:val="left"/>
      <w:pPr>
        <w:ind w:left="3368" w:hanging="355"/>
      </w:pPr>
      <w:rPr>
        <w:rFonts w:hint="default"/>
        <w:lang w:val="tr-TR" w:eastAsia="en-US" w:bidi="ar-SA"/>
      </w:rPr>
    </w:lvl>
    <w:lvl w:ilvl="3" w:tplc="CB981D4C">
      <w:numFmt w:val="bullet"/>
      <w:lvlText w:val="•"/>
      <w:lvlJc w:val="left"/>
      <w:pPr>
        <w:ind w:left="4297" w:hanging="355"/>
      </w:pPr>
      <w:rPr>
        <w:rFonts w:hint="default"/>
        <w:lang w:val="tr-TR" w:eastAsia="en-US" w:bidi="ar-SA"/>
      </w:rPr>
    </w:lvl>
    <w:lvl w:ilvl="4" w:tplc="6CCE7A74">
      <w:numFmt w:val="bullet"/>
      <w:lvlText w:val="•"/>
      <w:lvlJc w:val="left"/>
      <w:pPr>
        <w:ind w:left="5226" w:hanging="355"/>
      </w:pPr>
      <w:rPr>
        <w:rFonts w:hint="default"/>
        <w:lang w:val="tr-TR" w:eastAsia="en-US" w:bidi="ar-SA"/>
      </w:rPr>
    </w:lvl>
    <w:lvl w:ilvl="5" w:tplc="2AA2D9D0">
      <w:numFmt w:val="bullet"/>
      <w:lvlText w:val="•"/>
      <w:lvlJc w:val="left"/>
      <w:pPr>
        <w:ind w:left="6155" w:hanging="355"/>
      </w:pPr>
      <w:rPr>
        <w:rFonts w:hint="default"/>
        <w:lang w:val="tr-TR" w:eastAsia="en-US" w:bidi="ar-SA"/>
      </w:rPr>
    </w:lvl>
    <w:lvl w:ilvl="6" w:tplc="B1CE9B26">
      <w:numFmt w:val="bullet"/>
      <w:lvlText w:val="•"/>
      <w:lvlJc w:val="left"/>
      <w:pPr>
        <w:ind w:left="7084" w:hanging="355"/>
      </w:pPr>
      <w:rPr>
        <w:rFonts w:hint="default"/>
        <w:lang w:val="tr-TR" w:eastAsia="en-US" w:bidi="ar-SA"/>
      </w:rPr>
    </w:lvl>
    <w:lvl w:ilvl="7" w:tplc="920AEDB0">
      <w:numFmt w:val="bullet"/>
      <w:lvlText w:val="•"/>
      <w:lvlJc w:val="left"/>
      <w:pPr>
        <w:ind w:left="8013" w:hanging="355"/>
      </w:pPr>
      <w:rPr>
        <w:rFonts w:hint="default"/>
        <w:lang w:val="tr-TR" w:eastAsia="en-US" w:bidi="ar-SA"/>
      </w:rPr>
    </w:lvl>
    <w:lvl w:ilvl="8" w:tplc="F9586BD0">
      <w:numFmt w:val="bullet"/>
      <w:lvlText w:val="•"/>
      <w:lvlJc w:val="left"/>
      <w:pPr>
        <w:ind w:left="8942" w:hanging="355"/>
      </w:pPr>
      <w:rPr>
        <w:rFonts w:hint="default"/>
        <w:lang w:val="tr-TR" w:eastAsia="en-US" w:bidi="ar-SA"/>
      </w:rPr>
    </w:lvl>
  </w:abstractNum>
  <w:abstractNum w:abstractNumId="41" w15:restartNumberingAfterBreak="0">
    <w:nsid w:val="57A51FD2"/>
    <w:multiLevelType w:val="hybridMultilevel"/>
    <w:tmpl w:val="38684FBC"/>
    <w:lvl w:ilvl="0" w:tplc="593CC75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B853B50"/>
    <w:multiLevelType w:val="hybridMultilevel"/>
    <w:tmpl w:val="268E7EC6"/>
    <w:lvl w:ilvl="0" w:tplc="A746B12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  <w:b w:val="0"/>
      </w:rPr>
    </w:lvl>
    <w:lvl w:ilvl="1" w:tplc="F51278AA">
      <w:start w:val="1"/>
      <w:numFmt w:val="lowerLetter"/>
      <w:lvlText w:val="%2)"/>
      <w:lvlJc w:val="left"/>
      <w:pPr>
        <w:tabs>
          <w:tab w:val="num" w:pos="1140"/>
        </w:tabs>
        <w:ind w:left="1140" w:hanging="360"/>
      </w:pPr>
      <w:rPr>
        <w:rFonts w:hint="default"/>
        <w:b w:val="0"/>
      </w:rPr>
    </w:lvl>
    <w:lvl w:ilvl="2" w:tplc="041F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43" w15:restartNumberingAfterBreak="0">
    <w:nsid w:val="60D06019"/>
    <w:multiLevelType w:val="hybridMultilevel"/>
    <w:tmpl w:val="A688187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4903463"/>
    <w:multiLevelType w:val="hybridMultilevel"/>
    <w:tmpl w:val="21D097C8"/>
    <w:lvl w:ilvl="0" w:tplc="CEC86668">
      <w:start w:val="1"/>
      <w:numFmt w:val="lowerLetter"/>
      <w:lvlText w:val="%1)"/>
      <w:lvlJc w:val="left"/>
      <w:pPr>
        <w:ind w:left="1010" w:hanging="444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6" w:hanging="360"/>
      </w:pPr>
    </w:lvl>
    <w:lvl w:ilvl="2" w:tplc="041F001B" w:tentative="1">
      <w:start w:val="1"/>
      <w:numFmt w:val="lowerRoman"/>
      <w:lvlText w:val="%3."/>
      <w:lvlJc w:val="right"/>
      <w:pPr>
        <w:ind w:left="2366" w:hanging="180"/>
      </w:pPr>
    </w:lvl>
    <w:lvl w:ilvl="3" w:tplc="041F000F" w:tentative="1">
      <w:start w:val="1"/>
      <w:numFmt w:val="decimal"/>
      <w:lvlText w:val="%4."/>
      <w:lvlJc w:val="left"/>
      <w:pPr>
        <w:ind w:left="3086" w:hanging="360"/>
      </w:pPr>
    </w:lvl>
    <w:lvl w:ilvl="4" w:tplc="041F0019" w:tentative="1">
      <w:start w:val="1"/>
      <w:numFmt w:val="lowerLetter"/>
      <w:lvlText w:val="%5."/>
      <w:lvlJc w:val="left"/>
      <w:pPr>
        <w:ind w:left="3806" w:hanging="360"/>
      </w:pPr>
    </w:lvl>
    <w:lvl w:ilvl="5" w:tplc="041F001B" w:tentative="1">
      <w:start w:val="1"/>
      <w:numFmt w:val="lowerRoman"/>
      <w:lvlText w:val="%6."/>
      <w:lvlJc w:val="right"/>
      <w:pPr>
        <w:ind w:left="4526" w:hanging="180"/>
      </w:pPr>
    </w:lvl>
    <w:lvl w:ilvl="6" w:tplc="041F000F" w:tentative="1">
      <w:start w:val="1"/>
      <w:numFmt w:val="decimal"/>
      <w:lvlText w:val="%7."/>
      <w:lvlJc w:val="left"/>
      <w:pPr>
        <w:ind w:left="5246" w:hanging="360"/>
      </w:pPr>
    </w:lvl>
    <w:lvl w:ilvl="7" w:tplc="041F0019" w:tentative="1">
      <w:start w:val="1"/>
      <w:numFmt w:val="lowerLetter"/>
      <w:lvlText w:val="%8."/>
      <w:lvlJc w:val="left"/>
      <w:pPr>
        <w:ind w:left="5966" w:hanging="360"/>
      </w:pPr>
    </w:lvl>
    <w:lvl w:ilvl="8" w:tplc="041F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45" w15:restartNumberingAfterBreak="0">
    <w:nsid w:val="65262A1C"/>
    <w:multiLevelType w:val="hybridMultilevel"/>
    <w:tmpl w:val="617A1138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6C31A3A"/>
    <w:multiLevelType w:val="hybridMultilevel"/>
    <w:tmpl w:val="CF6C0698"/>
    <w:lvl w:ilvl="0" w:tplc="31E0A726">
      <w:start w:val="2"/>
      <w:numFmt w:val="decimal"/>
      <w:lvlText w:val="(%1)"/>
      <w:lvlJc w:val="left"/>
      <w:pPr>
        <w:ind w:left="1762" w:hanging="355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14"/>
        <w:sz w:val="20"/>
        <w:szCs w:val="20"/>
        <w:lang w:val="tr-TR" w:eastAsia="en-US" w:bidi="ar-SA"/>
      </w:rPr>
    </w:lvl>
    <w:lvl w:ilvl="1" w:tplc="02BC473A">
      <w:start w:val="1"/>
      <w:numFmt w:val="lowerLetter"/>
      <w:lvlText w:val="(%2)"/>
      <w:lvlJc w:val="left"/>
      <w:pPr>
        <w:ind w:left="2433" w:hanging="355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17"/>
        <w:sz w:val="20"/>
        <w:szCs w:val="20"/>
        <w:lang w:val="tr-TR" w:eastAsia="en-US" w:bidi="ar-SA"/>
      </w:rPr>
    </w:lvl>
    <w:lvl w:ilvl="2" w:tplc="D8B65164">
      <w:numFmt w:val="bullet"/>
      <w:lvlText w:val="•"/>
      <w:lvlJc w:val="left"/>
      <w:pPr>
        <w:ind w:left="3368" w:hanging="355"/>
      </w:pPr>
      <w:rPr>
        <w:rFonts w:hint="default"/>
        <w:lang w:val="tr-TR" w:eastAsia="en-US" w:bidi="ar-SA"/>
      </w:rPr>
    </w:lvl>
    <w:lvl w:ilvl="3" w:tplc="D730FB70">
      <w:numFmt w:val="bullet"/>
      <w:lvlText w:val="•"/>
      <w:lvlJc w:val="left"/>
      <w:pPr>
        <w:ind w:left="4297" w:hanging="355"/>
      </w:pPr>
      <w:rPr>
        <w:rFonts w:hint="default"/>
        <w:lang w:val="tr-TR" w:eastAsia="en-US" w:bidi="ar-SA"/>
      </w:rPr>
    </w:lvl>
    <w:lvl w:ilvl="4" w:tplc="8AF68AF4">
      <w:numFmt w:val="bullet"/>
      <w:lvlText w:val="•"/>
      <w:lvlJc w:val="left"/>
      <w:pPr>
        <w:ind w:left="5226" w:hanging="355"/>
      </w:pPr>
      <w:rPr>
        <w:rFonts w:hint="default"/>
        <w:lang w:val="tr-TR" w:eastAsia="en-US" w:bidi="ar-SA"/>
      </w:rPr>
    </w:lvl>
    <w:lvl w:ilvl="5" w:tplc="3326C328">
      <w:numFmt w:val="bullet"/>
      <w:lvlText w:val="•"/>
      <w:lvlJc w:val="left"/>
      <w:pPr>
        <w:ind w:left="6155" w:hanging="355"/>
      </w:pPr>
      <w:rPr>
        <w:rFonts w:hint="default"/>
        <w:lang w:val="tr-TR" w:eastAsia="en-US" w:bidi="ar-SA"/>
      </w:rPr>
    </w:lvl>
    <w:lvl w:ilvl="6" w:tplc="5586574A">
      <w:numFmt w:val="bullet"/>
      <w:lvlText w:val="•"/>
      <w:lvlJc w:val="left"/>
      <w:pPr>
        <w:ind w:left="7084" w:hanging="355"/>
      </w:pPr>
      <w:rPr>
        <w:rFonts w:hint="default"/>
        <w:lang w:val="tr-TR" w:eastAsia="en-US" w:bidi="ar-SA"/>
      </w:rPr>
    </w:lvl>
    <w:lvl w:ilvl="7" w:tplc="11D43010">
      <w:numFmt w:val="bullet"/>
      <w:lvlText w:val="•"/>
      <w:lvlJc w:val="left"/>
      <w:pPr>
        <w:ind w:left="8013" w:hanging="355"/>
      </w:pPr>
      <w:rPr>
        <w:rFonts w:hint="default"/>
        <w:lang w:val="tr-TR" w:eastAsia="en-US" w:bidi="ar-SA"/>
      </w:rPr>
    </w:lvl>
    <w:lvl w:ilvl="8" w:tplc="6276AB5C">
      <w:numFmt w:val="bullet"/>
      <w:lvlText w:val="•"/>
      <w:lvlJc w:val="left"/>
      <w:pPr>
        <w:ind w:left="8942" w:hanging="355"/>
      </w:pPr>
      <w:rPr>
        <w:rFonts w:hint="default"/>
        <w:lang w:val="tr-TR" w:eastAsia="en-US" w:bidi="ar-SA"/>
      </w:rPr>
    </w:lvl>
  </w:abstractNum>
  <w:abstractNum w:abstractNumId="47" w15:restartNumberingAfterBreak="0">
    <w:nsid w:val="69274BF8"/>
    <w:multiLevelType w:val="hybridMultilevel"/>
    <w:tmpl w:val="091A9B86"/>
    <w:lvl w:ilvl="0" w:tplc="E4BA3766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strike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6C87414C"/>
    <w:multiLevelType w:val="hybridMultilevel"/>
    <w:tmpl w:val="3FC61FE2"/>
    <w:lvl w:ilvl="0" w:tplc="A970B372">
      <w:start w:val="1"/>
      <w:numFmt w:val="lowerLetter"/>
      <w:lvlText w:val="%1)"/>
      <w:lvlJc w:val="left"/>
      <w:pPr>
        <w:ind w:left="644" w:hanging="360"/>
      </w:pPr>
      <w:rPr>
        <w:rFonts w:ascii="Arial" w:eastAsia="Times New Roman" w:hAnsi="Arial" w:cs="Arial"/>
        <w:b/>
      </w:rPr>
    </w:lvl>
    <w:lvl w:ilvl="1" w:tplc="5AC226F8">
      <w:start w:val="1"/>
      <w:numFmt w:val="lowerLetter"/>
      <w:lvlText w:val="%2."/>
      <w:lvlJc w:val="left"/>
      <w:pPr>
        <w:ind w:left="786" w:hanging="360"/>
      </w:pPr>
      <w:rPr>
        <w:b/>
      </w:rPr>
    </w:lvl>
    <w:lvl w:ilvl="2" w:tplc="72C088D4">
      <w:start w:val="1"/>
      <w:numFmt w:val="lowerLetter"/>
      <w:lvlText w:val="%3)"/>
      <w:lvlJc w:val="left"/>
      <w:pPr>
        <w:ind w:left="2264" w:hanging="360"/>
      </w:pPr>
      <w:rPr>
        <w:rFonts w:hint="default"/>
      </w:rPr>
    </w:lvl>
    <w:lvl w:ilvl="3" w:tplc="468E42F8">
      <w:start w:val="1"/>
      <w:numFmt w:val="lowerLetter"/>
      <w:lvlText w:val="(%4)"/>
      <w:lvlJc w:val="left"/>
      <w:pPr>
        <w:ind w:left="2804" w:hanging="360"/>
      </w:pPr>
      <w:rPr>
        <w:rFonts w:hint="default"/>
      </w:r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9" w15:restartNumberingAfterBreak="0">
    <w:nsid w:val="6CD0452A"/>
    <w:multiLevelType w:val="hybridMultilevel"/>
    <w:tmpl w:val="8D00AB8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E3D5659"/>
    <w:multiLevelType w:val="hybridMultilevel"/>
    <w:tmpl w:val="0EB6C1A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71D9634E"/>
    <w:multiLevelType w:val="hybridMultilevel"/>
    <w:tmpl w:val="E56882EC"/>
    <w:lvl w:ilvl="0" w:tplc="084003D0">
      <w:start w:val="2"/>
      <w:numFmt w:val="decimal"/>
      <w:lvlText w:val="(%1)"/>
      <w:lvlJc w:val="left"/>
      <w:pPr>
        <w:ind w:left="1762" w:hanging="355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14"/>
        <w:sz w:val="20"/>
        <w:szCs w:val="20"/>
        <w:lang w:val="tr-TR" w:eastAsia="en-US" w:bidi="ar-SA"/>
      </w:rPr>
    </w:lvl>
    <w:lvl w:ilvl="1" w:tplc="7EDC6188">
      <w:start w:val="1"/>
      <w:numFmt w:val="lowerLetter"/>
      <w:lvlText w:val="(%2)"/>
      <w:lvlJc w:val="left"/>
      <w:pPr>
        <w:ind w:left="2433" w:hanging="355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17"/>
        <w:sz w:val="20"/>
        <w:szCs w:val="20"/>
        <w:lang w:val="tr-TR" w:eastAsia="en-US" w:bidi="ar-SA"/>
      </w:rPr>
    </w:lvl>
    <w:lvl w:ilvl="2" w:tplc="091236C4">
      <w:numFmt w:val="bullet"/>
      <w:lvlText w:val="•"/>
      <w:lvlJc w:val="left"/>
      <w:pPr>
        <w:ind w:left="3368" w:hanging="355"/>
      </w:pPr>
      <w:rPr>
        <w:rFonts w:hint="default"/>
        <w:lang w:val="tr-TR" w:eastAsia="en-US" w:bidi="ar-SA"/>
      </w:rPr>
    </w:lvl>
    <w:lvl w:ilvl="3" w:tplc="5C6E4284">
      <w:numFmt w:val="bullet"/>
      <w:lvlText w:val="•"/>
      <w:lvlJc w:val="left"/>
      <w:pPr>
        <w:ind w:left="4297" w:hanging="355"/>
      </w:pPr>
      <w:rPr>
        <w:rFonts w:hint="default"/>
        <w:lang w:val="tr-TR" w:eastAsia="en-US" w:bidi="ar-SA"/>
      </w:rPr>
    </w:lvl>
    <w:lvl w:ilvl="4" w:tplc="2098D388">
      <w:numFmt w:val="bullet"/>
      <w:lvlText w:val="•"/>
      <w:lvlJc w:val="left"/>
      <w:pPr>
        <w:ind w:left="5226" w:hanging="355"/>
      </w:pPr>
      <w:rPr>
        <w:rFonts w:hint="default"/>
        <w:lang w:val="tr-TR" w:eastAsia="en-US" w:bidi="ar-SA"/>
      </w:rPr>
    </w:lvl>
    <w:lvl w:ilvl="5" w:tplc="A46E8A3A">
      <w:numFmt w:val="bullet"/>
      <w:lvlText w:val="•"/>
      <w:lvlJc w:val="left"/>
      <w:pPr>
        <w:ind w:left="6155" w:hanging="355"/>
      </w:pPr>
      <w:rPr>
        <w:rFonts w:hint="default"/>
        <w:lang w:val="tr-TR" w:eastAsia="en-US" w:bidi="ar-SA"/>
      </w:rPr>
    </w:lvl>
    <w:lvl w:ilvl="6" w:tplc="38B4997A">
      <w:numFmt w:val="bullet"/>
      <w:lvlText w:val="•"/>
      <w:lvlJc w:val="left"/>
      <w:pPr>
        <w:ind w:left="7084" w:hanging="355"/>
      </w:pPr>
      <w:rPr>
        <w:rFonts w:hint="default"/>
        <w:lang w:val="tr-TR" w:eastAsia="en-US" w:bidi="ar-SA"/>
      </w:rPr>
    </w:lvl>
    <w:lvl w:ilvl="7" w:tplc="56C2B520">
      <w:numFmt w:val="bullet"/>
      <w:lvlText w:val="•"/>
      <w:lvlJc w:val="left"/>
      <w:pPr>
        <w:ind w:left="8013" w:hanging="355"/>
      </w:pPr>
      <w:rPr>
        <w:rFonts w:hint="default"/>
        <w:lang w:val="tr-TR" w:eastAsia="en-US" w:bidi="ar-SA"/>
      </w:rPr>
    </w:lvl>
    <w:lvl w:ilvl="8" w:tplc="3C7A8EFE">
      <w:numFmt w:val="bullet"/>
      <w:lvlText w:val="•"/>
      <w:lvlJc w:val="left"/>
      <w:pPr>
        <w:ind w:left="8942" w:hanging="355"/>
      </w:pPr>
      <w:rPr>
        <w:rFonts w:hint="default"/>
        <w:lang w:val="tr-TR" w:eastAsia="en-US" w:bidi="ar-SA"/>
      </w:rPr>
    </w:lvl>
  </w:abstractNum>
  <w:abstractNum w:abstractNumId="52" w15:restartNumberingAfterBreak="0">
    <w:nsid w:val="735554D1"/>
    <w:multiLevelType w:val="hybridMultilevel"/>
    <w:tmpl w:val="4CAA9380"/>
    <w:lvl w:ilvl="0" w:tplc="041F0011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3" w15:restartNumberingAfterBreak="0">
    <w:nsid w:val="748F5C0E"/>
    <w:multiLevelType w:val="hybridMultilevel"/>
    <w:tmpl w:val="0CBA98AE"/>
    <w:lvl w:ilvl="0" w:tplc="83FCDB34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4" w15:restartNumberingAfterBreak="0">
    <w:nsid w:val="75354BF1"/>
    <w:multiLevelType w:val="hybridMultilevel"/>
    <w:tmpl w:val="1E12E96C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8720810"/>
    <w:multiLevelType w:val="hybridMultilevel"/>
    <w:tmpl w:val="B32C1B3C"/>
    <w:lvl w:ilvl="0" w:tplc="185847C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8CD33F5"/>
    <w:multiLevelType w:val="hybridMultilevel"/>
    <w:tmpl w:val="6B7628C2"/>
    <w:lvl w:ilvl="0" w:tplc="DE7CBC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color w:val="auto"/>
        <w:sz w:val="22"/>
        <w:szCs w:val="22"/>
      </w:rPr>
    </w:lvl>
    <w:lvl w:ilvl="1" w:tplc="9D2078E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7BCC25C4"/>
    <w:multiLevelType w:val="hybridMultilevel"/>
    <w:tmpl w:val="BC56C9E8"/>
    <w:lvl w:ilvl="0" w:tplc="58C640D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trike w:val="0"/>
        <w:color w:val="00000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2532211">
    <w:abstractNumId w:val="33"/>
  </w:num>
  <w:num w:numId="2" w16cid:durableId="850341803">
    <w:abstractNumId w:val="18"/>
  </w:num>
  <w:num w:numId="3" w16cid:durableId="435830995">
    <w:abstractNumId w:val="41"/>
  </w:num>
  <w:num w:numId="4" w16cid:durableId="974330511">
    <w:abstractNumId w:val="26"/>
  </w:num>
  <w:num w:numId="5" w16cid:durableId="1691907878">
    <w:abstractNumId w:val="4"/>
  </w:num>
  <w:num w:numId="6" w16cid:durableId="612247250">
    <w:abstractNumId w:val="20"/>
  </w:num>
  <w:num w:numId="7" w16cid:durableId="93483720">
    <w:abstractNumId w:val="46"/>
  </w:num>
  <w:num w:numId="8" w16cid:durableId="994602572">
    <w:abstractNumId w:val="40"/>
  </w:num>
  <w:num w:numId="9" w16cid:durableId="1802069837">
    <w:abstractNumId w:val="51"/>
  </w:num>
  <w:num w:numId="10" w16cid:durableId="1604653679">
    <w:abstractNumId w:val="31"/>
  </w:num>
  <w:num w:numId="11" w16cid:durableId="1787192584">
    <w:abstractNumId w:val="34"/>
  </w:num>
  <w:num w:numId="12" w16cid:durableId="242688290">
    <w:abstractNumId w:val="21"/>
  </w:num>
  <w:num w:numId="13" w16cid:durableId="101730663">
    <w:abstractNumId w:val="3"/>
  </w:num>
  <w:num w:numId="14" w16cid:durableId="1798454480">
    <w:abstractNumId w:val="42"/>
  </w:num>
  <w:num w:numId="15" w16cid:durableId="745498939">
    <w:abstractNumId w:val="56"/>
  </w:num>
  <w:num w:numId="16" w16cid:durableId="1121680975">
    <w:abstractNumId w:val="35"/>
  </w:num>
  <w:num w:numId="17" w16cid:durableId="1624264191">
    <w:abstractNumId w:val="47"/>
  </w:num>
  <w:num w:numId="18" w16cid:durableId="2011371437">
    <w:abstractNumId w:val="50"/>
  </w:num>
  <w:num w:numId="19" w16cid:durableId="1977368119">
    <w:abstractNumId w:val="24"/>
  </w:num>
  <w:num w:numId="20" w16cid:durableId="399983116">
    <w:abstractNumId w:val="28"/>
  </w:num>
  <w:num w:numId="21" w16cid:durableId="174148387">
    <w:abstractNumId w:val="25"/>
  </w:num>
  <w:num w:numId="22" w16cid:durableId="1320188734">
    <w:abstractNumId w:val="36"/>
  </w:num>
  <w:num w:numId="23" w16cid:durableId="1035277699">
    <w:abstractNumId w:val="23"/>
  </w:num>
  <w:num w:numId="24" w16cid:durableId="1825924230">
    <w:abstractNumId w:val="39"/>
  </w:num>
  <w:num w:numId="25" w16cid:durableId="1065228020">
    <w:abstractNumId w:val="29"/>
  </w:num>
  <w:num w:numId="26" w16cid:durableId="1105031259">
    <w:abstractNumId w:val="16"/>
  </w:num>
  <w:num w:numId="27" w16cid:durableId="493450127">
    <w:abstractNumId w:val="14"/>
  </w:num>
  <w:num w:numId="28" w16cid:durableId="265964469">
    <w:abstractNumId w:val="8"/>
  </w:num>
  <w:num w:numId="29" w16cid:durableId="403449604">
    <w:abstractNumId w:val="57"/>
  </w:num>
  <w:num w:numId="30" w16cid:durableId="252710683">
    <w:abstractNumId w:val="9"/>
  </w:num>
  <w:num w:numId="31" w16cid:durableId="928850037">
    <w:abstractNumId w:val="54"/>
  </w:num>
  <w:num w:numId="32" w16cid:durableId="1839613603">
    <w:abstractNumId w:val="30"/>
  </w:num>
  <w:num w:numId="33" w16cid:durableId="415908003">
    <w:abstractNumId w:val="17"/>
  </w:num>
  <w:num w:numId="34" w16cid:durableId="1828547777">
    <w:abstractNumId w:val="55"/>
  </w:num>
  <w:num w:numId="35" w16cid:durableId="144511718">
    <w:abstractNumId w:val="6"/>
  </w:num>
  <w:num w:numId="36" w16cid:durableId="959919009">
    <w:abstractNumId w:val="22"/>
  </w:num>
  <w:num w:numId="37" w16cid:durableId="1667518160">
    <w:abstractNumId w:val="49"/>
  </w:num>
  <w:num w:numId="38" w16cid:durableId="1103183119">
    <w:abstractNumId w:val="44"/>
  </w:num>
  <w:num w:numId="39" w16cid:durableId="930241459">
    <w:abstractNumId w:val="38"/>
  </w:num>
  <w:num w:numId="40" w16cid:durableId="936865758">
    <w:abstractNumId w:val="27"/>
  </w:num>
  <w:num w:numId="41" w16cid:durableId="1541438337">
    <w:abstractNumId w:val="19"/>
  </w:num>
  <w:num w:numId="42" w16cid:durableId="1733769956">
    <w:abstractNumId w:val="7"/>
  </w:num>
  <w:num w:numId="43" w16cid:durableId="1869491364">
    <w:abstractNumId w:val="43"/>
  </w:num>
  <w:num w:numId="44" w16cid:durableId="1174882443">
    <w:abstractNumId w:val="12"/>
  </w:num>
  <w:num w:numId="45" w16cid:durableId="999581240">
    <w:abstractNumId w:val="48"/>
  </w:num>
  <w:num w:numId="46" w16cid:durableId="1154180811">
    <w:abstractNumId w:val="37"/>
  </w:num>
  <w:num w:numId="47" w16cid:durableId="875198464">
    <w:abstractNumId w:val="32"/>
  </w:num>
  <w:num w:numId="48" w16cid:durableId="2024278981">
    <w:abstractNumId w:val="53"/>
  </w:num>
  <w:num w:numId="49" w16cid:durableId="1101294167">
    <w:abstractNumId w:val="13"/>
  </w:num>
  <w:num w:numId="50" w16cid:durableId="1653605265">
    <w:abstractNumId w:val="0"/>
  </w:num>
  <w:num w:numId="51" w16cid:durableId="82144390">
    <w:abstractNumId w:val="1"/>
  </w:num>
  <w:num w:numId="52" w16cid:durableId="674890639">
    <w:abstractNumId w:val="2"/>
  </w:num>
  <w:num w:numId="53" w16cid:durableId="1173567885">
    <w:abstractNumId w:val="5"/>
  </w:num>
  <w:num w:numId="54" w16cid:durableId="466359575">
    <w:abstractNumId w:val="15"/>
  </w:num>
  <w:num w:numId="55" w16cid:durableId="895165796">
    <w:abstractNumId w:val="11"/>
  </w:num>
  <w:num w:numId="56" w16cid:durableId="764691887">
    <w:abstractNumId w:val="45"/>
  </w:num>
  <w:num w:numId="57" w16cid:durableId="21327113">
    <w:abstractNumId w:val="52"/>
  </w:num>
  <w:num w:numId="58" w16cid:durableId="12035160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ECE"/>
    <w:rsid w:val="00012769"/>
    <w:rsid w:val="00017819"/>
    <w:rsid w:val="00047F18"/>
    <w:rsid w:val="000830DA"/>
    <w:rsid w:val="0008497B"/>
    <w:rsid w:val="00086288"/>
    <w:rsid w:val="00087462"/>
    <w:rsid w:val="00091A65"/>
    <w:rsid w:val="00094E9A"/>
    <w:rsid w:val="000A5047"/>
    <w:rsid w:val="000D6144"/>
    <w:rsid w:val="000D6976"/>
    <w:rsid w:val="000D7567"/>
    <w:rsid w:val="001131D6"/>
    <w:rsid w:val="00131D87"/>
    <w:rsid w:val="00160507"/>
    <w:rsid w:val="0016153F"/>
    <w:rsid w:val="001B0AA7"/>
    <w:rsid w:val="001B19D5"/>
    <w:rsid w:val="001B585F"/>
    <w:rsid w:val="001E3397"/>
    <w:rsid w:val="001E597E"/>
    <w:rsid w:val="001E5AEB"/>
    <w:rsid w:val="001E7C7D"/>
    <w:rsid w:val="001F0404"/>
    <w:rsid w:val="001F0E8A"/>
    <w:rsid w:val="001F5925"/>
    <w:rsid w:val="001F6192"/>
    <w:rsid w:val="00200947"/>
    <w:rsid w:val="0023686E"/>
    <w:rsid w:val="00262D1F"/>
    <w:rsid w:val="00265B84"/>
    <w:rsid w:val="00275C6C"/>
    <w:rsid w:val="00295FF2"/>
    <w:rsid w:val="00297DBD"/>
    <w:rsid w:val="002A1E37"/>
    <w:rsid w:val="002B1A58"/>
    <w:rsid w:val="002C6E9D"/>
    <w:rsid w:val="002C740D"/>
    <w:rsid w:val="002F50F7"/>
    <w:rsid w:val="002F7120"/>
    <w:rsid w:val="003018E2"/>
    <w:rsid w:val="00333B9A"/>
    <w:rsid w:val="003361CB"/>
    <w:rsid w:val="003744A5"/>
    <w:rsid w:val="003761F6"/>
    <w:rsid w:val="003B7DF5"/>
    <w:rsid w:val="003D7F23"/>
    <w:rsid w:val="003F0F83"/>
    <w:rsid w:val="003F116A"/>
    <w:rsid w:val="003F3F99"/>
    <w:rsid w:val="003F726A"/>
    <w:rsid w:val="00406133"/>
    <w:rsid w:val="00411ADA"/>
    <w:rsid w:val="0041436E"/>
    <w:rsid w:val="00415D48"/>
    <w:rsid w:val="00442ADC"/>
    <w:rsid w:val="004543FE"/>
    <w:rsid w:val="00454BB2"/>
    <w:rsid w:val="00454DEF"/>
    <w:rsid w:val="004623A5"/>
    <w:rsid w:val="00465198"/>
    <w:rsid w:val="00484C6B"/>
    <w:rsid w:val="004A6528"/>
    <w:rsid w:val="004A768D"/>
    <w:rsid w:val="004C4C5C"/>
    <w:rsid w:val="004D24ED"/>
    <w:rsid w:val="004D5B2B"/>
    <w:rsid w:val="004E512C"/>
    <w:rsid w:val="004F3BFE"/>
    <w:rsid w:val="004F3DB2"/>
    <w:rsid w:val="00543F93"/>
    <w:rsid w:val="00570467"/>
    <w:rsid w:val="0057517B"/>
    <w:rsid w:val="00580C26"/>
    <w:rsid w:val="00591586"/>
    <w:rsid w:val="00591A30"/>
    <w:rsid w:val="00593026"/>
    <w:rsid w:val="005938A6"/>
    <w:rsid w:val="00595DFF"/>
    <w:rsid w:val="005A2F22"/>
    <w:rsid w:val="005B684F"/>
    <w:rsid w:val="005E7878"/>
    <w:rsid w:val="005F1245"/>
    <w:rsid w:val="00603D12"/>
    <w:rsid w:val="006373DF"/>
    <w:rsid w:val="00644E07"/>
    <w:rsid w:val="0066104F"/>
    <w:rsid w:val="00667E99"/>
    <w:rsid w:val="0067495B"/>
    <w:rsid w:val="0068338B"/>
    <w:rsid w:val="006954D6"/>
    <w:rsid w:val="006E0571"/>
    <w:rsid w:val="006E074D"/>
    <w:rsid w:val="006E65F8"/>
    <w:rsid w:val="006F3B64"/>
    <w:rsid w:val="006F7D59"/>
    <w:rsid w:val="007112A8"/>
    <w:rsid w:val="0072014C"/>
    <w:rsid w:val="00733449"/>
    <w:rsid w:val="007570F3"/>
    <w:rsid w:val="00772FDB"/>
    <w:rsid w:val="007A2243"/>
    <w:rsid w:val="007A2FFE"/>
    <w:rsid w:val="007A6907"/>
    <w:rsid w:val="007A6BC3"/>
    <w:rsid w:val="007B3A13"/>
    <w:rsid w:val="007B4C6E"/>
    <w:rsid w:val="007E47C9"/>
    <w:rsid w:val="00813BF9"/>
    <w:rsid w:val="00813FEA"/>
    <w:rsid w:val="008236E2"/>
    <w:rsid w:val="0083486B"/>
    <w:rsid w:val="008400B6"/>
    <w:rsid w:val="00844866"/>
    <w:rsid w:val="00867073"/>
    <w:rsid w:val="00873F77"/>
    <w:rsid w:val="008A0839"/>
    <w:rsid w:val="008A2136"/>
    <w:rsid w:val="008B4C58"/>
    <w:rsid w:val="008B581A"/>
    <w:rsid w:val="008B5DEA"/>
    <w:rsid w:val="008B6B1B"/>
    <w:rsid w:val="008C2E3A"/>
    <w:rsid w:val="008C2F9E"/>
    <w:rsid w:val="008D1F91"/>
    <w:rsid w:val="008D5EF2"/>
    <w:rsid w:val="008D7133"/>
    <w:rsid w:val="008D7F69"/>
    <w:rsid w:val="008E44EF"/>
    <w:rsid w:val="008F76C3"/>
    <w:rsid w:val="00903571"/>
    <w:rsid w:val="00912647"/>
    <w:rsid w:val="00912DA1"/>
    <w:rsid w:val="00916894"/>
    <w:rsid w:val="00932051"/>
    <w:rsid w:val="00933706"/>
    <w:rsid w:val="00937B05"/>
    <w:rsid w:val="00944953"/>
    <w:rsid w:val="009473F0"/>
    <w:rsid w:val="00951F36"/>
    <w:rsid w:val="00955B33"/>
    <w:rsid w:val="00962CDD"/>
    <w:rsid w:val="009743CE"/>
    <w:rsid w:val="00986FB3"/>
    <w:rsid w:val="009914E3"/>
    <w:rsid w:val="00991DA1"/>
    <w:rsid w:val="009A7528"/>
    <w:rsid w:val="009D4304"/>
    <w:rsid w:val="009F7049"/>
    <w:rsid w:val="00A310E9"/>
    <w:rsid w:val="00A322AD"/>
    <w:rsid w:val="00A35083"/>
    <w:rsid w:val="00A65812"/>
    <w:rsid w:val="00AA3E82"/>
    <w:rsid w:val="00AB0271"/>
    <w:rsid w:val="00AB1CC4"/>
    <w:rsid w:val="00AB6016"/>
    <w:rsid w:val="00AE0084"/>
    <w:rsid w:val="00AE3761"/>
    <w:rsid w:val="00AE6533"/>
    <w:rsid w:val="00AE6882"/>
    <w:rsid w:val="00B00B7C"/>
    <w:rsid w:val="00B038F1"/>
    <w:rsid w:val="00B406D4"/>
    <w:rsid w:val="00B43762"/>
    <w:rsid w:val="00B50765"/>
    <w:rsid w:val="00BA7ECE"/>
    <w:rsid w:val="00BC5B0E"/>
    <w:rsid w:val="00BD76AE"/>
    <w:rsid w:val="00C13C12"/>
    <w:rsid w:val="00C20D9B"/>
    <w:rsid w:val="00C24925"/>
    <w:rsid w:val="00C45B45"/>
    <w:rsid w:val="00C6167A"/>
    <w:rsid w:val="00C649C2"/>
    <w:rsid w:val="00C72776"/>
    <w:rsid w:val="00C74270"/>
    <w:rsid w:val="00C87832"/>
    <w:rsid w:val="00C917C1"/>
    <w:rsid w:val="00CA4E5C"/>
    <w:rsid w:val="00CC7BB2"/>
    <w:rsid w:val="00CD0023"/>
    <w:rsid w:val="00CF374F"/>
    <w:rsid w:val="00D24D79"/>
    <w:rsid w:val="00D4712F"/>
    <w:rsid w:val="00D7120F"/>
    <w:rsid w:val="00D759E8"/>
    <w:rsid w:val="00D778F6"/>
    <w:rsid w:val="00D82A35"/>
    <w:rsid w:val="00D9485A"/>
    <w:rsid w:val="00DB22E1"/>
    <w:rsid w:val="00DB2659"/>
    <w:rsid w:val="00DC4AE6"/>
    <w:rsid w:val="00DD46A1"/>
    <w:rsid w:val="00DD7B96"/>
    <w:rsid w:val="00DE048C"/>
    <w:rsid w:val="00DE0792"/>
    <w:rsid w:val="00DF1982"/>
    <w:rsid w:val="00DF7EA8"/>
    <w:rsid w:val="00E065C7"/>
    <w:rsid w:val="00E222F5"/>
    <w:rsid w:val="00E304CE"/>
    <w:rsid w:val="00E3771C"/>
    <w:rsid w:val="00E509CA"/>
    <w:rsid w:val="00E5340A"/>
    <w:rsid w:val="00E57C35"/>
    <w:rsid w:val="00E57E93"/>
    <w:rsid w:val="00E625FE"/>
    <w:rsid w:val="00E74325"/>
    <w:rsid w:val="00E7760B"/>
    <w:rsid w:val="00E84A4F"/>
    <w:rsid w:val="00E91AA8"/>
    <w:rsid w:val="00EB09E4"/>
    <w:rsid w:val="00EB5496"/>
    <w:rsid w:val="00EC50F9"/>
    <w:rsid w:val="00EC622B"/>
    <w:rsid w:val="00EE2F71"/>
    <w:rsid w:val="00EE7569"/>
    <w:rsid w:val="00EF6760"/>
    <w:rsid w:val="00EF6F13"/>
    <w:rsid w:val="00F01C81"/>
    <w:rsid w:val="00F058B4"/>
    <w:rsid w:val="00F07124"/>
    <w:rsid w:val="00F24C84"/>
    <w:rsid w:val="00F26DFC"/>
    <w:rsid w:val="00F37FF0"/>
    <w:rsid w:val="00F54334"/>
    <w:rsid w:val="00FD68C1"/>
    <w:rsid w:val="00FE0D0D"/>
    <w:rsid w:val="00FF05F4"/>
    <w:rsid w:val="00FF3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C98E37"/>
  <w15:docId w15:val="{AA0AF5D3-A9B0-47FF-80B9-A84C7B5DF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1A58"/>
  </w:style>
  <w:style w:type="paragraph" w:styleId="Balk1">
    <w:name w:val="heading 1"/>
    <w:basedOn w:val="Normal"/>
    <w:link w:val="Balk1Char"/>
    <w:uiPriority w:val="9"/>
    <w:qFormat/>
    <w:rsid w:val="00C6167A"/>
    <w:pPr>
      <w:widowControl w:val="0"/>
      <w:autoSpaceDE w:val="0"/>
      <w:autoSpaceDN w:val="0"/>
      <w:spacing w:before="118" w:after="0" w:line="267" w:lineRule="exact"/>
      <w:ind w:left="81" w:right="81"/>
      <w:jc w:val="center"/>
      <w:outlineLvl w:val="0"/>
    </w:pPr>
    <w:rPr>
      <w:rFonts w:ascii="Calibri" w:eastAsia="Calibri" w:hAnsi="Calibri" w:cs="Calibri"/>
      <w:b/>
      <w:bCs/>
      <w:sz w:val="20"/>
      <w:szCs w:val="20"/>
    </w:rPr>
  </w:style>
  <w:style w:type="paragraph" w:styleId="Balk2">
    <w:name w:val="heading 2"/>
    <w:basedOn w:val="Normal"/>
    <w:link w:val="Balk2Char"/>
    <w:uiPriority w:val="9"/>
    <w:unhideWhenUsed/>
    <w:qFormat/>
    <w:rsid w:val="00C6167A"/>
    <w:pPr>
      <w:widowControl w:val="0"/>
      <w:autoSpaceDE w:val="0"/>
      <w:autoSpaceDN w:val="0"/>
      <w:spacing w:after="0" w:line="240" w:lineRule="auto"/>
      <w:ind w:left="2432"/>
      <w:jc w:val="both"/>
      <w:outlineLvl w:val="1"/>
    </w:pPr>
    <w:rPr>
      <w:rFonts w:ascii="Calibri" w:eastAsia="Calibri" w:hAnsi="Calibri" w:cs="Calibri"/>
      <w:b/>
      <w:bCs/>
      <w:sz w:val="20"/>
      <w:szCs w:val="20"/>
    </w:rPr>
  </w:style>
  <w:style w:type="paragraph" w:styleId="Balk3">
    <w:name w:val="heading 3"/>
    <w:basedOn w:val="Normal"/>
    <w:next w:val="Normal"/>
    <w:link w:val="Balk3Char"/>
    <w:semiHidden/>
    <w:unhideWhenUsed/>
    <w:qFormat/>
    <w:rsid w:val="00F01C8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01C8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2B1A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nhideWhenUsed/>
    <w:rsid w:val="002B1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2B1A58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2B1A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B1A58"/>
  </w:style>
  <w:style w:type="paragraph" w:styleId="AltBilgi">
    <w:name w:val="footer"/>
    <w:basedOn w:val="Normal"/>
    <w:link w:val="AltBilgiChar"/>
    <w:uiPriority w:val="99"/>
    <w:unhideWhenUsed/>
    <w:rsid w:val="002B1A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B1A58"/>
  </w:style>
  <w:style w:type="paragraph" w:styleId="z-FormunAlt">
    <w:name w:val="HTML Bottom of Form"/>
    <w:basedOn w:val="Normal"/>
    <w:next w:val="Normal"/>
    <w:link w:val="z-FormunAltChar"/>
    <w:hidden/>
    <w:uiPriority w:val="99"/>
    <w:semiHidden/>
    <w:unhideWhenUsed/>
    <w:rsid w:val="00E7760B"/>
    <w:pPr>
      <w:pBdr>
        <w:top w:val="single" w:sz="6" w:space="1" w:color="auto"/>
      </w:pBdr>
      <w:spacing w:after="0"/>
      <w:jc w:val="center"/>
    </w:pPr>
    <w:rPr>
      <w:rFonts w:ascii="Arial" w:hAnsi="Arial"/>
      <w:vanish/>
      <w:sz w:val="16"/>
      <w:szCs w:val="16"/>
    </w:rPr>
  </w:style>
  <w:style w:type="character" w:customStyle="1" w:styleId="z-FormunAltChar">
    <w:name w:val="z-Formun Altı Char"/>
    <w:basedOn w:val="VarsaylanParagrafYazTipi"/>
    <w:link w:val="z-FormunAlt"/>
    <w:uiPriority w:val="99"/>
    <w:semiHidden/>
    <w:rsid w:val="00E7760B"/>
    <w:rPr>
      <w:rFonts w:ascii="Arial" w:hAnsi="Arial"/>
      <w:vanish/>
      <w:sz w:val="16"/>
      <w:szCs w:val="16"/>
    </w:rPr>
  </w:style>
  <w:style w:type="paragraph" w:styleId="z-Formunst">
    <w:name w:val="HTML Top of Form"/>
    <w:basedOn w:val="Normal"/>
    <w:next w:val="Normal"/>
    <w:link w:val="z-FormunstChar"/>
    <w:hidden/>
    <w:uiPriority w:val="99"/>
    <w:semiHidden/>
    <w:unhideWhenUsed/>
    <w:rsid w:val="00E7760B"/>
    <w:pPr>
      <w:pBdr>
        <w:bottom w:val="single" w:sz="6" w:space="1" w:color="auto"/>
      </w:pBdr>
      <w:spacing w:after="0"/>
      <w:jc w:val="center"/>
    </w:pPr>
    <w:rPr>
      <w:rFonts w:ascii="Arial" w:hAnsi="Arial"/>
      <w:vanish/>
      <w:sz w:val="16"/>
      <w:szCs w:val="16"/>
    </w:rPr>
  </w:style>
  <w:style w:type="character" w:customStyle="1" w:styleId="z-FormunstChar">
    <w:name w:val="z-Formun Üstü Char"/>
    <w:basedOn w:val="VarsaylanParagrafYazTipi"/>
    <w:link w:val="z-Formunst"/>
    <w:uiPriority w:val="99"/>
    <w:semiHidden/>
    <w:rsid w:val="00E7760B"/>
    <w:rPr>
      <w:rFonts w:ascii="Arial" w:hAnsi="Arial"/>
      <w:vanish/>
      <w:sz w:val="16"/>
      <w:szCs w:val="16"/>
    </w:rPr>
  </w:style>
  <w:style w:type="paragraph" w:styleId="Dzeltme">
    <w:name w:val="Revision"/>
    <w:hidden/>
    <w:uiPriority w:val="99"/>
    <w:semiHidden/>
    <w:rsid w:val="0023686E"/>
    <w:pPr>
      <w:spacing w:after="0" w:line="240" w:lineRule="auto"/>
    </w:pPr>
  </w:style>
  <w:style w:type="character" w:styleId="SayfaNumaras">
    <w:name w:val="page number"/>
    <w:basedOn w:val="VarsaylanParagrafYazTipi"/>
    <w:unhideWhenUsed/>
    <w:rsid w:val="000D7567"/>
  </w:style>
  <w:style w:type="paragraph" w:styleId="ListeParagraf">
    <w:name w:val="List Paragraph"/>
    <w:basedOn w:val="Normal"/>
    <w:uiPriority w:val="34"/>
    <w:qFormat/>
    <w:rsid w:val="008B4C58"/>
    <w:pPr>
      <w:ind w:left="720"/>
      <w:contextualSpacing/>
    </w:pPr>
  </w:style>
  <w:style w:type="character" w:styleId="YerTutucuMetni">
    <w:name w:val="Placeholder Text"/>
    <w:basedOn w:val="VarsaylanParagrafYazTipi"/>
    <w:uiPriority w:val="99"/>
    <w:semiHidden/>
    <w:rsid w:val="0068338B"/>
    <w:rPr>
      <w:color w:val="808080"/>
    </w:rPr>
  </w:style>
  <w:style w:type="paragraph" w:styleId="DipnotMetni">
    <w:name w:val="footnote text"/>
    <w:basedOn w:val="Normal"/>
    <w:link w:val="DipnotMetniChar"/>
    <w:unhideWhenUsed/>
    <w:rsid w:val="00A65812"/>
    <w:pPr>
      <w:spacing w:after="100" w:line="240" w:lineRule="auto"/>
      <w:ind w:left="567" w:hanging="567"/>
      <w:jc w:val="both"/>
    </w:pPr>
    <w:rPr>
      <w:rFonts w:ascii="Times New Roman" w:eastAsia="Times New Roman" w:hAnsi="Times New Roman" w:cs="Times New Roman"/>
      <w:sz w:val="16"/>
      <w:szCs w:val="20"/>
      <w:lang w:eastAsia="tr-TR"/>
    </w:rPr>
  </w:style>
  <w:style w:type="character" w:customStyle="1" w:styleId="DipnotMetniChar">
    <w:name w:val="Dipnot Metni Char"/>
    <w:basedOn w:val="VarsaylanParagrafYazTipi"/>
    <w:link w:val="DipnotMetni"/>
    <w:rsid w:val="00A65812"/>
    <w:rPr>
      <w:rFonts w:ascii="Times New Roman" w:eastAsia="Times New Roman" w:hAnsi="Times New Roman" w:cs="Times New Roman"/>
      <w:sz w:val="16"/>
      <w:szCs w:val="20"/>
      <w:lang w:eastAsia="tr-TR"/>
    </w:rPr>
  </w:style>
  <w:style w:type="character" w:styleId="DipnotBavurusu">
    <w:name w:val="footnote reference"/>
    <w:basedOn w:val="VarsaylanParagrafYazTipi"/>
    <w:unhideWhenUsed/>
    <w:rsid w:val="00A65812"/>
    <w:rPr>
      <w:b/>
      <w:vertAlign w:val="superscript"/>
    </w:rPr>
  </w:style>
  <w:style w:type="paragraph" w:customStyle="1" w:styleId="Default">
    <w:name w:val="Default"/>
    <w:uiPriority w:val="99"/>
    <w:rsid w:val="004C4C5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alk1Char">
    <w:name w:val="Başlık 1 Char"/>
    <w:basedOn w:val="VarsaylanParagrafYazTipi"/>
    <w:link w:val="Balk1"/>
    <w:uiPriority w:val="9"/>
    <w:rsid w:val="00C6167A"/>
    <w:rPr>
      <w:rFonts w:ascii="Calibri" w:eastAsia="Calibri" w:hAnsi="Calibri" w:cs="Calibri"/>
      <w:b/>
      <w:bCs/>
      <w:sz w:val="20"/>
      <w:szCs w:val="20"/>
    </w:rPr>
  </w:style>
  <w:style w:type="character" w:customStyle="1" w:styleId="Balk2Char">
    <w:name w:val="Başlık 2 Char"/>
    <w:basedOn w:val="VarsaylanParagrafYazTipi"/>
    <w:link w:val="Balk2"/>
    <w:uiPriority w:val="9"/>
    <w:rsid w:val="00C6167A"/>
    <w:rPr>
      <w:rFonts w:ascii="Calibri" w:eastAsia="Calibri" w:hAnsi="Calibri" w:cs="Calibri"/>
      <w:b/>
      <w:bCs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C6167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C6167A"/>
    <w:pPr>
      <w:widowControl w:val="0"/>
      <w:autoSpaceDE w:val="0"/>
      <w:autoSpaceDN w:val="0"/>
      <w:spacing w:after="0" w:line="240" w:lineRule="auto"/>
      <w:ind w:left="1762"/>
      <w:jc w:val="both"/>
    </w:pPr>
    <w:rPr>
      <w:rFonts w:ascii="Calibri" w:eastAsia="Calibri" w:hAnsi="Calibri" w:cs="Calibri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uiPriority w:val="1"/>
    <w:rsid w:val="00C6167A"/>
    <w:rPr>
      <w:rFonts w:ascii="Calibri" w:eastAsia="Calibri" w:hAnsi="Calibri" w:cs="Calibri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C6167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9A7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9A7528"/>
    <w:rPr>
      <w:b/>
      <w:bCs/>
    </w:rPr>
  </w:style>
  <w:style w:type="character" w:customStyle="1" w:styleId="Balk3Char">
    <w:name w:val="Başlık 3 Char"/>
    <w:basedOn w:val="VarsaylanParagrafYazTipi"/>
    <w:link w:val="Balk3"/>
    <w:semiHidden/>
    <w:rsid w:val="00F01C8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01C8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a">
    <w:basedOn w:val="Normal"/>
    <w:next w:val="AltBilgi"/>
    <w:link w:val="AltbilgiChar0"/>
    <w:uiPriority w:val="99"/>
    <w:rsid w:val="00570467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paragraph" w:customStyle="1" w:styleId="CM2">
    <w:name w:val="CM2"/>
    <w:basedOn w:val="Normal"/>
    <w:next w:val="Normal"/>
    <w:uiPriority w:val="99"/>
    <w:rsid w:val="00570467"/>
    <w:pPr>
      <w:widowControl w:val="0"/>
      <w:autoSpaceDE w:val="0"/>
      <w:autoSpaceDN w:val="0"/>
      <w:adjustRightInd w:val="0"/>
      <w:spacing w:after="0" w:line="253" w:lineRule="atLeast"/>
      <w:ind w:left="567" w:hanging="567"/>
      <w:jc w:val="both"/>
    </w:pPr>
    <w:rPr>
      <w:rFonts w:ascii="Arial" w:eastAsia="Times New Roman" w:hAnsi="Arial" w:cs="Arial"/>
      <w:sz w:val="24"/>
      <w:szCs w:val="24"/>
      <w:lang w:eastAsia="tr-TR"/>
    </w:rPr>
  </w:style>
  <w:style w:type="paragraph" w:customStyle="1" w:styleId="CM17">
    <w:name w:val="CM17"/>
    <w:basedOn w:val="Default"/>
    <w:next w:val="Default"/>
    <w:uiPriority w:val="99"/>
    <w:rsid w:val="00570467"/>
    <w:pPr>
      <w:widowControl w:val="0"/>
      <w:ind w:left="567" w:hanging="567"/>
      <w:jc w:val="both"/>
    </w:pPr>
    <w:rPr>
      <w:rFonts w:ascii="Arial" w:eastAsia="Times New Roman" w:hAnsi="Arial" w:cs="Arial"/>
      <w:color w:val="auto"/>
      <w:lang w:eastAsia="tr-TR"/>
    </w:rPr>
  </w:style>
  <w:style w:type="paragraph" w:styleId="AralkYok">
    <w:name w:val="No Spacing"/>
    <w:uiPriority w:val="1"/>
    <w:qFormat/>
    <w:rsid w:val="005704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CM1">
    <w:name w:val="CM1"/>
    <w:basedOn w:val="Default"/>
    <w:next w:val="Default"/>
    <w:uiPriority w:val="99"/>
    <w:rsid w:val="00570467"/>
    <w:pPr>
      <w:widowControl w:val="0"/>
      <w:spacing w:line="253" w:lineRule="atLeast"/>
      <w:ind w:left="567" w:hanging="567"/>
      <w:jc w:val="both"/>
    </w:pPr>
    <w:rPr>
      <w:rFonts w:ascii="Arial" w:eastAsia="Times New Roman" w:hAnsi="Arial" w:cs="Arial"/>
      <w:color w:val="auto"/>
      <w:lang w:eastAsia="tr-TR"/>
    </w:rPr>
  </w:style>
  <w:style w:type="paragraph" w:customStyle="1" w:styleId="CM16">
    <w:name w:val="CM16"/>
    <w:basedOn w:val="Default"/>
    <w:next w:val="Default"/>
    <w:uiPriority w:val="99"/>
    <w:rsid w:val="00570467"/>
    <w:pPr>
      <w:widowControl w:val="0"/>
      <w:ind w:left="567" w:hanging="567"/>
      <w:jc w:val="both"/>
    </w:pPr>
    <w:rPr>
      <w:rFonts w:ascii="Arial" w:eastAsia="Times New Roman" w:hAnsi="Arial" w:cs="Arial"/>
      <w:color w:val="auto"/>
      <w:lang w:eastAsia="tr-TR"/>
    </w:rPr>
  </w:style>
  <w:style w:type="paragraph" w:customStyle="1" w:styleId="CM18">
    <w:name w:val="CM18"/>
    <w:basedOn w:val="Default"/>
    <w:next w:val="Default"/>
    <w:uiPriority w:val="99"/>
    <w:rsid w:val="00570467"/>
    <w:pPr>
      <w:widowControl w:val="0"/>
      <w:ind w:left="567" w:hanging="567"/>
      <w:jc w:val="both"/>
    </w:pPr>
    <w:rPr>
      <w:rFonts w:ascii="Arial" w:eastAsia="Times New Roman" w:hAnsi="Arial" w:cs="Arial"/>
      <w:color w:val="auto"/>
      <w:lang w:eastAsia="tr-TR"/>
    </w:rPr>
  </w:style>
  <w:style w:type="paragraph" w:customStyle="1" w:styleId="CM12">
    <w:name w:val="CM12"/>
    <w:basedOn w:val="Default"/>
    <w:next w:val="Default"/>
    <w:uiPriority w:val="99"/>
    <w:rsid w:val="00570467"/>
    <w:pPr>
      <w:widowControl w:val="0"/>
      <w:spacing w:line="303" w:lineRule="atLeast"/>
      <w:ind w:left="567" w:hanging="567"/>
      <w:jc w:val="both"/>
    </w:pPr>
    <w:rPr>
      <w:rFonts w:ascii="Arial" w:eastAsia="Times New Roman" w:hAnsi="Arial" w:cs="Arial"/>
      <w:color w:val="auto"/>
      <w:lang w:eastAsia="tr-TR"/>
    </w:rPr>
  </w:style>
  <w:style w:type="paragraph" w:customStyle="1" w:styleId="CM19">
    <w:name w:val="CM19"/>
    <w:basedOn w:val="Default"/>
    <w:next w:val="Default"/>
    <w:uiPriority w:val="99"/>
    <w:rsid w:val="00570467"/>
    <w:pPr>
      <w:widowControl w:val="0"/>
      <w:ind w:left="567" w:hanging="567"/>
      <w:jc w:val="both"/>
    </w:pPr>
    <w:rPr>
      <w:rFonts w:ascii="Arial" w:eastAsia="Times New Roman" w:hAnsi="Arial" w:cs="Arial"/>
      <w:color w:val="auto"/>
      <w:lang w:eastAsia="tr-TR"/>
    </w:rPr>
  </w:style>
  <w:style w:type="character" w:customStyle="1" w:styleId="apple-converted-space">
    <w:name w:val="apple-converted-space"/>
    <w:rsid w:val="00570467"/>
  </w:style>
  <w:style w:type="character" w:styleId="Kpr">
    <w:name w:val="Hyperlink"/>
    <w:uiPriority w:val="99"/>
    <w:unhideWhenUsed/>
    <w:rsid w:val="00570467"/>
    <w:rPr>
      <w:color w:val="0000FF"/>
      <w:u w:val="single"/>
    </w:rPr>
  </w:style>
  <w:style w:type="character" w:styleId="zlenenKpr">
    <w:name w:val="FollowedHyperlink"/>
    <w:uiPriority w:val="99"/>
    <w:unhideWhenUsed/>
    <w:rsid w:val="00570467"/>
    <w:rPr>
      <w:color w:val="800080"/>
      <w:u w:val="single"/>
    </w:rPr>
  </w:style>
  <w:style w:type="paragraph" w:customStyle="1" w:styleId="font5">
    <w:name w:val="font5"/>
    <w:basedOn w:val="Normal"/>
    <w:rsid w:val="00570467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000000"/>
      <w:sz w:val="24"/>
      <w:szCs w:val="24"/>
      <w:lang w:eastAsia="tr-TR"/>
    </w:rPr>
  </w:style>
  <w:style w:type="paragraph" w:customStyle="1" w:styleId="font6">
    <w:name w:val="font6"/>
    <w:basedOn w:val="Normal"/>
    <w:rsid w:val="00570467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24"/>
      <w:szCs w:val="24"/>
      <w:lang w:eastAsia="tr-TR"/>
    </w:rPr>
  </w:style>
  <w:style w:type="paragraph" w:customStyle="1" w:styleId="font7">
    <w:name w:val="font7"/>
    <w:basedOn w:val="Normal"/>
    <w:rsid w:val="00570467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tr-TR"/>
    </w:rPr>
  </w:style>
  <w:style w:type="paragraph" w:customStyle="1" w:styleId="font8">
    <w:name w:val="font8"/>
    <w:basedOn w:val="Normal"/>
    <w:rsid w:val="00570467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24"/>
      <w:szCs w:val="24"/>
      <w:lang w:eastAsia="tr-TR"/>
    </w:rPr>
  </w:style>
  <w:style w:type="paragraph" w:customStyle="1" w:styleId="font9">
    <w:name w:val="font9"/>
    <w:basedOn w:val="Normal"/>
    <w:rsid w:val="00570467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sz w:val="24"/>
      <w:szCs w:val="24"/>
      <w:lang w:eastAsia="tr-TR"/>
    </w:rPr>
  </w:style>
  <w:style w:type="paragraph" w:customStyle="1" w:styleId="font10">
    <w:name w:val="font10"/>
    <w:basedOn w:val="Normal"/>
    <w:rsid w:val="00570467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000000"/>
      <w:sz w:val="24"/>
      <w:szCs w:val="24"/>
      <w:lang w:eastAsia="tr-TR"/>
    </w:rPr>
  </w:style>
  <w:style w:type="paragraph" w:customStyle="1" w:styleId="xl65">
    <w:name w:val="xl65"/>
    <w:basedOn w:val="Normal"/>
    <w:rsid w:val="00570467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i/>
      <w:iCs/>
      <w:sz w:val="24"/>
      <w:szCs w:val="24"/>
      <w:lang w:eastAsia="tr-TR"/>
    </w:rPr>
  </w:style>
  <w:style w:type="paragraph" w:customStyle="1" w:styleId="xl66">
    <w:name w:val="xl66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b/>
      <w:bCs/>
      <w:sz w:val="24"/>
      <w:szCs w:val="24"/>
      <w:lang w:eastAsia="tr-TR"/>
    </w:rPr>
  </w:style>
  <w:style w:type="paragraph" w:customStyle="1" w:styleId="xl67">
    <w:name w:val="xl67"/>
    <w:basedOn w:val="Normal"/>
    <w:rsid w:val="00570467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tr-TR"/>
    </w:rPr>
  </w:style>
  <w:style w:type="paragraph" w:customStyle="1" w:styleId="xl68">
    <w:name w:val="xl68"/>
    <w:basedOn w:val="Normal"/>
    <w:rsid w:val="00570467"/>
    <w:pPr>
      <w:shd w:val="clear" w:color="000000" w:fill="FFFFFF"/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tr-TR"/>
    </w:rPr>
  </w:style>
  <w:style w:type="paragraph" w:customStyle="1" w:styleId="xl69">
    <w:name w:val="xl69"/>
    <w:basedOn w:val="Normal"/>
    <w:rsid w:val="00570467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tr-TR"/>
    </w:rPr>
  </w:style>
  <w:style w:type="paragraph" w:customStyle="1" w:styleId="xl70">
    <w:name w:val="xl70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sz w:val="24"/>
      <w:szCs w:val="24"/>
      <w:lang w:eastAsia="tr-TR"/>
    </w:rPr>
  </w:style>
  <w:style w:type="paragraph" w:customStyle="1" w:styleId="xl71">
    <w:name w:val="xl71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  <w:szCs w:val="24"/>
      <w:lang w:eastAsia="tr-TR"/>
    </w:rPr>
  </w:style>
  <w:style w:type="paragraph" w:customStyle="1" w:styleId="xl72">
    <w:name w:val="xl72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tr-TR"/>
    </w:rPr>
  </w:style>
  <w:style w:type="paragraph" w:customStyle="1" w:styleId="xl73">
    <w:name w:val="xl73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tr-TR"/>
    </w:rPr>
  </w:style>
  <w:style w:type="paragraph" w:customStyle="1" w:styleId="xl74">
    <w:name w:val="xl74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tr-TR"/>
    </w:rPr>
  </w:style>
  <w:style w:type="paragraph" w:customStyle="1" w:styleId="xl75">
    <w:name w:val="xl75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  <w:szCs w:val="24"/>
      <w:lang w:eastAsia="tr-TR"/>
    </w:rPr>
  </w:style>
  <w:style w:type="paragraph" w:customStyle="1" w:styleId="xl76">
    <w:name w:val="xl76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b/>
      <w:bCs/>
      <w:sz w:val="24"/>
      <w:szCs w:val="24"/>
      <w:lang w:eastAsia="tr-TR"/>
    </w:rPr>
  </w:style>
  <w:style w:type="paragraph" w:customStyle="1" w:styleId="xl77">
    <w:name w:val="xl77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  <w:szCs w:val="24"/>
      <w:lang w:eastAsia="tr-TR"/>
    </w:rPr>
  </w:style>
  <w:style w:type="paragraph" w:customStyle="1" w:styleId="xl78">
    <w:name w:val="xl78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tr-TR"/>
    </w:rPr>
  </w:style>
  <w:style w:type="paragraph" w:customStyle="1" w:styleId="xl79">
    <w:name w:val="xl79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  <w:szCs w:val="24"/>
      <w:lang w:eastAsia="tr-TR"/>
    </w:rPr>
  </w:style>
  <w:style w:type="paragraph" w:customStyle="1" w:styleId="xl80">
    <w:name w:val="xl80"/>
    <w:basedOn w:val="Normal"/>
    <w:rsid w:val="0057046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  <w:szCs w:val="24"/>
      <w:lang w:eastAsia="tr-TR"/>
    </w:rPr>
  </w:style>
  <w:style w:type="paragraph" w:customStyle="1" w:styleId="xl81">
    <w:name w:val="xl81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tr-TR"/>
    </w:rPr>
  </w:style>
  <w:style w:type="paragraph" w:customStyle="1" w:styleId="xl82">
    <w:name w:val="xl82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tr-TR"/>
    </w:rPr>
  </w:style>
  <w:style w:type="paragraph" w:customStyle="1" w:styleId="xl83">
    <w:name w:val="xl83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  <w:szCs w:val="24"/>
      <w:lang w:eastAsia="tr-TR"/>
    </w:rPr>
  </w:style>
  <w:style w:type="paragraph" w:customStyle="1" w:styleId="xl84">
    <w:name w:val="xl84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  <w:szCs w:val="24"/>
      <w:lang w:eastAsia="tr-TR"/>
    </w:rPr>
  </w:style>
  <w:style w:type="paragraph" w:customStyle="1" w:styleId="xl85">
    <w:name w:val="xl85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b/>
      <w:bCs/>
      <w:sz w:val="24"/>
      <w:szCs w:val="24"/>
      <w:lang w:eastAsia="tr-TR"/>
    </w:rPr>
  </w:style>
  <w:style w:type="paragraph" w:customStyle="1" w:styleId="xl86">
    <w:name w:val="xl86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tr-TR"/>
    </w:rPr>
  </w:style>
  <w:style w:type="paragraph" w:customStyle="1" w:styleId="xl87">
    <w:name w:val="xl87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  <w:szCs w:val="24"/>
      <w:lang w:eastAsia="tr-TR"/>
    </w:rPr>
  </w:style>
  <w:style w:type="paragraph" w:customStyle="1" w:styleId="xl88">
    <w:name w:val="xl88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  <w:szCs w:val="24"/>
      <w:lang w:eastAsia="tr-TR"/>
    </w:rPr>
  </w:style>
  <w:style w:type="paragraph" w:customStyle="1" w:styleId="xl89">
    <w:name w:val="xl89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color w:val="000000"/>
      <w:sz w:val="24"/>
      <w:szCs w:val="24"/>
      <w:lang w:eastAsia="tr-TR"/>
    </w:rPr>
  </w:style>
  <w:style w:type="paragraph" w:customStyle="1" w:styleId="xl90">
    <w:name w:val="xl90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color w:val="000000"/>
      <w:sz w:val="24"/>
      <w:szCs w:val="24"/>
      <w:lang w:eastAsia="tr-TR"/>
    </w:rPr>
  </w:style>
  <w:style w:type="paragraph" w:customStyle="1" w:styleId="xl91">
    <w:name w:val="xl91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color w:val="000000"/>
      <w:sz w:val="24"/>
      <w:szCs w:val="24"/>
      <w:lang w:eastAsia="tr-TR"/>
    </w:rPr>
  </w:style>
  <w:style w:type="paragraph" w:customStyle="1" w:styleId="xl92">
    <w:name w:val="xl92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color w:val="000000"/>
      <w:sz w:val="24"/>
      <w:szCs w:val="24"/>
      <w:lang w:eastAsia="tr-TR"/>
    </w:rPr>
  </w:style>
  <w:style w:type="paragraph" w:customStyle="1" w:styleId="xl93">
    <w:name w:val="xl93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b/>
      <w:bCs/>
      <w:sz w:val="24"/>
      <w:szCs w:val="24"/>
      <w:lang w:eastAsia="tr-TR"/>
    </w:rPr>
  </w:style>
  <w:style w:type="paragraph" w:customStyle="1" w:styleId="xl94">
    <w:name w:val="xl94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  <w:szCs w:val="24"/>
      <w:lang w:eastAsia="tr-TR"/>
    </w:rPr>
  </w:style>
  <w:style w:type="paragraph" w:customStyle="1" w:styleId="xl95">
    <w:name w:val="xl95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tr-TR"/>
    </w:rPr>
  </w:style>
  <w:style w:type="paragraph" w:customStyle="1" w:styleId="xl96">
    <w:name w:val="xl96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color w:val="000000"/>
      <w:sz w:val="24"/>
      <w:szCs w:val="24"/>
      <w:lang w:eastAsia="tr-TR"/>
    </w:rPr>
  </w:style>
  <w:style w:type="paragraph" w:customStyle="1" w:styleId="xl97">
    <w:name w:val="xl97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  <w:szCs w:val="24"/>
      <w:lang w:eastAsia="tr-TR"/>
    </w:rPr>
  </w:style>
  <w:style w:type="paragraph" w:customStyle="1" w:styleId="xl98">
    <w:name w:val="xl98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i/>
      <w:iCs/>
      <w:sz w:val="24"/>
      <w:szCs w:val="24"/>
      <w:lang w:eastAsia="tr-TR"/>
    </w:rPr>
  </w:style>
  <w:style w:type="paragraph" w:customStyle="1" w:styleId="xl99">
    <w:name w:val="xl99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tr-TR"/>
    </w:rPr>
  </w:style>
  <w:style w:type="paragraph" w:customStyle="1" w:styleId="xl100">
    <w:name w:val="xl100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tr-TR"/>
    </w:rPr>
  </w:style>
  <w:style w:type="paragraph" w:customStyle="1" w:styleId="xl101">
    <w:name w:val="xl101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i/>
      <w:iCs/>
      <w:sz w:val="24"/>
      <w:szCs w:val="24"/>
      <w:lang w:eastAsia="tr-TR"/>
    </w:rPr>
  </w:style>
  <w:style w:type="paragraph" w:customStyle="1" w:styleId="xl102">
    <w:name w:val="xl102"/>
    <w:basedOn w:val="Normal"/>
    <w:rsid w:val="0057046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  <w:szCs w:val="24"/>
      <w:lang w:eastAsia="tr-TR"/>
    </w:rPr>
  </w:style>
  <w:style w:type="paragraph" w:customStyle="1" w:styleId="xl103">
    <w:name w:val="xl103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Times New Roman"/>
      <w:b/>
      <w:bCs/>
      <w:sz w:val="24"/>
      <w:szCs w:val="24"/>
      <w:lang w:eastAsia="tr-TR"/>
    </w:rPr>
  </w:style>
  <w:style w:type="paragraph" w:customStyle="1" w:styleId="xl104">
    <w:name w:val="xl104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tr-TR"/>
    </w:rPr>
  </w:style>
  <w:style w:type="paragraph" w:customStyle="1" w:styleId="xl105">
    <w:name w:val="xl105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b/>
      <w:bCs/>
      <w:sz w:val="24"/>
      <w:szCs w:val="24"/>
      <w:lang w:eastAsia="tr-TR"/>
    </w:rPr>
  </w:style>
  <w:style w:type="paragraph" w:customStyle="1" w:styleId="xl106">
    <w:name w:val="xl106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b/>
      <w:bCs/>
      <w:sz w:val="24"/>
      <w:szCs w:val="24"/>
      <w:lang w:eastAsia="tr-TR"/>
    </w:rPr>
  </w:style>
  <w:style w:type="paragraph" w:customStyle="1" w:styleId="xl107">
    <w:name w:val="xl107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b/>
      <w:bCs/>
      <w:sz w:val="24"/>
      <w:szCs w:val="24"/>
      <w:lang w:eastAsia="tr-TR"/>
    </w:rPr>
  </w:style>
  <w:style w:type="paragraph" w:customStyle="1" w:styleId="xl108">
    <w:name w:val="xl108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sz w:val="24"/>
      <w:szCs w:val="24"/>
      <w:lang w:eastAsia="tr-TR"/>
    </w:rPr>
  </w:style>
  <w:style w:type="paragraph" w:customStyle="1" w:styleId="xl109">
    <w:name w:val="xl109"/>
    <w:basedOn w:val="Normal"/>
    <w:rsid w:val="0057046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tr-TR"/>
    </w:rPr>
  </w:style>
  <w:style w:type="paragraph" w:customStyle="1" w:styleId="xl110">
    <w:name w:val="xl110"/>
    <w:basedOn w:val="Normal"/>
    <w:rsid w:val="0057046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tr-TR"/>
    </w:rPr>
  </w:style>
  <w:style w:type="paragraph" w:customStyle="1" w:styleId="xl111">
    <w:name w:val="xl111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  <w:szCs w:val="24"/>
      <w:lang w:eastAsia="tr-TR"/>
    </w:rPr>
  </w:style>
  <w:style w:type="paragraph" w:customStyle="1" w:styleId="xl112">
    <w:name w:val="xl112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Times New Roman"/>
      <w:b/>
      <w:bCs/>
      <w:sz w:val="24"/>
      <w:szCs w:val="24"/>
      <w:lang w:eastAsia="tr-TR"/>
    </w:rPr>
  </w:style>
  <w:style w:type="paragraph" w:customStyle="1" w:styleId="xl113">
    <w:name w:val="xl113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  <w:szCs w:val="24"/>
      <w:lang w:eastAsia="tr-TR"/>
    </w:rPr>
  </w:style>
  <w:style w:type="paragraph" w:customStyle="1" w:styleId="xl114">
    <w:name w:val="xl114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b/>
      <w:bCs/>
      <w:sz w:val="28"/>
      <w:szCs w:val="28"/>
      <w:lang w:eastAsia="tr-TR"/>
    </w:rPr>
  </w:style>
  <w:style w:type="paragraph" w:customStyle="1" w:styleId="xl115">
    <w:name w:val="xl115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sz w:val="24"/>
      <w:szCs w:val="24"/>
      <w:lang w:eastAsia="tr-TR"/>
    </w:rPr>
  </w:style>
  <w:style w:type="paragraph" w:customStyle="1" w:styleId="xl116">
    <w:name w:val="xl116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sz w:val="28"/>
      <w:szCs w:val="28"/>
      <w:lang w:eastAsia="tr-TR"/>
    </w:rPr>
  </w:style>
  <w:style w:type="paragraph" w:customStyle="1" w:styleId="xl117">
    <w:name w:val="xl117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b/>
      <w:bCs/>
      <w:sz w:val="28"/>
      <w:szCs w:val="28"/>
      <w:lang w:eastAsia="tr-TR"/>
    </w:rPr>
  </w:style>
  <w:style w:type="paragraph" w:customStyle="1" w:styleId="xl118">
    <w:name w:val="xl118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  <w:szCs w:val="24"/>
      <w:lang w:eastAsia="tr-TR"/>
    </w:rPr>
  </w:style>
  <w:style w:type="paragraph" w:customStyle="1" w:styleId="xl119">
    <w:name w:val="xl119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  <w:szCs w:val="24"/>
      <w:lang w:eastAsia="tr-TR"/>
    </w:rPr>
  </w:style>
  <w:style w:type="paragraph" w:customStyle="1" w:styleId="xl120">
    <w:name w:val="xl120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  <w:szCs w:val="24"/>
      <w:lang w:eastAsia="tr-TR"/>
    </w:rPr>
  </w:style>
  <w:style w:type="paragraph" w:customStyle="1" w:styleId="xl121">
    <w:name w:val="xl121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  <w:szCs w:val="24"/>
      <w:lang w:eastAsia="tr-TR"/>
    </w:rPr>
  </w:style>
  <w:style w:type="paragraph" w:customStyle="1" w:styleId="xl122">
    <w:name w:val="xl122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  <w:szCs w:val="24"/>
      <w:lang w:eastAsia="tr-TR"/>
    </w:rPr>
  </w:style>
  <w:style w:type="paragraph" w:customStyle="1" w:styleId="xl123">
    <w:name w:val="xl123"/>
    <w:basedOn w:val="Normal"/>
    <w:rsid w:val="0057046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  <w:szCs w:val="24"/>
      <w:lang w:eastAsia="tr-TR"/>
    </w:rPr>
  </w:style>
  <w:style w:type="paragraph" w:customStyle="1" w:styleId="xl124">
    <w:name w:val="xl124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  <w:szCs w:val="24"/>
      <w:lang w:eastAsia="tr-TR"/>
    </w:rPr>
  </w:style>
  <w:style w:type="paragraph" w:customStyle="1" w:styleId="xl125">
    <w:name w:val="xl125"/>
    <w:basedOn w:val="Normal"/>
    <w:rsid w:val="00570467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  <w:szCs w:val="24"/>
      <w:lang w:eastAsia="tr-TR"/>
    </w:rPr>
  </w:style>
  <w:style w:type="paragraph" w:customStyle="1" w:styleId="xl126">
    <w:name w:val="xl126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b/>
      <w:bCs/>
      <w:sz w:val="28"/>
      <w:szCs w:val="28"/>
      <w:lang w:eastAsia="tr-TR"/>
    </w:rPr>
  </w:style>
  <w:style w:type="paragraph" w:customStyle="1" w:styleId="xl127">
    <w:name w:val="xl127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b/>
      <w:bCs/>
      <w:sz w:val="28"/>
      <w:szCs w:val="28"/>
      <w:lang w:eastAsia="tr-TR"/>
    </w:rPr>
  </w:style>
  <w:style w:type="paragraph" w:customStyle="1" w:styleId="xl128">
    <w:name w:val="xl128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b/>
      <w:bCs/>
      <w:sz w:val="28"/>
      <w:szCs w:val="28"/>
      <w:lang w:eastAsia="tr-TR"/>
    </w:rPr>
  </w:style>
  <w:style w:type="paragraph" w:customStyle="1" w:styleId="xl129">
    <w:name w:val="xl129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b/>
      <w:bCs/>
      <w:sz w:val="24"/>
      <w:szCs w:val="24"/>
      <w:lang w:eastAsia="tr-TR"/>
    </w:rPr>
  </w:style>
  <w:style w:type="paragraph" w:customStyle="1" w:styleId="xl130">
    <w:name w:val="xl130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  <w:szCs w:val="24"/>
      <w:lang w:eastAsia="tr-TR"/>
    </w:rPr>
  </w:style>
  <w:style w:type="paragraph" w:customStyle="1" w:styleId="xl131">
    <w:name w:val="xl131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sz w:val="24"/>
      <w:szCs w:val="24"/>
      <w:lang w:eastAsia="tr-TR"/>
    </w:rPr>
  </w:style>
  <w:style w:type="paragraph" w:customStyle="1" w:styleId="xl132">
    <w:name w:val="xl132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tr-TR"/>
    </w:rPr>
  </w:style>
  <w:style w:type="paragraph" w:customStyle="1" w:styleId="xl133">
    <w:name w:val="xl133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  <w:szCs w:val="24"/>
      <w:lang w:eastAsia="tr-TR"/>
    </w:rPr>
  </w:style>
  <w:style w:type="paragraph" w:customStyle="1" w:styleId="xl134">
    <w:name w:val="xl134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sz w:val="24"/>
      <w:szCs w:val="24"/>
      <w:lang w:eastAsia="tr-TR"/>
    </w:rPr>
  </w:style>
  <w:style w:type="paragraph" w:customStyle="1" w:styleId="xl135">
    <w:name w:val="xl135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sz w:val="24"/>
      <w:szCs w:val="24"/>
      <w:lang w:eastAsia="tr-TR"/>
    </w:rPr>
  </w:style>
  <w:style w:type="paragraph" w:customStyle="1" w:styleId="xl136">
    <w:name w:val="xl136"/>
    <w:basedOn w:val="Normal"/>
    <w:rsid w:val="0057046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sz w:val="24"/>
      <w:szCs w:val="24"/>
      <w:lang w:eastAsia="tr-TR"/>
    </w:rPr>
  </w:style>
  <w:style w:type="paragraph" w:customStyle="1" w:styleId="xl137">
    <w:name w:val="xl137"/>
    <w:basedOn w:val="Normal"/>
    <w:rsid w:val="0057046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sz w:val="24"/>
      <w:szCs w:val="24"/>
      <w:lang w:eastAsia="tr-TR"/>
    </w:rPr>
  </w:style>
  <w:style w:type="paragraph" w:customStyle="1" w:styleId="xl138">
    <w:name w:val="xl138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  <w:szCs w:val="24"/>
      <w:lang w:eastAsia="tr-TR"/>
    </w:rPr>
  </w:style>
  <w:style w:type="paragraph" w:customStyle="1" w:styleId="xl139">
    <w:name w:val="xl139"/>
    <w:basedOn w:val="Normal"/>
    <w:rsid w:val="0057046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  <w:szCs w:val="24"/>
      <w:lang w:eastAsia="tr-TR"/>
    </w:rPr>
  </w:style>
  <w:style w:type="paragraph" w:customStyle="1" w:styleId="xl140">
    <w:name w:val="xl140"/>
    <w:basedOn w:val="Normal"/>
    <w:rsid w:val="0057046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  <w:szCs w:val="24"/>
      <w:lang w:eastAsia="tr-TR"/>
    </w:rPr>
  </w:style>
  <w:style w:type="paragraph" w:customStyle="1" w:styleId="xl141">
    <w:name w:val="xl141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32"/>
      <w:szCs w:val="32"/>
      <w:lang w:eastAsia="tr-TR"/>
    </w:rPr>
  </w:style>
  <w:style w:type="paragraph" w:customStyle="1" w:styleId="xl142">
    <w:name w:val="xl142"/>
    <w:basedOn w:val="Normal"/>
    <w:rsid w:val="0057046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32"/>
      <w:szCs w:val="32"/>
      <w:lang w:eastAsia="tr-TR"/>
    </w:rPr>
  </w:style>
  <w:style w:type="paragraph" w:customStyle="1" w:styleId="xl143">
    <w:name w:val="xl143"/>
    <w:basedOn w:val="Normal"/>
    <w:rsid w:val="0057046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32"/>
      <w:szCs w:val="32"/>
      <w:lang w:eastAsia="tr-TR"/>
    </w:rPr>
  </w:style>
  <w:style w:type="paragraph" w:customStyle="1" w:styleId="xl144">
    <w:name w:val="xl144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  <w:szCs w:val="24"/>
      <w:lang w:eastAsia="tr-TR"/>
    </w:rPr>
  </w:style>
  <w:style w:type="paragraph" w:customStyle="1" w:styleId="xl145">
    <w:name w:val="xl145"/>
    <w:basedOn w:val="Normal"/>
    <w:rsid w:val="0057046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  <w:szCs w:val="24"/>
      <w:lang w:eastAsia="tr-TR"/>
    </w:rPr>
  </w:style>
  <w:style w:type="paragraph" w:customStyle="1" w:styleId="xl146">
    <w:name w:val="xl146"/>
    <w:basedOn w:val="Normal"/>
    <w:rsid w:val="0057046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  <w:szCs w:val="24"/>
      <w:lang w:eastAsia="tr-TR"/>
    </w:rPr>
  </w:style>
  <w:style w:type="paragraph" w:customStyle="1" w:styleId="xl147">
    <w:name w:val="xl147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32"/>
      <w:szCs w:val="32"/>
      <w:lang w:eastAsia="tr-TR"/>
    </w:rPr>
  </w:style>
  <w:style w:type="paragraph" w:customStyle="1" w:styleId="xl148">
    <w:name w:val="xl148"/>
    <w:basedOn w:val="Normal"/>
    <w:rsid w:val="00570467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32"/>
      <w:szCs w:val="32"/>
      <w:lang w:eastAsia="tr-TR"/>
    </w:rPr>
  </w:style>
  <w:style w:type="paragraph" w:customStyle="1" w:styleId="xl149">
    <w:name w:val="xl149"/>
    <w:basedOn w:val="Normal"/>
    <w:rsid w:val="0057046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32"/>
      <w:szCs w:val="32"/>
      <w:lang w:eastAsia="tr-TR"/>
    </w:rPr>
  </w:style>
  <w:style w:type="paragraph" w:customStyle="1" w:styleId="xl150">
    <w:name w:val="xl150"/>
    <w:basedOn w:val="Normal"/>
    <w:rsid w:val="0057046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32"/>
      <w:szCs w:val="32"/>
      <w:lang w:eastAsia="tr-TR"/>
    </w:rPr>
  </w:style>
  <w:style w:type="paragraph" w:customStyle="1" w:styleId="xl151">
    <w:name w:val="xl151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tr-TR"/>
    </w:rPr>
  </w:style>
  <w:style w:type="paragraph" w:customStyle="1" w:styleId="xl152">
    <w:name w:val="xl152"/>
    <w:basedOn w:val="Normal"/>
    <w:rsid w:val="0057046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tr-TR"/>
    </w:rPr>
  </w:style>
  <w:style w:type="paragraph" w:customStyle="1" w:styleId="xl153">
    <w:name w:val="xl153"/>
    <w:basedOn w:val="Normal"/>
    <w:rsid w:val="0057046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tr-TR"/>
    </w:rPr>
  </w:style>
  <w:style w:type="paragraph" w:customStyle="1" w:styleId="xl154">
    <w:name w:val="xl154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Times New Roman"/>
      <w:sz w:val="24"/>
      <w:szCs w:val="24"/>
      <w:lang w:eastAsia="tr-TR"/>
    </w:rPr>
  </w:style>
  <w:style w:type="paragraph" w:customStyle="1" w:styleId="xl155">
    <w:name w:val="xl155"/>
    <w:basedOn w:val="Normal"/>
    <w:rsid w:val="0057046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Times New Roman"/>
      <w:sz w:val="24"/>
      <w:szCs w:val="24"/>
      <w:lang w:eastAsia="tr-TR"/>
    </w:rPr>
  </w:style>
  <w:style w:type="paragraph" w:customStyle="1" w:styleId="xl156">
    <w:name w:val="xl156"/>
    <w:basedOn w:val="Normal"/>
    <w:rsid w:val="0057046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Times New Roman"/>
      <w:sz w:val="24"/>
      <w:szCs w:val="24"/>
      <w:lang w:eastAsia="tr-TR"/>
    </w:rPr>
  </w:style>
  <w:style w:type="paragraph" w:customStyle="1" w:styleId="xl157">
    <w:name w:val="xl157"/>
    <w:basedOn w:val="Normal"/>
    <w:rsid w:val="0057046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b/>
      <w:bCs/>
      <w:sz w:val="32"/>
      <w:szCs w:val="32"/>
      <w:lang w:eastAsia="tr-TR"/>
    </w:rPr>
  </w:style>
  <w:style w:type="paragraph" w:customStyle="1" w:styleId="xl158">
    <w:name w:val="xl158"/>
    <w:basedOn w:val="Normal"/>
    <w:rsid w:val="0057046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b/>
      <w:bCs/>
      <w:sz w:val="32"/>
      <w:szCs w:val="32"/>
      <w:lang w:eastAsia="tr-TR"/>
    </w:rPr>
  </w:style>
  <w:style w:type="paragraph" w:customStyle="1" w:styleId="xl159">
    <w:name w:val="xl159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sz w:val="24"/>
      <w:szCs w:val="24"/>
      <w:lang w:eastAsia="tr-TR"/>
    </w:rPr>
  </w:style>
  <w:style w:type="paragraph" w:customStyle="1" w:styleId="xl160">
    <w:name w:val="xl160"/>
    <w:basedOn w:val="Normal"/>
    <w:rsid w:val="0057046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sz w:val="24"/>
      <w:szCs w:val="24"/>
      <w:lang w:eastAsia="tr-TR"/>
    </w:rPr>
  </w:style>
  <w:style w:type="paragraph" w:customStyle="1" w:styleId="xl161">
    <w:name w:val="xl161"/>
    <w:basedOn w:val="Normal"/>
    <w:rsid w:val="0057046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sz w:val="24"/>
      <w:szCs w:val="24"/>
      <w:lang w:eastAsia="tr-TR"/>
    </w:rPr>
  </w:style>
  <w:style w:type="paragraph" w:customStyle="1" w:styleId="xl162">
    <w:name w:val="xl162"/>
    <w:basedOn w:val="Normal"/>
    <w:rsid w:val="0057046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32"/>
      <w:szCs w:val="32"/>
      <w:lang w:eastAsia="tr-TR"/>
    </w:rPr>
  </w:style>
  <w:style w:type="paragraph" w:customStyle="1" w:styleId="xl163">
    <w:name w:val="xl163"/>
    <w:basedOn w:val="Normal"/>
    <w:rsid w:val="0057046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32"/>
      <w:szCs w:val="32"/>
      <w:lang w:eastAsia="tr-TR"/>
    </w:rPr>
  </w:style>
  <w:style w:type="paragraph" w:customStyle="1" w:styleId="xl164">
    <w:name w:val="xl164"/>
    <w:basedOn w:val="Normal"/>
    <w:rsid w:val="005704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tr-TR"/>
    </w:rPr>
  </w:style>
  <w:style w:type="paragraph" w:customStyle="1" w:styleId="xl165">
    <w:name w:val="xl165"/>
    <w:basedOn w:val="Normal"/>
    <w:rsid w:val="0057046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tr-TR"/>
    </w:rPr>
  </w:style>
  <w:style w:type="paragraph" w:customStyle="1" w:styleId="msonormal0">
    <w:name w:val="msonormal"/>
    <w:basedOn w:val="Normal"/>
    <w:rsid w:val="005704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ltbilgiChar0">
    <w:name w:val="Altbilgi Char"/>
    <w:link w:val="a"/>
    <w:uiPriority w:val="99"/>
    <w:rsid w:val="0057046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32EB1E2886DC4F92D865C5768111D2" ma:contentTypeVersion="3" ma:contentTypeDescription="Create a new document." ma:contentTypeScope="" ma:versionID="c36c85d5f106195ff1fb81dc26a183d8">
  <xsd:schema xmlns:xsd="http://www.w3.org/2001/XMLSchema" xmlns:xs="http://www.w3.org/2001/XMLSchema" xmlns:p="http://schemas.microsoft.com/office/2006/metadata/properties" xmlns:ns2="14ba2578-985d-4fab-93af-29cbe01b31e1" targetNamespace="http://schemas.microsoft.com/office/2006/metadata/properties" ma:root="true" ma:fieldsID="16d1927bafe0a704d72efddd23768451" ns2:_="">
    <xsd:import namespace="14ba2578-985d-4fab-93af-29cbe01b31e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ba2578-985d-4fab-93af-29cbe01b31e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9668719-B6F3-48B6-B4FB-64B4D5CADD10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AF9C924E-1171-43C5-A76A-C086AE1ECF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ba2578-985d-4fab-93af-29cbe01b31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8D79C8-7A52-4142-8F4D-AF341AADAF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B1160CE-E866-4F43-9623-76F38CF4DF6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DF0F5A3-3726-4B5A-BB4D-F718892A2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15</Pages>
  <Words>2475</Words>
  <Characters>17028</Characters>
  <Application>Microsoft Office Word</Application>
  <DocSecurity>0</DocSecurity>
  <Lines>709</Lines>
  <Paragraphs>336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Banu Karagil</dc:creator>
  <cp:keywords/>
  <dc:description/>
  <cp:lastModifiedBy>Gulin Tulin CAKMAK NALBANT</cp:lastModifiedBy>
  <cp:revision>10</cp:revision>
  <cp:lastPrinted>2013-08-27T09:05:00Z</cp:lastPrinted>
  <dcterms:created xsi:type="dcterms:W3CDTF">2025-12-15T18:51:00Z</dcterms:created>
  <dcterms:modified xsi:type="dcterms:W3CDTF">2025-12-22T19:25:00Z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0x010100E832EB1E2886DC4F92D865C5768111D2</vt:lpwstr>
  </property>
</Properties>
</file>