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50A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7E394E14" w14:textId="77777777"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7A9DB6"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Name:</w:t>
            </w:r>
            <w:r w:rsidR="00CD27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CD27B7" w:rsidRPr="00CD27B7">
              <w:rPr>
                <w:rFonts w:ascii="Times New Roman" w:eastAsia="Times New Roman" w:hAnsi="Times New Roman" w:cs="Times New Roman"/>
                <w:sz w:val="24"/>
                <w:szCs w:val="24"/>
              </w:rPr>
              <w:t>Psychopathology</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66012BC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55FA4BC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0FE83DA6"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755816"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BC149E3" w14:textId="77777777" w:rsidR="003D3482" w:rsidRDefault="00CC7F61">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13C7A1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82451C5"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461B9D2"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422A387"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CD27B7" w14:paraId="0337C9FE"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972F76"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27B7">
              <w:rPr>
                <w:rFonts w:ascii="Times New Roman" w:eastAsia="Times New Roman" w:hAnsi="Times New Roman" w:cs="Times New Roman"/>
                <w:sz w:val="24"/>
                <w:szCs w:val="24"/>
              </w:rPr>
              <w:t>PSYC2601</w:t>
            </w:r>
          </w:p>
          <w:p w14:paraId="5B91C758" w14:textId="18A81D6B" w:rsidR="00125EDA" w:rsidRDefault="00125ED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342)</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2996419"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1A1C07D"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5625819" w14:textId="77777777" w:rsidR="00CD27B7" w:rsidRPr="00EB37AF" w:rsidRDefault="00CD27B7" w:rsidP="007E211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EB37AF">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8DA9C02" w14:textId="77777777" w:rsidR="00CD27B7" w:rsidRPr="00EB37AF" w:rsidRDefault="00CD27B7" w:rsidP="007E211D">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EB37AF">
              <w:rPr>
                <w:rFonts w:ascii="Times New Roman" w:eastAsia="Arial Unicode MS" w:hAnsi="Times New Roman" w:cs="Times New Roman"/>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59FEC45" w14:textId="77777777" w:rsidR="00CD27B7" w:rsidRDefault="00CD27B7" w:rsidP="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Compulsory </w:t>
            </w:r>
          </w:p>
        </w:tc>
      </w:tr>
    </w:tbl>
    <w:p w14:paraId="0E4CCE39" w14:textId="77777777" w:rsidR="003D3482" w:rsidRDefault="003D3482">
      <w:pPr>
        <w:spacing w:before="240" w:after="240"/>
        <w:rPr>
          <w:rFonts w:ascii="Times New Roman" w:eastAsia="Times New Roman" w:hAnsi="Times New Roman" w:cs="Times New Roman"/>
          <w:sz w:val="24"/>
          <w:szCs w:val="24"/>
        </w:rPr>
      </w:pPr>
    </w:p>
    <w:p w14:paraId="339015F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CD27B7">
        <w:rPr>
          <w:rFonts w:ascii="Times New Roman" w:eastAsia="Times New Roman" w:hAnsi="Times New Roman" w:cs="Times New Roman"/>
          <w:b/>
          <w:sz w:val="24"/>
          <w:szCs w:val="24"/>
        </w:rPr>
        <w:t xml:space="preserve"> </w:t>
      </w:r>
      <w:r w:rsidR="00CD27B7" w:rsidRPr="00CD27B7">
        <w:rPr>
          <w:rFonts w:ascii="Times New Roman" w:eastAsia="Times New Roman" w:hAnsi="Times New Roman" w:cs="Times New Roman"/>
          <w:sz w:val="24"/>
          <w:szCs w:val="24"/>
        </w:rPr>
        <w:t>Adult psychopathology theories and how these pathologies are classified within the framework of DSM-5.</w:t>
      </w:r>
    </w:p>
    <w:p w14:paraId="39A834A5" w14:textId="77777777" w:rsidR="003D3482" w:rsidRPr="00CD27B7"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CD27B7">
        <w:rPr>
          <w:rFonts w:ascii="Times New Roman" w:eastAsia="Times New Roman" w:hAnsi="Times New Roman" w:cs="Times New Roman"/>
          <w:b/>
          <w:sz w:val="24"/>
          <w:szCs w:val="24"/>
        </w:rPr>
        <w:t xml:space="preserve">  </w:t>
      </w:r>
      <w:r w:rsidR="00CD27B7" w:rsidRPr="00CD27B7">
        <w:rPr>
          <w:rFonts w:ascii="Times New Roman" w:eastAsia="Times New Roman" w:hAnsi="Times New Roman" w:cs="Times New Roman"/>
          <w:sz w:val="24"/>
          <w:szCs w:val="24"/>
        </w:rPr>
        <w:t>Understanding and discussion of normal and pathological behavior development from a psychopathological perspective. History of psychopathology. Investigation, classification and treatment of psychopathological disorders. Examination of the problems in treatment processes. Discussion on the criteria of normal/abnormal categorization from a cultural and critical perspective. Comparison of the case studies according to the mentioned criteria. Discussion of anxiety, affective mood, eating and personality disorders in adulthood.</w:t>
      </w:r>
    </w:p>
    <w:p w14:paraId="04F87E74" w14:textId="77777777" w:rsidR="003D3482" w:rsidRPr="0021575C" w:rsidRDefault="003D3482">
      <w:pPr>
        <w:spacing w:before="240" w:after="240"/>
        <w:rPr>
          <w:rFonts w:ascii="Times New Roman" w:eastAsia="Times New Roman" w:hAnsi="Times New Roman" w:cs="Times New Roman"/>
          <w:sz w:val="24"/>
          <w:szCs w:val="24"/>
        </w:rPr>
      </w:pPr>
    </w:p>
    <w:p w14:paraId="4C17D9D1" w14:textId="77777777" w:rsidR="00CD27B7" w:rsidRPr="0021575C"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9045" w:type="dxa"/>
        <w:tblInd w:w="108" w:type="dxa"/>
        <w:tblLayout w:type="fixed"/>
        <w:tblCellMar>
          <w:left w:w="0" w:type="dxa"/>
          <w:right w:w="0" w:type="dxa"/>
        </w:tblCellMar>
        <w:tblLook w:val="0400" w:firstRow="0" w:lastRow="0" w:firstColumn="0" w:lastColumn="0" w:noHBand="0" w:noVBand="1"/>
      </w:tblPr>
      <w:tblGrid>
        <w:gridCol w:w="1809"/>
        <w:gridCol w:w="1809"/>
        <w:gridCol w:w="1809"/>
        <w:gridCol w:w="1809"/>
        <w:gridCol w:w="1809"/>
      </w:tblGrid>
      <w:tr w:rsidR="00CD27B7" w:rsidRPr="00CD27B7" w14:paraId="73BBD6F7" w14:textId="77777777" w:rsidTr="007E211D">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4A0C112C" w14:textId="77777777"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Pr>
                <w:rFonts w:ascii="Times New Roman" w:eastAsia="Arial Unicode MS" w:hAnsi="Times New Roman" w:cs="Times New Roman"/>
                <w:b/>
                <w:sz w:val="20"/>
                <w:szCs w:val="20"/>
                <w:bdr w:val="nil"/>
                <w:lang w:eastAsia="en-US"/>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4BFBB48D" w14:textId="77777777"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eastAsia="en-US"/>
              </w:rPr>
            </w:pPr>
            <w:r w:rsidRPr="00CD27B7">
              <w:rPr>
                <w:rFonts w:ascii="Times New Roman" w:eastAsia="Arial Unicode MS" w:hAnsi="Times New Roman" w:cs="Times New Roman"/>
                <w:b/>
                <w:sz w:val="20"/>
                <w:szCs w:val="20"/>
                <w:bdr w:val="nil"/>
                <w:lang w:eastAsia="en-US"/>
              </w:rPr>
              <w:t>Quiz</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124A70D3" w14:textId="77777777"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eastAsia="en-US"/>
              </w:rPr>
            </w:pPr>
            <w:r>
              <w:rPr>
                <w:rFonts w:ascii="Times New Roman" w:eastAsia="Arial Unicode MS" w:hAnsi="Times New Roman" w:cs="Times New Roman"/>
                <w:b/>
                <w:sz w:val="20"/>
                <w:szCs w:val="20"/>
                <w:bdr w:val="nil"/>
                <w:lang w:eastAsia="en-US"/>
              </w:rPr>
              <w:t>Homework</w:t>
            </w:r>
            <w:r w:rsidRPr="00CD27B7">
              <w:rPr>
                <w:rFonts w:ascii="Times New Roman" w:eastAsia="Arial Unicode MS" w:hAnsi="Times New Roman" w:cs="Times New Roman"/>
                <w:b/>
                <w:sz w:val="20"/>
                <w:szCs w:val="20"/>
                <w:bdr w:val="nil"/>
                <w:lang w:eastAsia="en-US"/>
              </w:rPr>
              <w:t>(1-2)</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4CD6FBD5" w14:textId="77777777"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CD27B7">
              <w:rPr>
                <w:rFonts w:ascii="Times New Roman" w:eastAsia="Arial Unicode MS" w:hAnsi="Times New Roman" w:cs="Times New Roman"/>
                <w:b/>
                <w:sz w:val="20"/>
                <w:szCs w:val="20"/>
                <w:bdr w:val="nil"/>
                <w:lang w:eastAsia="en-US"/>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E880885" w14:textId="77777777"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CD27B7">
              <w:rPr>
                <w:rFonts w:ascii="Times New Roman" w:eastAsia="Arial Unicode MS" w:hAnsi="Times New Roman" w:cs="Times New Roman"/>
                <w:b/>
                <w:color w:val="000000"/>
                <w:sz w:val="20"/>
                <w:szCs w:val="20"/>
                <w:bdr w:val="nil"/>
                <w:lang w:eastAsia="en-US"/>
              </w:rPr>
              <w:t>To</w:t>
            </w:r>
            <w:r>
              <w:rPr>
                <w:rFonts w:ascii="Times New Roman" w:eastAsia="Arial Unicode MS" w:hAnsi="Times New Roman" w:cs="Times New Roman"/>
                <w:b/>
                <w:color w:val="000000"/>
                <w:sz w:val="20"/>
                <w:szCs w:val="20"/>
                <w:bdr w:val="nil"/>
                <w:lang w:eastAsia="en-US"/>
              </w:rPr>
              <w:t>tal</w:t>
            </w:r>
          </w:p>
        </w:tc>
      </w:tr>
      <w:tr w:rsidR="00CD27B7" w:rsidRPr="00CD27B7" w14:paraId="3813A670" w14:textId="77777777" w:rsidTr="007E211D">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832BD4A" w14:textId="77777777"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CD27B7">
              <w:rPr>
                <w:rFonts w:ascii="Times New Roman" w:eastAsia="Arial Unicode MS" w:hAnsi="Times New Roman" w:cs="Times New Roman"/>
                <w:color w:val="000000"/>
                <w:sz w:val="20"/>
                <w:szCs w:val="20"/>
                <w:bdr w:val="nil"/>
                <w:lang w:eastAsia="en-US"/>
              </w:rPr>
              <w:t>%</w:t>
            </w:r>
            <w:r w:rsidRPr="00CD27B7">
              <w:rPr>
                <w:rFonts w:ascii="Times New Roman" w:eastAsia="Arial Unicode MS" w:hAnsi="Times New Roman" w:cs="Times New Roman"/>
                <w:sz w:val="20"/>
                <w:szCs w:val="20"/>
                <w:bdr w:val="nil"/>
                <w:lang w:eastAsia="en-US"/>
              </w:rPr>
              <w:t>35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1D948797" w14:textId="77777777"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eastAsia="en-US"/>
              </w:rPr>
            </w:pPr>
            <w:r w:rsidRPr="00CD27B7">
              <w:rPr>
                <w:rFonts w:ascii="Times New Roman" w:eastAsia="Arial Unicode MS" w:hAnsi="Times New Roman" w:cs="Times New Roman"/>
                <w:color w:val="000000"/>
                <w:sz w:val="20"/>
                <w:szCs w:val="20"/>
                <w:bdr w:val="nil"/>
                <w:lang w:eastAsia="en-US"/>
              </w:rPr>
              <w:t>%5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66227F2C" w14:textId="77777777"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eastAsia="en-US"/>
              </w:rPr>
            </w:pPr>
            <w:r w:rsidRPr="00CD27B7">
              <w:rPr>
                <w:rFonts w:ascii="Times New Roman" w:eastAsia="Arial Unicode MS" w:hAnsi="Times New Roman" w:cs="Times New Roman"/>
                <w:color w:val="000000"/>
                <w:sz w:val="20"/>
                <w:szCs w:val="20"/>
                <w:bdr w:val="nil"/>
                <w:lang w:eastAsia="en-US"/>
              </w:rPr>
              <w:t>%7-%8</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5475BA96" w14:textId="77777777"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CD27B7">
              <w:rPr>
                <w:rFonts w:ascii="Times New Roman" w:eastAsia="Arial Unicode MS" w:hAnsi="Times New Roman" w:cs="Times New Roman"/>
                <w:color w:val="000000"/>
                <w:sz w:val="20"/>
                <w:szCs w:val="20"/>
                <w:bdr w:val="nil"/>
                <w:lang w:eastAsia="en-US"/>
              </w:rPr>
              <w:t>%</w:t>
            </w:r>
            <w:r w:rsidRPr="00CD27B7">
              <w:rPr>
                <w:rFonts w:ascii="Times New Roman" w:eastAsia="Arial Unicode MS" w:hAnsi="Times New Roman" w:cs="Times New Roman"/>
                <w:sz w:val="20"/>
                <w:szCs w:val="20"/>
                <w:bdr w:val="nil"/>
                <w:lang w:eastAsia="en-US"/>
              </w:rPr>
              <w:t>45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383F325" w14:textId="77777777" w:rsidR="00CD27B7" w:rsidRPr="00CD27B7" w:rsidRDefault="00CD27B7" w:rsidP="00CD27B7">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CD27B7">
              <w:rPr>
                <w:rFonts w:ascii="Times New Roman" w:eastAsia="Arial Unicode MS" w:hAnsi="Times New Roman" w:cs="Times New Roman"/>
                <w:color w:val="000000"/>
                <w:sz w:val="20"/>
                <w:szCs w:val="20"/>
                <w:bdr w:val="nil"/>
                <w:lang w:eastAsia="en-US"/>
              </w:rPr>
              <w:t>100</w:t>
            </w:r>
          </w:p>
        </w:tc>
      </w:tr>
    </w:tbl>
    <w:p w14:paraId="64E4E1EA" w14:textId="77777777" w:rsidR="003D3482" w:rsidRDefault="003D3482">
      <w:pPr>
        <w:spacing w:before="240" w:after="240"/>
        <w:rPr>
          <w:rFonts w:ascii="Times New Roman" w:eastAsia="Times New Roman" w:hAnsi="Times New Roman" w:cs="Times New Roman"/>
          <w:sz w:val="24"/>
          <w:szCs w:val="24"/>
        </w:rPr>
      </w:pPr>
    </w:p>
    <w:p w14:paraId="3BBBB5E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2B3F6931" w14:textId="77777777" w:rsidR="009E1010" w:rsidRPr="009E1010" w:rsidRDefault="009E1010" w:rsidP="009E1010">
      <w:pPr>
        <w:spacing w:before="240" w:after="240"/>
        <w:rPr>
          <w:rFonts w:ascii="Times New Roman" w:eastAsia="Times New Roman" w:hAnsi="Times New Roman" w:cs="Times New Roman"/>
          <w:sz w:val="24"/>
          <w:szCs w:val="24"/>
        </w:rPr>
      </w:pPr>
      <w:r w:rsidRPr="009E1010">
        <w:rPr>
          <w:rFonts w:ascii="Times New Roman" w:eastAsia="Times New Roman" w:hAnsi="Times New Roman" w:cs="Times New Roman"/>
          <w:sz w:val="24"/>
          <w:szCs w:val="24"/>
        </w:rPr>
        <w:t>Kring, A. M., Davison, G. C., Neale, J. M., &amp; Johnson, S. L. (2007). </w:t>
      </w:r>
      <w:r w:rsidRPr="009E1010">
        <w:rPr>
          <w:rFonts w:ascii="Times New Roman" w:eastAsia="Times New Roman" w:hAnsi="Times New Roman" w:cs="Times New Roman"/>
          <w:i/>
          <w:iCs/>
          <w:sz w:val="24"/>
          <w:szCs w:val="24"/>
        </w:rPr>
        <w:t>Abnormal psychology</w:t>
      </w:r>
      <w:r w:rsidRPr="009E1010">
        <w:rPr>
          <w:rFonts w:ascii="Times New Roman" w:eastAsia="Times New Roman" w:hAnsi="Times New Roman" w:cs="Times New Roman"/>
          <w:sz w:val="24"/>
          <w:szCs w:val="24"/>
        </w:rPr>
        <w:t>. John Wiley &amp; Sons Inc.</w:t>
      </w:r>
    </w:p>
    <w:p w14:paraId="3AB34EB3" w14:textId="77777777" w:rsidR="003D3482" w:rsidRDefault="003D3482">
      <w:pPr>
        <w:spacing w:before="240" w:after="240"/>
        <w:rPr>
          <w:rFonts w:ascii="Times New Roman" w:eastAsia="Times New Roman" w:hAnsi="Times New Roman" w:cs="Times New Roman"/>
          <w:sz w:val="24"/>
          <w:szCs w:val="24"/>
        </w:rPr>
      </w:pPr>
    </w:p>
    <w:p w14:paraId="0BDEF0F6" w14:textId="77777777" w:rsidR="003D3482" w:rsidRDefault="003D3482">
      <w:pPr>
        <w:spacing w:before="240" w:after="240"/>
        <w:rPr>
          <w:rFonts w:ascii="Times New Roman" w:eastAsia="Times New Roman" w:hAnsi="Times New Roman" w:cs="Times New Roman"/>
          <w:b/>
          <w:sz w:val="24"/>
          <w:szCs w:val="24"/>
        </w:rPr>
      </w:pPr>
    </w:p>
    <w:p w14:paraId="02CECF3C" w14:textId="77777777" w:rsidR="0021575C" w:rsidRDefault="0021575C">
      <w:pPr>
        <w:spacing w:before="240" w:after="240"/>
        <w:rPr>
          <w:rFonts w:ascii="Times New Roman" w:eastAsia="Times New Roman" w:hAnsi="Times New Roman" w:cs="Times New Roman"/>
          <w:b/>
          <w:sz w:val="24"/>
          <w:szCs w:val="24"/>
        </w:rPr>
      </w:pPr>
    </w:p>
    <w:p w14:paraId="52F0D74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0"/>
        <w:gridCol w:w="6110"/>
      </w:tblGrid>
      <w:tr w:rsidR="003D3482" w14:paraId="5DCAA642" w14:textId="77777777" w:rsidTr="009E1010">
        <w:trPr>
          <w:trHeight w:val="615"/>
        </w:trPr>
        <w:tc>
          <w:tcPr>
            <w:tcW w:w="1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80D97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1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623FDC0"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169F58BD" w14:textId="77777777"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59276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48F301" w14:textId="77777777" w:rsidR="003D3482" w:rsidRDefault="00B8383D" w:rsidP="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 xml:space="preserve">Course Introduction </w:t>
            </w:r>
          </w:p>
        </w:tc>
      </w:tr>
      <w:tr w:rsidR="003D3482" w14:paraId="48CDF8F4" w14:textId="77777777"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C095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A082F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Historical and Scientific Evaluations</w:t>
            </w:r>
          </w:p>
        </w:tc>
      </w:tr>
      <w:tr w:rsidR="003D3482" w14:paraId="029D2361" w14:textId="77777777"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488B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8D0FA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Current Paradigms in Psychopathology</w:t>
            </w:r>
          </w:p>
        </w:tc>
      </w:tr>
      <w:tr w:rsidR="003D3482" w14:paraId="35ACDD1D" w14:textId="77777777"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2E0D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5825B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Diagnosis and Evaluation</w:t>
            </w:r>
          </w:p>
        </w:tc>
      </w:tr>
      <w:tr w:rsidR="003D3482" w14:paraId="7E2E4B3F" w14:textId="77777777"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B7B6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A8E38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Mood Disorders 1</w:t>
            </w:r>
          </w:p>
        </w:tc>
      </w:tr>
      <w:tr w:rsidR="003D3482" w14:paraId="2CF7ACE2" w14:textId="77777777"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09A47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F7A812" w14:textId="77777777" w:rsidR="003D3482" w:rsidRDefault="00B8383D" w:rsidP="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 xml:space="preserve">Mood Disorders </w:t>
            </w:r>
            <w:r w:rsidR="00CD27B7">
              <w:rPr>
                <w:rFonts w:ascii="Times New Roman" w:eastAsia="Times New Roman" w:hAnsi="Times New Roman" w:cs="Times New Roman"/>
                <w:sz w:val="24"/>
                <w:szCs w:val="24"/>
              </w:rPr>
              <w:t>2</w:t>
            </w:r>
          </w:p>
        </w:tc>
      </w:tr>
      <w:tr w:rsidR="003D3482" w14:paraId="0DE92F96" w14:textId="77777777"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014C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19AC0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Anxiety Disorders</w:t>
            </w:r>
          </w:p>
        </w:tc>
      </w:tr>
      <w:tr w:rsidR="003D3482" w14:paraId="63424E09" w14:textId="77777777"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332F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56B3F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OCD and Related Disorders - 1st Homework Submission</w:t>
            </w:r>
          </w:p>
        </w:tc>
      </w:tr>
      <w:tr w:rsidR="003D3482" w14:paraId="63825B18" w14:textId="77777777"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B8AA8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72CF2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Pr>
                <w:rFonts w:ascii="Times New Roman" w:eastAsia="Times New Roman" w:hAnsi="Times New Roman" w:cs="Times New Roman"/>
                <w:sz w:val="24"/>
                <w:szCs w:val="24"/>
              </w:rPr>
              <w:t>Midterm</w:t>
            </w:r>
          </w:p>
        </w:tc>
      </w:tr>
      <w:tr w:rsidR="003D3482" w14:paraId="278500A2" w14:textId="77777777"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ED9A9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50316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PTSD and Acute Stress Disorder</w:t>
            </w:r>
          </w:p>
        </w:tc>
      </w:tr>
      <w:tr w:rsidR="003D3482" w14:paraId="09FF3525" w14:textId="77777777"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61F1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949AB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Dissociative Disorders and Bodily Symptom Disorders</w:t>
            </w:r>
          </w:p>
        </w:tc>
      </w:tr>
      <w:tr w:rsidR="003D3482" w14:paraId="67A4B7D5" w14:textId="77777777"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692C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5A8B7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Schizophrenia</w:t>
            </w:r>
          </w:p>
        </w:tc>
      </w:tr>
      <w:tr w:rsidR="003D3482" w14:paraId="531B3BE0" w14:textId="77777777"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D465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F12B6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Schizophrenia</w:t>
            </w:r>
          </w:p>
        </w:tc>
      </w:tr>
      <w:tr w:rsidR="003D3482" w14:paraId="623AF72D" w14:textId="77777777" w:rsidTr="009E1010">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4ED5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A140A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Eating disorders</w:t>
            </w:r>
          </w:p>
        </w:tc>
      </w:tr>
    </w:tbl>
    <w:p w14:paraId="0B295A62" w14:textId="77777777" w:rsidR="003D3482" w:rsidRPr="009E1010" w:rsidRDefault="003D3482">
      <w:pPr>
        <w:spacing w:before="240" w:after="240"/>
        <w:rPr>
          <w:rFonts w:ascii="Times New Roman" w:eastAsia="Times New Roman" w:hAnsi="Times New Roman" w:cs="Times New Roman"/>
          <w:sz w:val="24"/>
          <w:szCs w:val="24"/>
        </w:rPr>
      </w:pPr>
    </w:p>
    <w:p w14:paraId="4C7D1DB2" w14:textId="77777777" w:rsidR="003D3482" w:rsidRPr="009E1010"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76E90310"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64276F0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w:t>
      </w:r>
      <w:r w:rsidR="00CD27B7">
        <w:rPr>
          <w:rFonts w:ascii="Times New Roman" w:eastAsia="Times New Roman" w:hAnsi="Times New Roman" w:cs="Times New Roman"/>
          <w:sz w:val="24"/>
          <w:szCs w:val="24"/>
        </w:rPr>
        <w:t>skills at the end of the course</w:t>
      </w:r>
    </w:p>
    <w:p w14:paraId="57DA4C4F" w14:textId="77777777" w:rsidR="00CD27B7" w:rsidRPr="00CD27B7" w:rsidRDefault="00CD27B7" w:rsidP="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D27B7">
        <w:rPr>
          <w:rFonts w:ascii="Times New Roman" w:eastAsia="Times New Roman" w:hAnsi="Times New Roman" w:cs="Times New Roman"/>
          <w:sz w:val="24"/>
          <w:szCs w:val="24"/>
        </w:rPr>
        <w:t>Have knowledge about concept of mental disorder, history of therapy and current paradigms used to explain psychopathology.</w:t>
      </w:r>
    </w:p>
    <w:p w14:paraId="6CAE4F75" w14:textId="77777777" w:rsidR="00CD27B7" w:rsidRPr="00CD27B7" w:rsidRDefault="00CD27B7" w:rsidP="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D27B7">
        <w:rPr>
          <w:rFonts w:ascii="Times New Roman" w:eastAsia="Times New Roman" w:hAnsi="Times New Roman" w:cs="Times New Roman"/>
          <w:sz w:val="24"/>
          <w:szCs w:val="24"/>
        </w:rPr>
        <w:t>Learn how the diagnostic and assessment processes related to Abnormal Psychology are carried out.</w:t>
      </w:r>
    </w:p>
    <w:p w14:paraId="762B36C2" w14:textId="77777777" w:rsidR="00CD27B7" w:rsidRPr="00CD27B7" w:rsidRDefault="00CD27B7" w:rsidP="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D27B7">
        <w:rPr>
          <w:rFonts w:ascii="Times New Roman" w:eastAsia="Times New Roman" w:hAnsi="Times New Roman" w:cs="Times New Roman"/>
          <w:sz w:val="24"/>
          <w:szCs w:val="24"/>
        </w:rPr>
        <w:t>Learn the etiology, symptoms and treatment methods of disorders such as Mood Disorders, Anxiety Disorders and Obsessive-Compulsive and Related Disorders.</w:t>
      </w:r>
    </w:p>
    <w:p w14:paraId="72E0A909" w14:textId="77777777" w:rsidR="003D3482"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D27B7">
        <w:rPr>
          <w:rFonts w:ascii="Times New Roman" w:eastAsia="Times New Roman" w:hAnsi="Times New Roman" w:cs="Times New Roman"/>
          <w:sz w:val="24"/>
          <w:szCs w:val="24"/>
        </w:rPr>
        <w:t>Compare psychopathological disorders.</w:t>
      </w: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CD27B7" w14:paraId="2D207A96" w14:textId="77777777" w:rsidTr="00CD27B7">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C1A226"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2766A97" w14:textId="77777777" w:rsidR="00CD27B7" w:rsidRDefault="00CD27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3E3F415" w14:textId="77777777" w:rsidR="00CD27B7" w:rsidRDefault="00CD27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B177935" w14:textId="77777777" w:rsidR="00CD27B7" w:rsidRDefault="00CD27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E91CD35" w14:textId="77777777" w:rsidR="00CD27B7" w:rsidRDefault="00CD27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A7A33C3" w14:textId="77777777" w:rsidR="00CD27B7" w:rsidRDefault="00CD27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CD27B7" w14:paraId="23A02798" w14:textId="77777777" w:rsidTr="00CD27B7">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B8F8D"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8F03DE"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9427DA" w14:textId="77777777" w:rsidR="00CD27B7" w:rsidRPr="00EB37AF" w:rsidRDefault="00CD27B7" w:rsidP="007E211D">
            <w:pPr>
              <w:rPr>
                <w:color w:val="000000"/>
              </w:rPr>
            </w:pPr>
            <w:r w:rsidRPr="00EB37AF">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C9A59F" w14:textId="77777777" w:rsidR="00CD27B7" w:rsidRPr="00EB37AF" w:rsidRDefault="00CD27B7" w:rsidP="007E211D">
            <w:pPr>
              <w:rPr>
                <w:color w:val="000000"/>
              </w:rPr>
            </w:pPr>
            <w:r w:rsidRPr="00EB37A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E38CEB" w14:textId="77777777" w:rsidR="00CD27B7" w:rsidRPr="00EB37AF" w:rsidRDefault="00CD27B7" w:rsidP="007E211D">
            <w:pPr>
              <w:rPr>
                <w:color w:val="000000"/>
              </w:rPr>
            </w:pPr>
            <w:r w:rsidRPr="00EB37A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A1EA24" w14:textId="77777777" w:rsidR="00CD27B7" w:rsidRPr="00EB37AF" w:rsidRDefault="00CD27B7" w:rsidP="007E211D">
            <w:pPr>
              <w:rPr>
                <w:color w:val="000000"/>
              </w:rPr>
            </w:pPr>
            <w:r w:rsidRPr="00EB37AF">
              <w:rPr>
                <w:color w:val="000000"/>
              </w:rPr>
              <w:t>X</w:t>
            </w:r>
          </w:p>
        </w:tc>
      </w:tr>
      <w:tr w:rsidR="00CD27B7" w14:paraId="37EBB5AD" w14:textId="77777777" w:rsidTr="00CD27B7">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BB4C1"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F23558"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F533A7" w14:textId="77777777" w:rsidR="00CD27B7" w:rsidRPr="00EB37AF" w:rsidRDefault="00CD27B7" w:rsidP="007E211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CB80D6"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1A4C30"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E99AFD" w14:textId="77777777" w:rsidR="00CD27B7" w:rsidRPr="00EB37AF" w:rsidRDefault="00CD27B7" w:rsidP="007E211D">
            <w:pPr>
              <w:rPr>
                <w:color w:val="000000"/>
              </w:rPr>
            </w:pPr>
            <w:r w:rsidRPr="00EB37AF">
              <w:rPr>
                <w:color w:val="000000"/>
              </w:rPr>
              <w:t>X</w:t>
            </w:r>
          </w:p>
        </w:tc>
      </w:tr>
      <w:tr w:rsidR="00CD27B7" w14:paraId="024CA93D" w14:textId="77777777" w:rsidTr="00CD27B7">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5788D"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0E96BC"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B97825" w14:textId="77777777" w:rsidR="00CD27B7" w:rsidRPr="00EB37AF" w:rsidRDefault="00CD27B7" w:rsidP="007E211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431915"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25F4D9"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2F07D8" w14:textId="77777777" w:rsidR="00CD27B7" w:rsidRPr="00EB37AF" w:rsidRDefault="00CD27B7" w:rsidP="007E211D">
            <w:pPr>
              <w:rPr>
                <w:color w:val="000000"/>
              </w:rPr>
            </w:pPr>
          </w:p>
        </w:tc>
      </w:tr>
      <w:tr w:rsidR="00CD27B7" w14:paraId="7294C8ED" w14:textId="77777777" w:rsidTr="00CD27B7">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52C60"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8446F4"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A2D496" w14:textId="77777777" w:rsidR="00CD27B7" w:rsidRPr="00EB37AF" w:rsidRDefault="00CD27B7" w:rsidP="007E211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C23F14" w14:textId="77777777" w:rsidR="00CD27B7" w:rsidRPr="00EB37AF" w:rsidRDefault="00CD27B7" w:rsidP="007E211D">
            <w:pPr>
              <w:rPr>
                <w:color w:val="000000"/>
              </w:rPr>
            </w:pPr>
            <w:r w:rsidRPr="00EB37A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FAD221"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5C4375" w14:textId="77777777" w:rsidR="00CD27B7" w:rsidRPr="00EB37AF" w:rsidRDefault="00CD27B7" w:rsidP="007E211D">
            <w:pPr>
              <w:rPr>
                <w:color w:val="000000"/>
              </w:rPr>
            </w:pPr>
          </w:p>
        </w:tc>
      </w:tr>
      <w:tr w:rsidR="00CD27B7" w14:paraId="76DE8F71" w14:textId="77777777" w:rsidTr="00CD27B7">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D1BBD"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4E1460"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70843C" w14:textId="77777777" w:rsidR="00CD27B7" w:rsidRPr="00EB37AF" w:rsidRDefault="00CD27B7" w:rsidP="007E211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8DD813"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A7286B"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670B5" w14:textId="77777777" w:rsidR="00CD27B7" w:rsidRPr="00EB37AF" w:rsidRDefault="00CD27B7" w:rsidP="007E211D">
            <w:pPr>
              <w:rPr>
                <w:color w:val="000000"/>
              </w:rPr>
            </w:pPr>
          </w:p>
        </w:tc>
      </w:tr>
      <w:tr w:rsidR="00CD27B7" w14:paraId="6891839E" w14:textId="77777777" w:rsidTr="00CD27B7">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1CB06"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469174"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46D4AE" w14:textId="77777777" w:rsidR="00CD27B7" w:rsidRPr="00EB37AF" w:rsidRDefault="00CD27B7" w:rsidP="007E211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59B9E7"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3DB095"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ABF98E" w14:textId="77777777" w:rsidR="00CD27B7" w:rsidRPr="00EB37AF" w:rsidRDefault="00CD27B7" w:rsidP="007E211D">
            <w:pPr>
              <w:rPr>
                <w:color w:val="000000"/>
              </w:rPr>
            </w:pPr>
          </w:p>
        </w:tc>
      </w:tr>
      <w:tr w:rsidR="00CD27B7" w14:paraId="6E6E9BA5" w14:textId="77777777" w:rsidTr="00CD27B7">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7325BB"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7B4EE7"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8EB0D5" w14:textId="77777777" w:rsidR="00CD27B7" w:rsidRPr="00EB37AF" w:rsidRDefault="00CD27B7" w:rsidP="007E211D">
            <w:pPr>
              <w:rPr>
                <w:color w:val="000000"/>
              </w:rPr>
            </w:pPr>
            <w:r w:rsidRPr="00EB37AF">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22CF11"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6EAA67" w14:textId="77777777" w:rsidR="00CD27B7" w:rsidRPr="00EB37AF" w:rsidRDefault="00CD27B7" w:rsidP="007E211D">
            <w:pPr>
              <w:rPr>
                <w:color w:val="000000"/>
              </w:rPr>
            </w:pPr>
            <w:r w:rsidRPr="00EB37A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8BE220" w14:textId="77777777" w:rsidR="00CD27B7" w:rsidRPr="00EB37AF" w:rsidRDefault="00CD27B7" w:rsidP="007E211D">
            <w:pPr>
              <w:rPr>
                <w:color w:val="000000"/>
              </w:rPr>
            </w:pPr>
          </w:p>
        </w:tc>
      </w:tr>
      <w:tr w:rsidR="00CD27B7" w14:paraId="46DAF984" w14:textId="77777777" w:rsidTr="00CD27B7">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607B9"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73101D"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3DDC16" w14:textId="77777777" w:rsidR="00CD27B7" w:rsidRPr="00EB37AF" w:rsidRDefault="00CD27B7" w:rsidP="007E211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3110A2"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57EC1F"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0A2FDC" w14:textId="77777777" w:rsidR="00CD27B7" w:rsidRPr="00EB37AF" w:rsidRDefault="00CD27B7" w:rsidP="007E211D">
            <w:pPr>
              <w:rPr>
                <w:color w:val="000000"/>
              </w:rPr>
            </w:pPr>
          </w:p>
        </w:tc>
      </w:tr>
      <w:tr w:rsidR="00CD27B7" w14:paraId="0AF619FA" w14:textId="77777777" w:rsidTr="00CD27B7">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31AB0"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43B4B1"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77D392" w14:textId="77777777" w:rsidR="00CD27B7" w:rsidRPr="00EB37AF" w:rsidRDefault="00CD27B7" w:rsidP="007E211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901B"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1569F"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D4BA26" w14:textId="77777777" w:rsidR="00CD27B7" w:rsidRPr="00EB37AF" w:rsidRDefault="00CD27B7" w:rsidP="007E211D">
            <w:pPr>
              <w:rPr>
                <w:color w:val="000000"/>
              </w:rPr>
            </w:pPr>
          </w:p>
        </w:tc>
      </w:tr>
      <w:tr w:rsidR="00CD27B7" w14:paraId="14C66DB6" w14:textId="77777777" w:rsidTr="00CD27B7">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F3AF4"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955FC8"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885DE3" w14:textId="77777777" w:rsidR="00CD27B7" w:rsidRPr="00EB37AF" w:rsidRDefault="00CD27B7" w:rsidP="007E211D">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86AC53"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8DC457"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B235CB" w14:textId="77777777" w:rsidR="00CD27B7" w:rsidRPr="00EB37AF" w:rsidRDefault="00CD27B7" w:rsidP="007E211D">
            <w:pPr>
              <w:rPr>
                <w:color w:val="000000"/>
              </w:rPr>
            </w:pPr>
          </w:p>
        </w:tc>
      </w:tr>
      <w:tr w:rsidR="00CD27B7" w14:paraId="4A6D3F3D" w14:textId="77777777" w:rsidTr="00CD27B7">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BA51A"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A9A2F3"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DD0937" w14:textId="77777777" w:rsidR="00CD27B7" w:rsidRPr="00EB37AF" w:rsidRDefault="00CD27B7" w:rsidP="007E211D">
            <w:pPr>
              <w:rPr>
                <w:color w:val="000000"/>
              </w:rPr>
            </w:pPr>
            <w:r w:rsidRPr="00EB37AF">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B73AA8"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1F0F0"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94D99D" w14:textId="77777777" w:rsidR="00CD27B7" w:rsidRPr="00EB37AF" w:rsidRDefault="00CD27B7" w:rsidP="007E211D">
            <w:pPr>
              <w:rPr>
                <w:color w:val="000000"/>
              </w:rPr>
            </w:pPr>
            <w:r w:rsidRPr="00EB37AF">
              <w:rPr>
                <w:color w:val="000000"/>
              </w:rPr>
              <w:t>X</w:t>
            </w:r>
          </w:p>
        </w:tc>
      </w:tr>
      <w:tr w:rsidR="00CD27B7" w14:paraId="1F2D282C" w14:textId="77777777" w:rsidTr="00CD27B7">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FF3E1"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BEE15" w14:textId="77777777" w:rsidR="00CD27B7" w:rsidRDefault="00CD27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497253" w14:textId="77777777" w:rsidR="00CD27B7" w:rsidRPr="00EB37AF" w:rsidRDefault="00CD27B7" w:rsidP="007E211D">
            <w:pPr>
              <w:rPr>
                <w:color w:val="000000"/>
              </w:rPr>
            </w:pPr>
            <w:r w:rsidRPr="00EB37AF">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B393B3" w14:textId="77777777" w:rsidR="00CD27B7" w:rsidRPr="00EB37AF" w:rsidRDefault="00CD27B7" w:rsidP="007E211D">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600AF" w14:textId="77777777" w:rsidR="00CD27B7" w:rsidRPr="00EB37AF" w:rsidRDefault="00CD27B7" w:rsidP="007E211D">
            <w:pPr>
              <w:rPr>
                <w:color w:val="000000"/>
              </w:rPr>
            </w:pPr>
            <w:r w:rsidRPr="00EB37A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C51E6E" w14:textId="77777777" w:rsidR="00CD27B7" w:rsidRPr="00EB37AF" w:rsidRDefault="00CD27B7" w:rsidP="007E211D">
            <w:pPr>
              <w:rPr>
                <w:color w:val="000000"/>
              </w:rPr>
            </w:pPr>
          </w:p>
        </w:tc>
      </w:tr>
    </w:tbl>
    <w:p w14:paraId="226ADB08" w14:textId="77777777"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4EA4797B" w14:textId="77777777" w:rsidTr="00CD27B7">
        <w:trPr>
          <w:trHeight w:val="301"/>
        </w:trPr>
        <w:tc>
          <w:tcPr>
            <w:tcW w:w="4830" w:type="dxa"/>
            <w:gridSpan w:val="4"/>
          </w:tcPr>
          <w:p w14:paraId="78617A79" w14:textId="77777777" w:rsidR="00260B0B" w:rsidRPr="00CE5179" w:rsidRDefault="00260B0B" w:rsidP="006924CF">
            <w:r w:rsidRPr="00CE5179">
              <w:t xml:space="preserve"> Course Evaluation and ECTS Workload</w:t>
            </w:r>
          </w:p>
        </w:tc>
      </w:tr>
      <w:tr w:rsidR="00260B0B" w:rsidRPr="00260B0B" w14:paraId="311E8108" w14:textId="77777777" w:rsidTr="00CD27B7">
        <w:trPr>
          <w:trHeight w:val="301"/>
        </w:trPr>
        <w:tc>
          <w:tcPr>
            <w:tcW w:w="1773" w:type="dxa"/>
            <w:vMerge w:val="restart"/>
          </w:tcPr>
          <w:p w14:paraId="16D53189" w14:textId="77777777" w:rsidR="00260B0B" w:rsidRPr="00CE5179" w:rsidRDefault="00260B0B" w:rsidP="006924CF">
            <w:r w:rsidRPr="00CE5179">
              <w:t>Types of Work</w:t>
            </w:r>
          </w:p>
          <w:p w14:paraId="0BDA240C" w14:textId="77777777" w:rsidR="00260B0B" w:rsidRPr="00CE5179" w:rsidRDefault="00260B0B" w:rsidP="006924CF"/>
        </w:tc>
        <w:tc>
          <w:tcPr>
            <w:tcW w:w="1016" w:type="dxa"/>
            <w:vMerge w:val="restart"/>
          </w:tcPr>
          <w:p w14:paraId="4AA59A94" w14:textId="77777777" w:rsidR="00260B0B" w:rsidRPr="00CE5179" w:rsidRDefault="00260B0B" w:rsidP="006924CF"/>
          <w:p w14:paraId="4E27FEC6" w14:textId="77777777" w:rsidR="00260B0B" w:rsidRPr="00CE5179" w:rsidRDefault="00260B0B" w:rsidP="006924CF">
            <w:r w:rsidRPr="00CE5179">
              <w:t>Number</w:t>
            </w:r>
          </w:p>
        </w:tc>
        <w:tc>
          <w:tcPr>
            <w:tcW w:w="2041" w:type="dxa"/>
            <w:gridSpan w:val="2"/>
          </w:tcPr>
          <w:p w14:paraId="6F65D80E" w14:textId="77777777" w:rsidR="00260B0B" w:rsidRPr="00CE5179" w:rsidRDefault="00260B0B" w:rsidP="006924CF"/>
        </w:tc>
      </w:tr>
      <w:tr w:rsidR="00260B0B" w:rsidRPr="00260B0B" w14:paraId="5EC69A7C" w14:textId="77777777" w:rsidTr="00CD27B7">
        <w:trPr>
          <w:trHeight w:val="301"/>
        </w:trPr>
        <w:tc>
          <w:tcPr>
            <w:tcW w:w="1773" w:type="dxa"/>
            <w:vMerge/>
          </w:tcPr>
          <w:p w14:paraId="7A48D1C4" w14:textId="77777777" w:rsidR="00260B0B" w:rsidRPr="00260B0B" w:rsidRDefault="00260B0B" w:rsidP="00260B0B">
            <w:pPr>
              <w:rPr>
                <w:sz w:val="24"/>
                <w:szCs w:val="24"/>
              </w:rPr>
            </w:pPr>
          </w:p>
        </w:tc>
        <w:tc>
          <w:tcPr>
            <w:tcW w:w="1016" w:type="dxa"/>
            <w:vMerge/>
          </w:tcPr>
          <w:p w14:paraId="56A43F71" w14:textId="77777777" w:rsidR="00260B0B" w:rsidRPr="00260B0B" w:rsidRDefault="00260B0B" w:rsidP="00260B0B">
            <w:pPr>
              <w:rPr>
                <w:sz w:val="24"/>
                <w:szCs w:val="24"/>
              </w:rPr>
            </w:pPr>
          </w:p>
        </w:tc>
        <w:tc>
          <w:tcPr>
            <w:tcW w:w="1227" w:type="dxa"/>
          </w:tcPr>
          <w:p w14:paraId="7622B9F9" w14:textId="77777777" w:rsidR="00260B0B" w:rsidRPr="00260B0B" w:rsidRDefault="00260B0B" w:rsidP="00260B0B">
            <w:pPr>
              <w:rPr>
                <w:sz w:val="24"/>
                <w:szCs w:val="24"/>
              </w:rPr>
            </w:pPr>
          </w:p>
        </w:tc>
        <w:tc>
          <w:tcPr>
            <w:tcW w:w="814" w:type="dxa"/>
          </w:tcPr>
          <w:p w14:paraId="2D458330" w14:textId="77777777" w:rsidR="00260B0B" w:rsidRPr="00260B0B" w:rsidRDefault="00260B0B" w:rsidP="00260B0B">
            <w:pPr>
              <w:rPr>
                <w:sz w:val="24"/>
                <w:szCs w:val="24"/>
              </w:rPr>
            </w:pPr>
          </w:p>
        </w:tc>
      </w:tr>
      <w:tr w:rsidR="00260B0B" w:rsidRPr="00260B0B" w14:paraId="64232677" w14:textId="77777777" w:rsidTr="00CD27B7">
        <w:trPr>
          <w:trHeight w:val="301"/>
        </w:trPr>
        <w:tc>
          <w:tcPr>
            <w:tcW w:w="1773" w:type="dxa"/>
          </w:tcPr>
          <w:p w14:paraId="04215CEB" w14:textId="77777777" w:rsidR="00260B0B" w:rsidRPr="00CE5179" w:rsidRDefault="00260B0B" w:rsidP="006924CF"/>
        </w:tc>
        <w:tc>
          <w:tcPr>
            <w:tcW w:w="1016" w:type="dxa"/>
          </w:tcPr>
          <w:p w14:paraId="0EF65CFF" w14:textId="77777777" w:rsidR="00260B0B" w:rsidRPr="00CE5179" w:rsidRDefault="00260B0B" w:rsidP="006924CF">
            <w:r w:rsidRPr="00CE5179">
              <w:t>ECTS Workload</w:t>
            </w:r>
          </w:p>
        </w:tc>
        <w:tc>
          <w:tcPr>
            <w:tcW w:w="1227" w:type="dxa"/>
          </w:tcPr>
          <w:p w14:paraId="1C5A49E7" w14:textId="77777777" w:rsidR="00260B0B" w:rsidRPr="00CE5179" w:rsidRDefault="00260B0B" w:rsidP="006924CF"/>
        </w:tc>
        <w:tc>
          <w:tcPr>
            <w:tcW w:w="814" w:type="dxa"/>
          </w:tcPr>
          <w:p w14:paraId="4ED1DD49" w14:textId="77777777" w:rsidR="00260B0B" w:rsidRPr="00CE5179" w:rsidRDefault="00260B0B" w:rsidP="006924CF"/>
        </w:tc>
      </w:tr>
      <w:tr w:rsidR="00260B0B" w:rsidRPr="00260B0B" w14:paraId="7673F630" w14:textId="77777777" w:rsidTr="00CD27B7">
        <w:trPr>
          <w:trHeight w:val="289"/>
        </w:trPr>
        <w:tc>
          <w:tcPr>
            <w:tcW w:w="1773" w:type="dxa"/>
          </w:tcPr>
          <w:p w14:paraId="3387811E" w14:textId="77777777" w:rsidR="00260B0B" w:rsidRPr="00CE5179" w:rsidRDefault="00260B0B" w:rsidP="006924CF"/>
        </w:tc>
        <w:tc>
          <w:tcPr>
            <w:tcW w:w="1016" w:type="dxa"/>
          </w:tcPr>
          <w:p w14:paraId="7071263A" w14:textId="77777777" w:rsidR="00260B0B" w:rsidRPr="00CE5179" w:rsidRDefault="00260B0B" w:rsidP="006924CF"/>
        </w:tc>
        <w:tc>
          <w:tcPr>
            <w:tcW w:w="1227" w:type="dxa"/>
          </w:tcPr>
          <w:p w14:paraId="3FD4601A" w14:textId="77777777" w:rsidR="00260B0B" w:rsidRPr="00CE5179" w:rsidRDefault="00260B0B" w:rsidP="006924CF">
            <w:r w:rsidRPr="00CE5179">
              <w:t>Time</w:t>
            </w:r>
          </w:p>
        </w:tc>
        <w:tc>
          <w:tcPr>
            <w:tcW w:w="814" w:type="dxa"/>
          </w:tcPr>
          <w:p w14:paraId="5177A7FA" w14:textId="77777777" w:rsidR="00260B0B" w:rsidRPr="00CE5179" w:rsidRDefault="00260B0B" w:rsidP="006924CF"/>
        </w:tc>
      </w:tr>
      <w:tr w:rsidR="00CD27B7" w:rsidRPr="00260B0B" w14:paraId="078D487F" w14:textId="77777777" w:rsidTr="00CD27B7">
        <w:trPr>
          <w:trHeight w:val="301"/>
        </w:trPr>
        <w:tc>
          <w:tcPr>
            <w:tcW w:w="1773" w:type="dxa"/>
          </w:tcPr>
          <w:p w14:paraId="59B87D82" w14:textId="77777777" w:rsidR="00CD27B7" w:rsidRPr="00CE5179" w:rsidRDefault="00CD27B7" w:rsidP="006924CF">
            <w:r w:rsidRPr="00CE5179">
              <w:t>Attendance</w:t>
            </w:r>
          </w:p>
        </w:tc>
        <w:tc>
          <w:tcPr>
            <w:tcW w:w="1016" w:type="dxa"/>
          </w:tcPr>
          <w:p w14:paraId="15B3B7A0" w14:textId="77777777" w:rsidR="00CD27B7" w:rsidRPr="00EB37AF" w:rsidRDefault="00CD27B7" w:rsidP="007E211D">
            <w:r w:rsidRPr="00EB37AF">
              <w:t>14</w:t>
            </w:r>
          </w:p>
        </w:tc>
        <w:tc>
          <w:tcPr>
            <w:tcW w:w="1227" w:type="dxa"/>
          </w:tcPr>
          <w:p w14:paraId="2A982EF9" w14:textId="77777777" w:rsidR="00CD27B7" w:rsidRPr="00EB37AF" w:rsidRDefault="00CD27B7" w:rsidP="007E211D">
            <w:r w:rsidRPr="00EB37AF">
              <w:t>3</w:t>
            </w:r>
          </w:p>
        </w:tc>
        <w:tc>
          <w:tcPr>
            <w:tcW w:w="814" w:type="dxa"/>
          </w:tcPr>
          <w:p w14:paraId="2B4EC2A0" w14:textId="77777777" w:rsidR="00CD27B7" w:rsidRPr="00EB37AF" w:rsidRDefault="00CD27B7" w:rsidP="007E211D">
            <w:r w:rsidRPr="00EB37AF">
              <w:t>42</w:t>
            </w:r>
          </w:p>
        </w:tc>
      </w:tr>
      <w:tr w:rsidR="00CD27B7" w:rsidRPr="00260B0B" w14:paraId="30277281" w14:textId="77777777" w:rsidTr="00CD27B7">
        <w:trPr>
          <w:trHeight w:val="301"/>
        </w:trPr>
        <w:tc>
          <w:tcPr>
            <w:tcW w:w="1773" w:type="dxa"/>
          </w:tcPr>
          <w:p w14:paraId="5222F7D8" w14:textId="77777777" w:rsidR="00CD27B7" w:rsidRPr="00CE5179" w:rsidRDefault="00CD27B7" w:rsidP="006924CF">
            <w:r w:rsidRPr="00CE5179">
              <w:t>Final exam</w:t>
            </w:r>
          </w:p>
        </w:tc>
        <w:tc>
          <w:tcPr>
            <w:tcW w:w="1016" w:type="dxa"/>
          </w:tcPr>
          <w:p w14:paraId="228AECCB" w14:textId="77777777" w:rsidR="00CD27B7" w:rsidRPr="00EB37AF" w:rsidRDefault="00CD27B7" w:rsidP="007E211D">
            <w:r w:rsidRPr="00EB37AF">
              <w:t>1</w:t>
            </w:r>
          </w:p>
        </w:tc>
        <w:tc>
          <w:tcPr>
            <w:tcW w:w="1227" w:type="dxa"/>
          </w:tcPr>
          <w:p w14:paraId="46AADA9F" w14:textId="77777777" w:rsidR="00CD27B7" w:rsidRPr="00EB37AF" w:rsidRDefault="00CD27B7" w:rsidP="007E211D">
            <w:r w:rsidRPr="00EB37AF">
              <w:t>30</w:t>
            </w:r>
          </w:p>
        </w:tc>
        <w:tc>
          <w:tcPr>
            <w:tcW w:w="814" w:type="dxa"/>
          </w:tcPr>
          <w:p w14:paraId="2391EC6A" w14:textId="77777777" w:rsidR="00CD27B7" w:rsidRPr="00EB37AF" w:rsidRDefault="00CD27B7" w:rsidP="007E211D">
            <w:r w:rsidRPr="00EB37AF">
              <w:t>30</w:t>
            </w:r>
          </w:p>
        </w:tc>
      </w:tr>
      <w:tr w:rsidR="00CD27B7" w:rsidRPr="00260B0B" w14:paraId="32E3C2BD" w14:textId="77777777" w:rsidTr="00CD27B7">
        <w:trPr>
          <w:trHeight w:val="301"/>
        </w:trPr>
        <w:tc>
          <w:tcPr>
            <w:tcW w:w="1773" w:type="dxa"/>
          </w:tcPr>
          <w:p w14:paraId="74608A17" w14:textId="77777777" w:rsidR="00CD27B7" w:rsidRPr="00CE5179" w:rsidRDefault="00CD27B7" w:rsidP="006924CF">
            <w:r w:rsidRPr="00CE5179">
              <w:t>Quizzes</w:t>
            </w:r>
          </w:p>
        </w:tc>
        <w:tc>
          <w:tcPr>
            <w:tcW w:w="1016" w:type="dxa"/>
          </w:tcPr>
          <w:p w14:paraId="369E7C48" w14:textId="77777777" w:rsidR="00CD27B7" w:rsidRPr="00EB37AF" w:rsidRDefault="00CD27B7" w:rsidP="007E211D">
            <w:r w:rsidRPr="00EB37AF">
              <w:t>1</w:t>
            </w:r>
          </w:p>
        </w:tc>
        <w:tc>
          <w:tcPr>
            <w:tcW w:w="1227" w:type="dxa"/>
          </w:tcPr>
          <w:p w14:paraId="7912AD98" w14:textId="77777777" w:rsidR="00CD27B7" w:rsidRPr="00EB37AF" w:rsidRDefault="00CD27B7" w:rsidP="007E211D">
            <w:r w:rsidRPr="00EB37AF">
              <w:t>8</w:t>
            </w:r>
          </w:p>
        </w:tc>
        <w:tc>
          <w:tcPr>
            <w:tcW w:w="814" w:type="dxa"/>
          </w:tcPr>
          <w:p w14:paraId="5C9A9F72" w14:textId="77777777" w:rsidR="00CD27B7" w:rsidRPr="00EB37AF" w:rsidRDefault="00CD27B7" w:rsidP="007E211D">
            <w:r w:rsidRPr="00EB37AF">
              <w:t>8</w:t>
            </w:r>
          </w:p>
        </w:tc>
      </w:tr>
      <w:tr w:rsidR="00CD27B7" w:rsidRPr="00260B0B" w14:paraId="121F369A" w14:textId="77777777" w:rsidTr="00CD27B7">
        <w:trPr>
          <w:trHeight w:val="301"/>
        </w:trPr>
        <w:tc>
          <w:tcPr>
            <w:tcW w:w="1773" w:type="dxa"/>
          </w:tcPr>
          <w:p w14:paraId="66B29CD5" w14:textId="77777777" w:rsidR="00CD27B7" w:rsidRPr="00CE5179" w:rsidRDefault="00CD27B7" w:rsidP="006924CF">
            <w:r w:rsidRPr="00CE5179">
              <w:t>Semester project</w:t>
            </w:r>
          </w:p>
        </w:tc>
        <w:tc>
          <w:tcPr>
            <w:tcW w:w="1016" w:type="dxa"/>
          </w:tcPr>
          <w:p w14:paraId="6D377EDA" w14:textId="77777777" w:rsidR="00CD27B7" w:rsidRPr="00EB37AF" w:rsidRDefault="00CD27B7" w:rsidP="007E211D">
            <w:r w:rsidRPr="00EB37AF">
              <w:t>0</w:t>
            </w:r>
          </w:p>
        </w:tc>
        <w:tc>
          <w:tcPr>
            <w:tcW w:w="1227" w:type="dxa"/>
          </w:tcPr>
          <w:p w14:paraId="050A6B7B" w14:textId="77777777" w:rsidR="00CD27B7" w:rsidRPr="00EB37AF" w:rsidRDefault="00CD27B7" w:rsidP="007E211D">
            <w:r w:rsidRPr="00EB37AF">
              <w:t>0</w:t>
            </w:r>
          </w:p>
        </w:tc>
        <w:tc>
          <w:tcPr>
            <w:tcW w:w="814" w:type="dxa"/>
          </w:tcPr>
          <w:p w14:paraId="7BCA11F1" w14:textId="77777777" w:rsidR="00CD27B7" w:rsidRPr="00EB37AF" w:rsidRDefault="00CD27B7" w:rsidP="007E211D">
            <w:r w:rsidRPr="00EB37AF">
              <w:t>0</w:t>
            </w:r>
          </w:p>
        </w:tc>
      </w:tr>
      <w:tr w:rsidR="00CD27B7" w:rsidRPr="00260B0B" w14:paraId="69354695" w14:textId="77777777" w:rsidTr="00CD27B7">
        <w:trPr>
          <w:trHeight w:val="301"/>
        </w:trPr>
        <w:tc>
          <w:tcPr>
            <w:tcW w:w="1773" w:type="dxa"/>
          </w:tcPr>
          <w:p w14:paraId="527E62B9" w14:textId="77777777" w:rsidR="00CD27B7" w:rsidRPr="00CE5179" w:rsidRDefault="00CD27B7" w:rsidP="006924CF">
            <w:r w:rsidRPr="00CE5179">
              <w:t>Assignments</w:t>
            </w:r>
          </w:p>
        </w:tc>
        <w:tc>
          <w:tcPr>
            <w:tcW w:w="1016" w:type="dxa"/>
          </w:tcPr>
          <w:p w14:paraId="559E3690" w14:textId="77777777" w:rsidR="00CD27B7" w:rsidRPr="00EB37AF" w:rsidRDefault="00CD27B7" w:rsidP="007E211D">
            <w:r w:rsidRPr="00EB37AF">
              <w:t>0</w:t>
            </w:r>
          </w:p>
        </w:tc>
        <w:tc>
          <w:tcPr>
            <w:tcW w:w="1227" w:type="dxa"/>
          </w:tcPr>
          <w:p w14:paraId="31A0069C" w14:textId="77777777" w:rsidR="00CD27B7" w:rsidRPr="00EB37AF" w:rsidRDefault="00CD27B7" w:rsidP="007E211D">
            <w:r w:rsidRPr="00EB37AF">
              <w:t>0</w:t>
            </w:r>
          </w:p>
        </w:tc>
        <w:tc>
          <w:tcPr>
            <w:tcW w:w="814" w:type="dxa"/>
          </w:tcPr>
          <w:p w14:paraId="632A4F68" w14:textId="77777777" w:rsidR="00CD27B7" w:rsidRPr="00EB37AF" w:rsidRDefault="00CD27B7" w:rsidP="007E211D">
            <w:r w:rsidRPr="00EB37AF">
              <w:t>0</w:t>
            </w:r>
          </w:p>
        </w:tc>
      </w:tr>
      <w:tr w:rsidR="00CD27B7" w:rsidRPr="00260B0B" w14:paraId="6FC9394B" w14:textId="77777777" w:rsidTr="00CD27B7">
        <w:trPr>
          <w:trHeight w:val="289"/>
        </w:trPr>
        <w:tc>
          <w:tcPr>
            <w:tcW w:w="1773" w:type="dxa"/>
          </w:tcPr>
          <w:p w14:paraId="3BE1C15C" w14:textId="77777777" w:rsidR="00CD27B7" w:rsidRPr="00CE5179" w:rsidRDefault="00CD27B7" w:rsidP="006924CF">
            <w:r w:rsidRPr="00CE5179">
              <w:t>Final project</w:t>
            </w:r>
          </w:p>
        </w:tc>
        <w:tc>
          <w:tcPr>
            <w:tcW w:w="1016" w:type="dxa"/>
          </w:tcPr>
          <w:p w14:paraId="5EC3AA3B" w14:textId="77777777" w:rsidR="00CD27B7" w:rsidRPr="00EB37AF" w:rsidRDefault="00CD27B7" w:rsidP="007E211D">
            <w:r w:rsidRPr="00EB37AF">
              <w:t>0</w:t>
            </w:r>
          </w:p>
        </w:tc>
        <w:tc>
          <w:tcPr>
            <w:tcW w:w="1227" w:type="dxa"/>
          </w:tcPr>
          <w:p w14:paraId="13668209" w14:textId="77777777" w:rsidR="00CD27B7" w:rsidRPr="00EB37AF" w:rsidRDefault="00CD27B7" w:rsidP="007E211D">
            <w:r w:rsidRPr="00EB37AF">
              <w:t>0</w:t>
            </w:r>
          </w:p>
        </w:tc>
        <w:tc>
          <w:tcPr>
            <w:tcW w:w="814" w:type="dxa"/>
          </w:tcPr>
          <w:p w14:paraId="5E975C9F" w14:textId="77777777" w:rsidR="00CD27B7" w:rsidRPr="00EB37AF" w:rsidRDefault="00CD27B7" w:rsidP="007E211D">
            <w:r w:rsidRPr="00EB37AF">
              <w:t>0</w:t>
            </w:r>
          </w:p>
        </w:tc>
      </w:tr>
      <w:tr w:rsidR="00CD27B7" w:rsidRPr="00260B0B" w14:paraId="2E469E34" w14:textId="77777777" w:rsidTr="00CD27B7">
        <w:trPr>
          <w:trHeight w:val="301"/>
        </w:trPr>
        <w:tc>
          <w:tcPr>
            <w:tcW w:w="1773" w:type="dxa"/>
          </w:tcPr>
          <w:p w14:paraId="15A7E3EA" w14:textId="77777777" w:rsidR="00CD27B7" w:rsidRPr="00CE5179" w:rsidRDefault="00CD27B7" w:rsidP="006924CF">
            <w:r w:rsidRPr="00CE5179">
              <w:t>Seminar</w:t>
            </w:r>
          </w:p>
        </w:tc>
        <w:tc>
          <w:tcPr>
            <w:tcW w:w="1016" w:type="dxa"/>
          </w:tcPr>
          <w:p w14:paraId="64DF509D" w14:textId="77777777" w:rsidR="00CD27B7" w:rsidRPr="00EB37AF" w:rsidRDefault="00CD27B7" w:rsidP="007E211D">
            <w:r w:rsidRPr="00EB37AF">
              <w:t>0</w:t>
            </w:r>
          </w:p>
        </w:tc>
        <w:tc>
          <w:tcPr>
            <w:tcW w:w="1227" w:type="dxa"/>
          </w:tcPr>
          <w:p w14:paraId="6624713F" w14:textId="77777777" w:rsidR="00CD27B7" w:rsidRPr="00EB37AF" w:rsidRDefault="00CD27B7" w:rsidP="007E211D">
            <w:r w:rsidRPr="00EB37AF">
              <w:t>0</w:t>
            </w:r>
          </w:p>
        </w:tc>
        <w:tc>
          <w:tcPr>
            <w:tcW w:w="814" w:type="dxa"/>
          </w:tcPr>
          <w:p w14:paraId="1F197267" w14:textId="77777777" w:rsidR="00CD27B7" w:rsidRPr="00EB37AF" w:rsidRDefault="00CD27B7" w:rsidP="007E211D">
            <w:r w:rsidRPr="00EB37AF">
              <w:t>0</w:t>
            </w:r>
          </w:p>
        </w:tc>
      </w:tr>
      <w:tr w:rsidR="00CD27B7" w:rsidRPr="00260B0B" w14:paraId="4110F066" w14:textId="77777777" w:rsidTr="00CD27B7">
        <w:trPr>
          <w:trHeight w:val="301"/>
        </w:trPr>
        <w:tc>
          <w:tcPr>
            <w:tcW w:w="1773" w:type="dxa"/>
          </w:tcPr>
          <w:p w14:paraId="663000FD" w14:textId="77777777" w:rsidR="00CD27B7" w:rsidRPr="00CE5179" w:rsidRDefault="00CD27B7" w:rsidP="006924CF">
            <w:r w:rsidRPr="00CE5179">
              <w:t>Duties</w:t>
            </w:r>
          </w:p>
        </w:tc>
        <w:tc>
          <w:tcPr>
            <w:tcW w:w="1016" w:type="dxa"/>
          </w:tcPr>
          <w:p w14:paraId="5AA2CA6B" w14:textId="77777777" w:rsidR="00CD27B7" w:rsidRPr="00EB37AF" w:rsidRDefault="00CD27B7" w:rsidP="007E211D">
            <w:r w:rsidRPr="00EB37AF">
              <w:t>0</w:t>
            </w:r>
          </w:p>
        </w:tc>
        <w:tc>
          <w:tcPr>
            <w:tcW w:w="1227" w:type="dxa"/>
          </w:tcPr>
          <w:p w14:paraId="323C42EA" w14:textId="77777777" w:rsidR="00CD27B7" w:rsidRPr="00EB37AF" w:rsidRDefault="00CD27B7" w:rsidP="007E211D">
            <w:r w:rsidRPr="00EB37AF">
              <w:t>0</w:t>
            </w:r>
          </w:p>
        </w:tc>
        <w:tc>
          <w:tcPr>
            <w:tcW w:w="814" w:type="dxa"/>
          </w:tcPr>
          <w:p w14:paraId="4CDFCEE4" w14:textId="77777777" w:rsidR="00CD27B7" w:rsidRPr="00EB37AF" w:rsidRDefault="00CD27B7" w:rsidP="007E211D">
            <w:r w:rsidRPr="00EB37AF">
              <w:t>0</w:t>
            </w:r>
          </w:p>
        </w:tc>
      </w:tr>
      <w:tr w:rsidR="00CD27B7" w:rsidRPr="00260B0B" w14:paraId="099DC42F" w14:textId="77777777" w:rsidTr="00CD27B7">
        <w:trPr>
          <w:trHeight w:val="301"/>
        </w:trPr>
        <w:tc>
          <w:tcPr>
            <w:tcW w:w="1773" w:type="dxa"/>
          </w:tcPr>
          <w:p w14:paraId="41E33E4A" w14:textId="77777777" w:rsidR="00CD27B7" w:rsidRPr="00CE5179" w:rsidRDefault="00CD27B7" w:rsidP="006924CF">
            <w:r w:rsidRPr="00CE5179">
              <w:t>Presentation</w:t>
            </w:r>
          </w:p>
        </w:tc>
        <w:tc>
          <w:tcPr>
            <w:tcW w:w="1016" w:type="dxa"/>
          </w:tcPr>
          <w:p w14:paraId="45D9706E" w14:textId="77777777" w:rsidR="00CD27B7" w:rsidRPr="00EB37AF" w:rsidRDefault="00CD27B7" w:rsidP="007E211D">
            <w:r w:rsidRPr="00EB37AF">
              <w:t>0</w:t>
            </w:r>
          </w:p>
        </w:tc>
        <w:tc>
          <w:tcPr>
            <w:tcW w:w="1227" w:type="dxa"/>
          </w:tcPr>
          <w:p w14:paraId="41BAF3BE" w14:textId="77777777" w:rsidR="00CD27B7" w:rsidRPr="00EB37AF" w:rsidRDefault="00CD27B7" w:rsidP="007E211D">
            <w:r w:rsidRPr="00EB37AF">
              <w:t>0</w:t>
            </w:r>
          </w:p>
        </w:tc>
        <w:tc>
          <w:tcPr>
            <w:tcW w:w="814" w:type="dxa"/>
          </w:tcPr>
          <w:p w14:paraId="3C259A50" w14:textId="77777777" w:rsidR="00CD27B7" w:rsidRPr="00EB37AF" w:rsidRDefault="00CD27B7" w:rsidP="007E211D">
            <w:r w:rsidRPr="00EB37AF">
              <w:t>0</w:t>
            </w:r>
          </w:p>
        </w:tc>
      </w:tr>
      <w:tr w:rsidR="00CD27B7" w:rsidRPr="00260B0B" w14:paraId="06D01FC2" w14:textId="77777777" w:rsidTr="00CD27B7">
        <w:trPr>
          <w:trHeight w:val="301"/>
        </w:trPr>
        <w:tc>
          <w:tcPr>
            <w:tcW w:w="1773" w:type="dxa"/>
          </w:tcPr>
          <w:p w14:paraId="047BFFBE" w14:textId="77777777" w:rsidR="00CD27B7" w:rsidRPr="00CE5179" w:rsidRDefault="00CD27B7" w:rsidP="006924CF">
            <w:r w:rsidRPr="00CE5179">
              <w:t>Midterm</w:t>
            </w:r>
          </w:p>
        </w:tc>
        <w:tc>
          <w:tcPr>
            <w:tcW w:w="1016" w:type="dxa"/>
          </w:tcPr>
          <w:p w14:paraId="240EC623" w14:textId="77777777" w:rsidR="00CD27B7" w:rsidRPr="00EB37AF" w:rsidRDefault="00CD27B7" w:rsidP="007E211D">
            <w:r w:rsidRPr="00EB37AF">
              <w:t>2</w:t>
            </w:r>
          </w:p>
        </w:tc>
        <w:tc>
          <w:tcPr>
            <w:tcW w:w="1227" w:type="dxa"/>
          </w:tcPr>
          <w:p w14:paraId="65D3E356" w14:textId="77777777" w:rsidR="00CD27B7" w:rsidRPr="00EB37AF" w:rsidRDefault="00CD27B7" w:rsidP="007E211D">
            <w:r w:rsidRPr="00EB37AF">
              <w:t>14</w:t>
            </w:r>
          </w:p>
        </w:tc>
        <w:tc>
          <w:tcPr>
            <w:tcW w:w="814" w:type="dxa"/>
          </w:tcPr>
          <w:p w14:paraId="0CC5440B" w14:textId="77777777" w:rsidR="00CD27B7" w:rsidRPr="00EB37AF" w:rsidRDefault="00CD27B7" w:rsidP="007E211D">
            <w:r w:rsidRPr="00EB37AF">
              <w:t>28</w:t>
            </w:r>
          </w:p>
        </w:tc>
      </w:tr>
      <w:tr w:rsidR="00CD27B7" w:rsidRPr="00260B0B" w14:paraId="46D97916" w14:textId="77777777" w:rsidTr="00CD27B7">
        <w:trPr>
          <w:trHeight w:val="289"/>
        </w:trPr>
        <w:tc>
          <w:tcPr>
            <w:tcW w:w="1773" w:type="dxa"/>
          </w:tcPr>
          <w:p w14:paraId="795F0D12" w14:textId="77777777" w:rsidR="00CD27B7" w:rsidRPr="00CE5179" w:rsidRDefault="00CD27B7" w:rsidP="006924CF">
            <w:r w:rsidRPr="00CE5179">
              <w:t>Project</w:t>
            </w:r>
          </w:p>
        </w:tc>
        <w:tc>
          <w:tcPr>
            <w:tcW w:w="1016" w:type="dxa"/>
          </w:tcPr>
          <w:p w14:paraId="4E856333" w14:textId="77777777" w:rsidR="00CD27B7" w:rsidRPr="00EB37AF" w:rsidRDefault="00CD27B7" w:rsidP="007E211D">
            <w:r w:rsidRPr="00EB37AF">
              <w:t>0</w:t>
            </w:r>
          </w:p>
        </w:tc>
        <w:tc>
          <w:tcPr>
            <w:tcW w:w="1227" w:type="dxa"/>
          </w:tcPr>
          <w:p w14:paraId="6E3B7883" w14:textId="77777777" w:rsidR="00CD27B7" w:rsidRPr="00EB37AF" w:rsidRDefault="00CD27B7" w:rsidP="007E211D">
            <w:r w:rsidRPr="00EB37AF">
              <w:t>0</w:t>
            </w:r>
          </w:p>
        </w:tc>
        <w:tc>
          <w:tcPr>
            <w:tcW w:w="814" w:type="dxa"/>
          </w:tcPr>
          <w:p w14:paraId="7A8B2363" w14:textId="77777777" w:rsidR="00CD27B7" w:rsidRPr="00EB37AF" w:rsidRDefault="00CD27B7" w:rsidP="007E211D">
            <w:r w:rsidRPr="00EB37AF">
              <w:t>0</w:t>
            </w:r>
          </w:p>
        </w:tc>
      </w:tr>
      <w:tr w:rsidR="00CD27B7" w:rsidRPr="00260B0B" w14:paraId="523C0641" w14:textId="77777777" w:rsidTr="00CD27B7">
        <w:trPr>
          <w:trHeight w:val="301"/>
        </w:trPr>
        <w:tc>
          <w:tcPr>
            <w:tcW w:w="1773" w:type="dxa"/>
          </w:tcPr>
          <w:p w14:paraId="20071F08" w14:textId="77777777" w:rsidR="00CD27B7" w:rsidRPr="00CE5179" w:rsidRDefault="00CD27B7" w:rsidP="006924CF">
            <w:r w:rsidRPr="00CE5179">
              <w:t>Lab</w:t>
            </w:r>
          </w:p>
        </w:tc>
        <w:tc>
          <w:tcPr>
            <w:tcW w:w="1016" w:type="dxa"/>
          </w:tcPr>
          <w:p w14:paraId="4C3E27CF" w14:textId="77777777" w:rsidR="00CD27B7" w:rsidRPr="00EB37AF" w:rsidRDefault="00CD27B7" w:rsidP="007E211D">
            <w:r w:rsidRPr="00EB37AF">
              <w:t>0</w:t>
            </w:r>
          </w:p>
        </w:tc>
        <w:tc>
          <w:tcPr>
            <w:tcW w:w="1227" w:type="dxa"/>
          </w:tcPr>
          <w:p w14:paraId="078A08FE" w14:textId="77777777" w:rsidR="00CD27B7" w:rsidRPr="00EB37AF" w:rsidRDefault="00CD27B7" w:rsidP="007E211D">
            <w:r w:rsidRPr="00EB37AF">
              <w:t>0</w:t>
            </w:r>
          </w:p>
        </w:tc>
        <w:tc>
          <w:tcPr>
            <w:tcW w:w="814" w:type="dxa"/>
          </w:tcPr>
          <w:p w14:paraId="5587B51D" w14:textId="77777777" w:rsidR="00CD27B7" w:rsidRPr="00EB37AF" w:rsidRDefault="00CD27B7" w:rsidP="007E211D">
            <w:r w:rsidRPr="00EB37AF">
              <w:t>0</w:t>
            </w:r>
          </w:p>
        </w:tc>
      </w:tr>
      <w:tr w:rsidR="00CD27B7" w:rsidRPr="00260B0B" w14:paraId="1580A14E" w14:textId="77777777" w:rsidTr="00CD27B7">
        <w:trPr>
          <w:trHeight w:val="301"/>
        </w:trPr>
        <w:tc>
          <w:tcPr>
            <w:tcW w:w="1773" w:type="dxa"/>
          </w:tcPr>
          <w:p w14:paraId="63C8DAF4" w14:textId="77777777" w:rsidR="00CD27B7" w:rsidRPr="00CE5179" w:rsidRDefault="00CD27B7" w:rsidP="006924CF">
            <w:r w:rsidRPr="00CE5179">
              <w:t>Private lesson time</w:t>
            </w:r>
          </w:p>
        </w:tc>
        <w:tc>
          <w:tcPr>
            <w:tcW w:w="1016" w:type="dxa"/>
          </w:tcPr>
          <w:p w14:paraId="2B84BFB3" w14:textId="77777777" w:rsidR="00CD27B7" w:rsidRPr="00EB37AF" w:rsidRDefault="00CD27B7" w:rsidP="007E211D">
            <w:r w:rsidRPr="00EB37AF">
              <w:t>0</w:t>
            </w:r>
          </w:p>
        </w:tc>
        <w:tc>
          <w:tcPr>
            <w:tcW w:w="1227" w:type="dxa"/>
          </w:tcPr>
          <w:p w14:paraId="1EBAEF93" w14:textId="77777777" w:rsidR="00CD27B7" w:rsidRPr="00EB37AF" w:rsidRDefault="00CD27B7" w:rsidP="007E211D">
            <w:r w:rsidRPr="00EB37AF">
              <w:t>0</w:t>
            </w:r>
          </w:p>
        </w:tc>
        <w:tc>
          <w:tcPr>
            <w:tcW w:w="814" w:type="dxa"/>
          </w:tcPr>
          <w:p w14:paraId="0485A110" w14:textId="77777777" w:rsidR="00CD27B7" w:rsidRPr="00EB37AF" w:rsidRDefault="00CD27B7" w:rsidP="007E211D">
            <w:r w:rsidRPr="00EB37AF">
              <w:t>0</w:t>
            </w:r>
          </w:p>
        </w:tc>
      </w:tr>
      <w:tr w:rsidR="00CD27B7" w:rsidRPr="00260B0B" w14:paraId="3A3BF71F" w14:textId="77777777" w:rsidTr="00CD27B7">
        <w:trPr>
          <w:trHeight w:val="301"/>
        </w:trPr>
        <w:tc>
          <w:tcPr>
            <w:tcW w:w="1773" w:type="dxa"/>
          </w:tcPr>
          <w:p w14:paraId="02B8F38C" w14:textId="77777777" w:rsidR="00CD27B7" w:rsidRPr="00CE5179" w:rsidRDefault="00CD27B7" w:rsidP="006924CF">
            <w:r w:rsidRPr="00CE5179">
              <w:t>Other (Personal study)</w:t>
            </w:r>
          </w:p>
        </w:tc>
        <w:tc>
          <w:tcPr>
            <w:tcW w:w="1016" w:type="dxa"/>
          </w:tcPr>
          <w:p w14:paraId="0C63FCE8" w14:textId="77777777" w:rsidR="00CD27B7" w:rsidRPr="00EB37AF" w:rsidRDefault="00CD27B7" w:rsidP="007E211D">
            <w:r w:rsidRPr="00EB37AF">
              <w:t>14</w:t>
            </w:r>
          </w:p>
        </w:tc>
        <w:tc>
          <w:tcPr>
            <w:tcW w:w="1227" w:type="dxa"/>
          </w:tcPr>
          <w:p w14:paraId="72EA08DA" w14:textId="77777777" w:rsidR="00CD27B7" w:rsidRPr="00EB37AF" w:rsidRDefault="00CD27B7" w:rsidP="007E211D">
            <w:r w:rsidRPr="00EB37AF">
              <w:t>3</w:t>
            </w:r>
          </w:p>
        </w:tc>
        <w:tc>
          <w:tcPr>
            <w:tcW w:w="814" w:type="dxa"/>
          </w:tcPr>
          <w:p w14:paraId="1762895A" w14:textId="77777777" w:rsidR="00CD27B7" w:rsidRPr="00EB37AF" w:rsidRDefault="00CD27B7" w:rsidP="007E211D">
            <w:r w:rsidRPr="00EB37AF">
              <w:t>42</w:t>
            </w:r>
          </w:p>
        </w:tc>
      </w:tr>
      <w:tr w:rsidR="00CD27B7" w:rsidRPr="00260B0B" w14:paraId="79350A4E" w14:textId="77777777" w:rsidTr="00CD27B7">
        <w:trPr>
          <w:trHeight w:val="301"/>
        </w:trPr>
        <w:tc>
          <w:tcPr>
            <w:tcW w:w="1773" w:type="dxa"/>
          </w:tcPr>
          <w:p w14:paraId="2984274C" w14:textId="77777777" w:rsidR="00CD27B7" w:rsidRPr="00CE5179" w:rsidRDefault="00CD27B7" w:rsidP="006924CF"/>
        </w:tc>
        <w:tc>
          <w:tcPr>
            <w:tcW w:w="1016" w:type="dxa"/>
          </w:tcPr>
          <w:p w14:paraId="4DE44994" w14:textId="77777777" w:rsidR="00CD27B7" w:rsidRPr="00CE5179" w:rsidRDefault="00CD27B7" w:rsidP="006924CF"/>
        </w:tc>
        <w:tc>
          <w:tcPr>
            <w:tcW w:w="1227" w:type="dxa"/>
          </w:tcPr>
          <w:p w14:paraId="49E78ABB" w14:textId="77777777" w:rsidR="00CD27B7" w:rsidRPr="00CE5179" w:rsidRDefault="00CD27B7" w:rsidP="006924CF">
            <w:r w:rsidRPr="00CE5179">
              <w:t>Total workload</w:t>
            </w:r>
          </w:p>
        </w:tc>
        <w:tc>
          <w:tcPr>
            <w:tcW w:w="814" w:type="dxa"/>
          </w:tcPr>
          <w:p w14:paraId="52C20B36" w14:textId="77777777" w:rsidR="00CD27B7" w:rsidRPr="00EB37AF" w:rsidRDefault="00CD27B7" w:rsidP="007E211D">
            <w:r w:rsidRPr="00EB37AF">
              <w:t>150</w:t>
            </w:r>
          </w:p>
        </w:tc>
      </w:tr>
      <w:tr w:rsidR="00CD27B7" w:rsidRPr="00260B0B" w14:paraId="3109708B" w14:textId="77777777" w:rsidTr="00CD27B7">
        <w:trPr>
          <w:trHeight w:val="301"/>
        </w:trPr>
        <w:tc>
          <w:tcPr>
            <w:tcW w:w="1773" w:type="dxa"/>
          </w:tcPr>
          <w:p w14:paraId="02D93D90" w14:textId="77777777" w:rsidR="00CD27B7" w:rsidRPr="00CE5179" w:rsidRDefault="00CD27B7" w:rsidP="006924CF"/>
        </w:tc>
        <w:tc>
          <w:tcPr>
            <w:tcW w:w="1016" w:type="dxa"/>
          </w:tcPr>
          <w:p w14:paraId="631B6E17" w14:textId="77777777" w:rsidR="00CD27B7" w:rsidRPr="00CE5179" w:rsidRDefault="00CD27B7" w:rsidP="006924CF"/>
        </w:tc>
        <w:tc>
          <w:tcPr>
            <w:tcW w:w="1227" w:type="dxa"/>
          </w:tcPr>
          <w:p w14:paraId="2E5B4BB7" w14:textId="77777777" w:rsidR="00CD27B7" w:rsidRPr="00CE5179" w:rsidRDefault="00CD27B7" w:rsidP="00BA70BF">
            <w:r w:rsidRPr="00CE5179">
              <w:t>Total workload</w:t>
            </w:r>
            <w:r>
              <w:t>/25</w:t>
            </w:r>
          </w:p>
        </w:tc>
        <w:tc>
          <w:tcPr>
            <w:tcW w:w="814" w:type="dxa"/>
          </w:tcPr>
          <w:p w14:paraId="7F747069" w14:textId="77777777" w:rsidR="00CD27B7" w:rsidRPr="00EB37AF" w:rsidRDefault="00CD27B7" w:rsidP="007E211D">
            <w:r w:rsidRPr="00EB37AF">
              <w:t>6</w:t>
            </w:r>
          </w:p>
        </w:tc>
      </w:tr>
      <w:tr w:rsidR="00CD27B7" w:rsidRPr="00260B0B" w14:paraId="4926F966" w14:textId="77777777" w:rsidTr="00CD27B7">
        <w:trPr>
          <w:trHeight w:val="301"/>
        </w:trPr>
        <w:tc>
          <w:tcPr>
            <w:tcW w:w="1773" w:type="dxa"/>
          </w:tcPr>
          <w:p w14:paraId="522F5CD6" w14:textId="77777777" w:rsidR="00CD27B7" w:rsidRPr="00CE5179" w:rsidRDefault="00CD27B7" w:rsidP="006924CF"/>
        </w:tc>
        <w:tc>
          <w:tcPr>
            <w:tcW w:w="1016" w:type="dxa"/>
          </w:tcPr>
          <w:p w14:paraId="7E095D7F" w14:textId="77777777" w:rsidR="00CD27B7" w:rsidRPr="00CE5179" w:rsidRDefault="00CD27B7" w:rsidP="006924CF"/>
        </w:tc>
        <w:tc>
          <w:tcPr>
            <w:tcW w:w="1227" w:type="dxa"/>
          </w:tcPr>
          <w:p w14:paraId="4854D695" w14:textId="77777777" w:rsidR="00CD27B7" w:rsidRPr="00CE5179" w:rsidRDefault="00CD27B7" w:rsidP="006924CF">
            <w:r>
              <w:t>ECTS Credit</w:t>
            </w:r>
          </w:p>
        </w:tc>
        <w:tc>
          <w:tcPr>
            <w:tcW w:w="814" w:type="dxa"/>
          </w:tcPr>
          <w:p w14:paraId="79B8FF4C" w14:textId="77777777" w:rsidR="00CD27B7" w:rsidRPr="00EB37AF" w:rsidRDefault="00CD27B7" w:rsidP="007E211D">
            <w:r w:rsidRPr="00EB37AF">
              <w:t>6</w:t>
            </w:r>
          </w:p>
        </w:tc>
      </w:tr>
    </w:tbl>
    <w:p w14:paraId="773AA261" w14:textId="77777777" w:rsidR="003D3482" w:rsidRDefault="003D3482">
      <w:pPr>
        <w:spacing w:before="240" w:after="240"/>
        <w:rPr>
          <w:rFonts w:ascii="Times New Roman" w:eastAsia="Times New Roman" w:hAnsi="Times New Roman" w:cs="Times New Roman"/>
          <w:sz w:val="24"/>
          <w:szCs w:val="24"/>
        </w:rPr>
      </w:pPr>
    </w:p>
    <w:p w14:paraId="1F746BC3"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CD27B7" w:rsidRPr="00CD27B7">
        <w:rPr>
          <w:rFonts w:ascii="Times New Roman" w:eastAsia="Times New Roman" w:hAnsi="Times New Roman" w:cs="Times New Roman"/>
          <w:sz w:val="24"/>
          <w:szCs w:val="24"/>
        </w:rPr>
        <w:t>Lecture, Discussion, Homework</w:t>
      </w:r>
    </w:p>
    <w:p w14:paraId="5056C984" w14:textId="77777777" w:rsidR="003D3482" w:rsidRPr="0021575C" w:rsidRDefault="00B8383D" w:rsidP="0021575C">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sectPr w:rsidR="003D3482" w:rsidRPr="0021575C">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C1B6" w14:textId="77777777" w:rsidR="00CC7F61" w:rsidRDefault="00CC7F61">
      <w:pPr>
        <w:spacing w:after="0" w:line="240" w:lineRule="auto"/>
      </w:pPr>
      <w:r>
        <w:separator/>
      </w:r>
    </w:p>
  </w:endnote>
  <w:endnote w:type="continuationSeparator" w:id="0">
    <w:p w14:paraId="02DCD516" w14:textId="77777777" w:rsidR="00CC7F61" w:rsidRDefault="00CC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5485" w14:textId="77777777" w:rsidR="00CC7F61" w:rsidRDefault="00CC7F61">
      <w:pPr>
        <w:spacing w:after="0" w:line="240" w:lineRule="auto"/>
      </w:pPr>
      <w:r>
        <w:separator/>
      </w:r>
    </w:p>
  </w:footnote>
  <w:footnote w:type="continuationSeparator" w:id="0">
    <w:p w14:paraId="0824B7BC" w14:textId="77777777" w:rsidR="00CC7F61" w:rsidRDefault="00CC7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F1B5"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125EDA"/>
    <w:rsid w:val="0021575C"/>
    <w:rsid w:val="00260B0B"/>
    <w:rsid w:val="002C1C62"/>
    <w:rsid w:val="003D3482"/>
    <w:rsid w:val="00457A67"/>
    <w:rsid w:val="00545053"/>
    <w:rsid w:val="009E1010"/>
    <w:rsid w:val="00A2036E"/>
    <w:rsid w:val="00B830CF"/>
    <w:rsid w:val="00B8383D"/>
    <w:rsid w:val="00CC7F61"/>
    <w:rsid w:val="00CD27B7"/>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561A"/>
  <w15:docId w15:val="{4E955C4F-B358-4B63-B759-93C57195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22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3821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2021-04-22T19:49:00Z</dcterms:created>
  <dcterms:modified xsi:type="dcterms:W3CDTF">2021-10-23T20:21:00Z</dcterms:modified>
</cp:coreProperties>
</file>